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75F4" w14:textId="29C05F86" w:rsidR="00C21502" w:rsidRPr="002E7D04" w:rsidRDefault="008F65DB" w:rsidP="0023404F">
      <w:pPr>
        <w:pStyle w:val="berschrift2"/>
        <w:rPr>
          <w:rFonts w:asciiTheme="minorHAnsi" w:hAnsiTheme="minorHAnsi" w:cstheme="minorHAnsi"/>
        </w:rPr>
      </w:pPr>
      <w:bookmarkStart w:id="0" w:name="_Toc43372196"/>
      <w:r w:rsidRPr="002E7D04">
        <w:rPr>
          <w:rFonts w:asciiTheme="minorHAnsi" w:hAnsiTheme="minorHAnsi" w:cstheme="minorHAnsi"/>
        </w:rPr>
        <w:t xml:space="preserve">Pressemitteilung </w:t>
      </w:r>
      <w:r w:rsidR="00361819" w:rsidRPr="002E7D04">
        <w:rPr>
          <w:rFonts w:asciiTheme="minorHAnsi" w:hAnsiTheme="minorHAnsi" w:cstheme="minorHAnsi"/>
        </w:rPr>
        <w:t>z</w:t>
      </w:r>
      <w:r w:rsidR="00FD53E1" w:rsidRPr="002E7D04">
        <w:rPr>
          <w:rFonts w:asciiTheme="minorHAnsi" w:hAnsiTheme="minorHAnsi" w:cstheme="minorHAnsi"/>
        </w:rPr>
        <w:t>ur Ankündigung</w:t>
      </w:r>
      <w:r w:rsidR="00E34F33" w:rsidRPr="002E7D04">
        <w:rPr>
          <w:rFonts w:asciiTheme="minorHAnsi" w:hAnsiTheme="minorHAnsi" w:cstheme="minorHAnsi"/>
        </w:rPr>
        <w:t xml:space="preserve"> der Aktion STADTRADELN</w:t>
      </w:r>
      <w:bookmarkEnd w:id="0"/>
    </w:p>
    <w:p w14:paraId="61AF1052" w14:textId="02EEA397" w:rsidR="00640673" w:rsidRPr="002E7D04" w:rsidRDefault="001E5BD2" w:rsidP="00640673">
      <w:pPr>
        <w:rPr>
          <w:rFonts w:asciiTheme="minorHAnsi" w:hAnsiTheme="minorHAnsi" w:cstheme="minorHAnsi"/>
          <w:szCs w:val="20"/>
        </w:rPr>
      </w:pPr>
      <w:r w:rsidRPr="002E7D04">
        <w:rPr>
          <w:rFonts w:asciiTheme="minorHAnsi" w:hAnsiTheme="minorHAnsi" w:cstheme="minorHAnsi"/>
          <w:b/>
          <w:noProof/>
          <w:szCs w:val="20"/>
          <w:lang w:eastAsia="de-DE"/>
        </w:rPr>
        <w:drawing>
          <wp:anchor distT="0" distB="0" distL="114300" distR="114300" simplePos="0" relativeHeight="251658241" behindDoc="0" locked="0" layoutInCell="1" allowOverlap="1" wp14:anchorId="48F0252D" wp14:editId="656C75D6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1008380" cy="1006475"/>
            <wp:effectExtent l="0" t="0" r="1270" b="317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36" cy="100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411F38E" w14:textId="2725C5DD" w:rsidR="00640673" w:rsidRPr="002E7D04" w:rsidRDefault="00640673" w:rsidP="00640673">
      <w:pPr>
        <w:rPr>
          <w:rFonts w:asciiTheme="minorHAnsi" w:hAnsiTheme="minorHAnsi" w:cstheme="minorHAnsi"/>
          <w:b/>
          <w:szCs w:val="20"/>
        </w:rPr>
      </w:pPr>
      <w:r w:rsidRPr="002E7D04">
        <w:rPr>
          <w:rFonts w:asciiTheme="minorHAnsi" w:hAnsiTheme="minorHAnsi" w:cstheme="minorHAnsi"/>
          <w:b/>
          <w:bCs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5086C" wp14:editId="6F41006E">
                <wp:simplePos x="0" y="0"/>
                <wp:positionH relativeFrom="column">
                  <wp:posOffset>3053715</wp:posOffset>
                </wp:positionH>
                <wp:positionV relativeFrom="paragraph">
                  <wp:posOffset>8890</wp:posOffset>
                </wp:positionV>
                <wp:extent cx="1066800" cy="8572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57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C5203" w14:textId="77777777" w:rsidR="00A164F5" w:rsidRDefault="00A164F5" w:rsidP="00640673">
                            <w:pPr>
                              <w:jc w:val="center"/>
                            </w:pPr>
                            <w:r>
                              <w:t>Logo Ihrer Kommune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5086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40.45pt;margin-top:.7pt;width:84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" fillcolor="yellow" strokeweight=".5pt">
                <v:textbox>
                  <w:txbxContent>
                    <w:p w14:paraId="2EEC5203" w14:textId="77777777" w:rsidR="00A164F5" w:rsidRDefault="00A164F5" w:rsidP="00640673">
                      <w:pPr>
                        <w:jc w:val="center"/>
                      </w:pPr>
                      <w:r>
                        <w:t>Logo Ihrer Kommune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0FB9594B" w14:textId="251DCA82" w:rsidR="00640673" w:rsidRPr="002E7D04" w:rsidRDefault="00640673" w:rsidP="00640673">
      <w:pPr>
        <w:rPr>
          <w:rFonts w:asciiTheme="minorHAnsi" w:hAnsiTheme="minorHAnsi" w:cstheme="minorHAnsi"/>
          <w:b/>
          <w:szCs w:val="20"/>
        </w:rPr>
      </w:pPr>
    </w:p>
    <w:p w14:paraId="54A34964" w14:textId="77777777" w:rsidR="00640673" w:rsidRPr="002E7D04" w:rsidRDefault="00640673" w:rsidP="00640673">
      <w:pPr>
        <w:rPr>
          <w:rFonts w:asciiTheme="minorHAnsi" w:hAnsiTheme="minorHAnsi" w:cstheme="minorHAnsi"/>
          <w:b/>
          <w:szCs w:val="20"/>
        </w:rPr>
      </w:pPr>
    </w:p>
    <w:p w14:paraId="1743758B" w14:textId="77777777" w:rsidR="00640673" w:rsidRPr="002E7D04" w:rsidRDefault="00640673" w:rsidP="00640673">
      <w:pPr>
        <w:rPr>
          <w:rFonts w:asciiTheme="minorHAnsi" w:hAnsiTheme="minorHAnsi" w:cstheme="minorHAnsi"/>
          <w:b/>
          <w:szCs w:val="20"/>
        </w:rPr>
      </w:pPr>
    </w:p>
    <w:p w14:paraId="120124C6" w14:textId="77777777" w:rsidR="00640673" w:rsidRPr="002E7D04" w:rsidRDefault="00640673" w:rsidP="00640673">
      <w:pPr>
        <w:rPr>
          <w:rFonts w:asciiTheme="minorHAnsi" w:hAnsiTheme="minorHAnsi" w:cstheme="minorHAnsi"/>
          <w:b/>
          <w:szCs w:val="20"/>
        </w:rPr>
      </w:pPr>
    </w:p>
    <w:p w14:paraId="50EC7A26" w14:textId="77777777" w:rsidR="00640673" w:rsidRPr="002E7D04" w:rsidRDefault="00640673" w:rsidP="00640673">
      <w:pPr>
        <w:rPr>
          <w:rFonts w:asciiTheme="minorHAnsi" w:hAnsiTheme="minorHAnsi" w:cstheme="minorHAnsi"/>
          <w:b/>
          <w:szCs w:val="20"/>
        </w:rPr>
      </w:pPr>
    </w:p>
    <w:p w14:paraId="1B16E2D1" w14:textId="77777777" w:rsidR="00640673" w:rsidRPr="002E7D04" w:rsidRDefault="00640673" w:rsidP="00640673">
      <w:pPr>
        <w:rPr>
          <w:rFonts w:asciiTheme="minorHAnsi" w:hAnsiTheme="minorHAnsi" w:cstheme="minorHAnsi"/>
          <w:b/>
          <w:szCs w:val="20"/>
        </w:rPr>
      </w:pPr>
    </w:p>
    <w:p w14:paraId="58082BB0" w14:textId="77777777" w:rsidR="00640673" w:rsidRPr="002E7D04" w:rsidRDefault="00640673" w:rsidP="00640673">
      <w:pPr>
        <w:rPr>
          <w:rFonts w:asciiTheme="minorHAnsi" w:hAnsiTheme="minorHAnsi" w:cstheme="minorHAnsi"/>
          <w:b/>
          <w:szCs w:val="20"/>
        </w:rPr>
      </w:pPr>
    </w:p>
    <w:p w14:paraId="4C80EEE1" w14:textId="2B3BF727" w:rsidR="00640673" w:rsidRPr="002E7D04" w:rsidRDefault="00640673" w:rsidP="00640673">
      <w:pPr>
        <w:rPr>
          <w:rFonts w:asciiTheme="minorHAnsi" w:hAnsiTheme="minorHAnsi" w:cstheme="minorHAnsi"/>
          <w:b/>
          <w:sz w:val="28"/>
        </w:rPr>
      </w:pPr>
      <w:r w:rsidRPr="002E7D04">
        <w:rPr>
          <w:rFonts w:asciiTheme="minorHAnsi" w:hAnsiTheme="minorHAnsi" w:cstheme="minorHAnsi"/>
          <w:b/>
          <w:sz w:val="28"/>
        </w:rPr>
        <w:t xml:space="preserve">PRESSEMITTEILUNG                                                      </w:t>
      </w:r>
      <w:r w:rsidRPr="002E7D04">
        <w:rPr>
          <w:rFonts w:asciiTheme="minorHAnsi" w:hAnsiTheme="minorHAnsi" w:cstheme="minorHAnsi"/>
          <w:b/>
          <w:sz w:val="28"/>
          <w:highlight w:val="yellow"/>
        </w:rPr>
        <w:t>xy.xy.</w:t>
      </w:r>
      <w:r w:rsidRPr="002E7D04">
        <w:rPr>
          <w:rFonts w:asciiTheme="minorHAnsi" w:hAnsiTheme="minorHAnsi" w:cstheme="minorHAnsi"/>
          <w:b/>
          <w:sz w:val="28"/>
        </w:rPr>
        <w:t>202</w:t>
      </w:r>
      <w:r w:rsidR="004E3D32" w:rsidRPr="002E7D04">
        <w:rPr>
          <w:rFonts w:asciiTheme="minorHAnsi" w:hAnsiTheme="minorHAnsi" w:cstheme="minorHAnsi"/>
          <w:b/>
          <w:sz w:val="28"/>
          <w:highlight w:val="yellow"/>
        </w:rPr>
        <w:t>X</w:t>
      </w:r>
    </w:p>
    <w:p w14:paraId="095915D1" w14:textId="77777777" w:rsidR="00640673" w:rsidRPr="002E7D04" w:rsidRDefault="00640673" w:rsidP="00640673">
      <w:pPr>
        <w:rPr>
          <w:rFonts w:asciiTheme="minorHAnsi" w:hAnsiTheme="minorHAnsi" w:cstheme="minorHAnsi"/>
          <w:sz w:val="22"/>
        </w:rPr>
      </w:pPr>
    </w:p>
    <w:p w14:paraId="39A6B1DE" w14:textId="11069C47" w:rsidR="00640673" w:rsidRPr="002E7D04" w:rsidRDefault="00640673" w:rsidP="00640673">
      <w:pPr>
        <w:rPr>
          <w:rFonts w:asciiTheme="minorHAnsi" w:hAnsiTheme="minorHAnsi" w:cstheme="minorHAnsi"/>
          <w:b/>
          <w:sz w:val="26"/>
          <w:szCs w:val="28"/>
        </w:rPr>
      </w:pPr>
      <w:r w:rsidRPr="002E7D04">
        <w:rPr>
          <w:rFonts w:asciiTheme="minorHAnsi" w:hAnsiTheme="minorHAnsi" w:cstheme="minorHAnsi"/>
          <w:b/>
          <w:sz w:val="26"/>
          <w:szCs w:val="28"/>
        </w:rPr>
        <w:t xml:space="preserve">Auf die Räder, fertig, los! – ab dem </w:t>
      </w:r>
      <w:r w:rsidRPr="002E7D04">
        <w:rPr>
          <w:rFonts w:asciiTheme="minorHAnsi" w:hAnsiTheme="minorHAnsi" w:cstheme="minorHAnsi"/>
          <w:b/>
          <w:sz w:val="26"/>
          <w:szCs w:val="28"/>
          <w:highlight w:val="yellow"/>
        </w:rPr>
        <w:t>xy.xy.</w:t>
      </w:r>
      <w:r w:rsidRPr="002E7D04">
        <w:rPr>
          <w:rFonts w:asciiTheme="minorHAnsi" w:hAnsiTheme="minorHAnsi" w:cstheme="minorHAnsi"/>
          <w:b/>
          <w:sz w:val="26"/>
          <w:szCs w:val="28"/>
        </w:rPr>
        <w:t xml:space="preserve"> tritt ganz </w:t>
      </w:r>
      <w:r w:rsidRPr="002E7D04">
        <w:rPr>
          <w:rFonts w:asciiTheme="minorHAnsi" w:hAnsiTheme="minorHAnsi" w:cstheme="minorHAnsi"/>
          <w:b/>
          <w:sz w:val="26"/>
          <w:szCs w:val="28"/>
          <w:highlight w:val="yellow"/>
        </w:rPr>
        <w:t>[Name der Stadt]</w:t>
      </w:r>
      <w:r w:rsidRPr="002E7D04">
        <w:rPr>
          <w:rFonts w:asciiTheme="minorHAnsi" w:hAnsiTheme="minorHAnsi" w:cstheme="minorHAnsi"/>
          <w:b/>
          <w:sz w:val="26"/>
          <w:szCs w:val="28"/>
        </w:rPr>
        <w:t xml:space="preserve"> beim </w:t>
      </w:r>
      <w:r w:rsidR="001B27D0" w:rsidRPr="002E7D04">
        <w:rPr>
          <w:rFonts w:asciiTheme="minorHAnsi" w:hAnsiTheme="minorHAnsi" w:cstheme="minorHAnsi"/>
          <w:b/>
          <w:sz w:val="26"/>
          <w:szCs w:val="28"/>
        </w:rPr>
        <w:t>STADTRADELN</w:t>
      </w:r>
      <w:r w:rsidRPr="002E7D04">
        <w:rPr>
          <w:rFonts w:asciiTheme="minorHAnsi" w:hAnsiTheme="minorHAnsi" w:cstheme="minorHAnsi"/>
          <w:b/>
          <w:sz w:val="26"/>
          <w:szCs w:val="28"/>
        </w:rPr>
        <w:t xml:space="preserve"> an </w:t>
      </w:r>
    </w:p>
    <w:p w14:paraId="4B025B4D" w14:textId="77777777" w:rsidR="00640673" w:rsidRPr="002E7D04" w:rsidRDefault="00640673" w:rsidP="00640673">
      <w:pPr>
        <w:rPr>
          <w:rFonts w:asciiTheme="minorHAnsi" w:hAnsiTheme="minorHAnsi" w:cstheme="minorHAnsi"/>
          <w:sz w:val="22"/>
        </w:rPr>
      </w:pPr>
    </w:p>
    <w:p w14:paraId="1C641378" w14:textId="77777777" w:rsidR="002E7D04" w:rsidRPr="002E7D04" w:rsidRDefault="00640673" w:rsidP="00640673">
      <w:pPr>
        <w:rPr>
          <w:rFonts w:asciiTheme="minorHAnsi" w:hAnsiTheme="minorHAnsi" w:cstheme="minorHAnsi"/>
          <w:sz w:val="22"/>
          <w:szCs w:val="22"/>
        </w:rPr>
      </w:pPr>
      <w:r w:rsidRPr="002E7D04">
        <w:rPr>
          <w:rFonts w:asciiTheme="minorHAnsi" w:hAnsiTheme="minorHAnsi" w:cstheme="minorHAnsi"/>
          <w:sz w:val="22"/>
          <w:szCs w:val="22"/>
        </w:rPr>
        <w:t xml:space="preserve">In </w:t>
      </w:r>
      <w:r w:rsidRPr="002E7D04">
        <w:rPr>
          <w:rFonts w:asciiTheme="minorHAnsi" w:hAnsiTheme="minorHAnsi" w:cstheme="minorHAnsi"/>
          <w:sz w:val="22"/>
          <w:szCs w:val="22"/>
          <w:highlight w:val="yellow"/>
        </w:rPr>
        <w:t>[Name der Stadt]</w:t>
      </w:r>
      <w:r w:rsidRPr="002E7D04">
        <w:rPr>
          <w:rFonts w:asciiTheme="minorHAnsi" w:hAnsiTheme="minorHAnsi" w:cstheme="minorHAnsi"/>
          <w:sz w:val="22"/>
          <w:szCs w:val="22"/>
        </w:rPr>
        <w:t xml:space="preserve"> geht es ab dem </w:t>
      </w:r>
      <w:r w:rsidRPr="002E7D04">
        <w:rPr>
          <w:rFonts w:asciiTheme="minorHAnsi" w:hAnsiTheme="minorHAnsi" w:cstheme="minorHAnsi"/>
          <w:sz w:val="22"/>
          <w:szCs w:val="22"/>
          <w:highlight w:val="yellow"/>
        </w:rPr>
        <w:t>xy.xy.</w:t>
      </w:r>
      <w:r w:rsidRPr="002E7D04">
        <w:rPr>
          <w:rFonts w:asciiTheme="minorHAnsi" w:hAnsiTheme="minorHAnsi" w:cstheme="minorHAnsi"/>
          <w:sz w:val="22"/>
          <w:szCs w:val="22"/>
        </w:rPr>
        <w:t xml:space="preserve"> beim STADTRADELN um </w:t>
      </w:r>
      <w:r w:rsidR="00CD3DC4" w:rsidRPr="002E7D04">
        <w:rPr>
          <w:rFonts w:asciiTheme="minorHAnsi" w:hAnsiTheme="minorHAnsi" w:cstheme="minorHAnsi"/>
          <w:sz w:val="22"/>
          <w:szCs w:val="22"/>
        </w:rPr>
        <w:t>nachhaltige</w:t>
      </w:r>
      <w:r w:rsidRPr="002E7D04">
        <w:rPr>
          <w:rFonts w:asciiTheme="minorHAnsi" w:hAnsiTheme="minorHAnsi" w:cstheme="minorHAnsi"/>
          <w:sz w:val="22"/>
          <w:szCs w:val="22"/>
        </w:rPr>
        <w:t xml:space="preserve"> Mobilität, </w:t>
      </w:r>
      <w:r w:rsidR="005846AF" w:rsidRPr="002E7D04">
        <w:rPr>
          <w:rFonts w:asciiTheme="minorHAnsi" w:hAnsiTheme="minorHAnsi" w:cstheme="minorHAnsi"/>
          <w:sz w:val="22"/>
          <w:szCs w:val="22"/>
        </w:rPr>
        <w:t>Bewegung,</w:t>
      </w:r>
      <w:r w:rsidRPr="002E7D04">
        <w:rPr>
          <w:rFonts w:asciiTheme="minorHAnsi" w:hAnsiTheme="minorHAnsi" w:cstheme="minorHAnsi"/>
          <w:sz w:val="22"/>
          <w:szCs w:val="22"/>
        </w:rPr>
        <w:t xml:space="preserve"> Klimaschutz</w:t>
      </w:r>
      <w:r w:rsidR="005846AF" w:rsidRPr="002E7D04">
        <w:rPr>
          <w:rFonts w:asciiTheme="minorHAnsi" w:hAnsiTheme="minorHAnsi" w:cstheme="minorHAnsi"/>
          <w:sz w:val="22"/>
          <w:szCs w:val="22"/>
        </w:rPr>
        <w:t xml:space="preserve"> und Teamgeist</w:t>
      </w:r>
      <w:r w:rsidRPr="002E7D04">
        <w:rPr>
          <w:rFonts w:asciiTheme="minorHAnsi" w:hAnsiTheme="minorHAnsi" w:cstheme="minorHAnsi"/>
          <w:sz w:val="22"/>
          <w:szCs w:val="22"/>
        </w:rPr>
        <w:t xml:space="preserve">. </w:t>
      </w:r>
      <w:r w:rsidR="00495F10" w:rsidRPr="002E7D04">
        <w:rPr>
          <w:rFonts w:asciiTheme="minorHAnsi" w:hAnsiTheme="minorHAnsi" w:cstheme="minorHAnsi"/>
          <w:sz w:val="22"/>
          <w:szCs w:val="22"/>
        </w:rPr>
        <w:t>Im Rahmen der Initiative RadKULTUR fördert das Land die Teilnahme an der Aktion des Klima-Bündnis</w:t>
      </w:r>
      <w:r w:rsidRPr="002E7D04">
        <w:rPr>
          <w:rFonts w:asciiTheme="minorHAnsi" w:hAnsiTheme="minorHAnsi" w:cstheme="minorHAnsi"/>
          <w:sz w:val="22"/>
          <w:szCs w:val="22"/>
        </w:rPr>
        <w:t>. Das Ziel: In Teams drei Wochen lang möglichst viel</w:t>
      </w:r>
      <w:r w:rsidR="0061167C" w:rsidRPr="002E7D04">
        <w:rPr>
          <w:rFonts w:asciiTheme="minorHAnsi" w:hAnsiTheme="minorHAnsi" w:cstheme="minorHAnsi"/>
          <w:sz w:val="22"/>
          <w:szCs w:val="22"/>
        </w:rPr>
        <w:t xml:space="preserve"> Fahrrad fahren und Kil</w:t>
      </w:r>
      <w:r w:rsidRPr="002E7D04">
        <w:rPr>
          <w:rFonts w:asciiTheme="minorHAnsi" w:hAnsiTheme="minorHAnsi" w:cstheme="minorHAnsi"/>
          <w:sz w:val="22"/>
          <w:szCs w:val="22"/>
        </w:rPr>
        <w:t xml:space="preserve">ometer sammeln – </w:t>
      </w:r>
      <w:r w:rsidR="0051664E" w:rsidRPr="002E7D04">
        <w:rPr>
          <w:rFonts w:asciiTheme="minorHAnsi" w:hAnsiTheme="minorHAnsi" w:cstheme="minorHAnsi"/>
          <w:sz w:val="22"/>
          <w:szCs w:val="22"/>
        </w:rPr>
        <w:t xml:space="preserve">egal ob </w:t>
      </w:r>
      <w:r w:rsidRPr="002E7D04">
        <w:rPr>
          <w:rFonts w:asciiTheme="minorHAnsi" w:hAnsiTheme="minorHAnsi" w:cstheme="minorHAnsi"/>
          <w:sz w:val="22"/>
          <w:szCs w:val="22"/>
        </w:rPr>
        <w:t xml:space="preserve">auf dem Weg zur Arbeit, zur </w:t>
      </w:r>
      <w:r w:rsidR="00F71B2D" w:rsidRPr="002E7D04">
        <w:rPr>
          <w:rFonts w:asciiTheme="minorHAnsi" w:hAnsiTheme="minorHAnsi" w:cstheme="minorHAnsi"/>
          <w:sz w:val="22"/>
          <w:szCs w:val="22"/>
        </w:rPr>
        <w:t>Schule</w:t>
      </w:r>
      <w:r w:rsidR="006A312F" w:rsidRPr="002E7D04">
        <w:rPr>
          <w:rFonts w:asciiTheme="minorHAnsi" w:hAnsiTheme="minorHAnsi" w:cstheme="minorHAnsi"/>
          <w:sz w:val="22"/>
          <w:szCs w:val="22"/>
        </w:rPr>
        <w:t xml:space="preserve">, </w:t>
      </w:r>
      <w:r w:rsidRPr="002E7D04">
        <w:rPr>
          <w:rFonts w:asciiTheme="minorHAnsi" w:hAnsiTheme="minorHAnsi" w:cstheme="minorHAnsi"/>
          <w:sz w:val="22"/>
          <w:szCs w:val="22"/>
        </w:rPr>
        <w:t xml:space="preserve">zum Einkaufen oder </w:t>
      </w:r>
      <w:r w:rsidR="006A312F" w:rsidRPr="002E7D04">
        <w:rPr>
          <w:rFonts w:asciiTheme="minorHAnsi" w:hAnsiTheme="minorHAnsi" w:cstheme="minorHAnsi"/>
          <w:sz w:val="22"/>
          <w:szCs w:val="22"/>
        </w:rPr>
        <w:t>in der Freizeit</w:t>
      </w:r>
      <w:r w:rsidRPr="002E7D04">
        <w:rPr>
          <w:rFonts w:asciiTheme="minorHAnsi" w:hAnsiTheme="minorHAnsi" w:cstheme="minorHAnsi"/>
          <w:sz w:val="22"/>
          <w:szCs w:val="22"/>
        </w:rPr>
        <w:t>.</w:t>
      </w:r>
      <w:r w:rsidR="0051664E" w:rsidRPr="002E7D04">
        <w:rPr>
          <w:rFonts w:asciiTheme="minorHAnsi" w:hAnsiTheme="minorHAnsi" w:cstheme="minorHAnsi"/>
          <w:sz w:val="22"/>
          <w:szCs w:val="22"/>
        </w:rPr>
        <w:t xml:space="preserve"> </w:t>
      </w:r>
      <w:r w:rsidR="00220AE3" w:rsidRPr="002E7D04">
        <w:rPr>
          <w:rFonts w:asciiTheme="minorHAnsi" w:hAnsiTheme="minorHAnsi" w:cstheme="minorHAnsi"/>
          <w:sz w:val="22"/>
          <w:szCs w:val="22"/>
        </w:rPr>
        <w:t xml:space="preserve">Mitradeln lohnt sich insbesondere in diesem Jahr gleich dreifach: Wer für ein gemeinsames Ziel in die Pedale tritt, stärkt sowohl die Gemeinschaft als auch die eigene Gesundheit und schont dabei das Klima. </w:t>
      </w:r>
      <w:r w:rsidR="00B02CE6" w:rsidRPr="002E7D04">
        <w:rPr>
          <w:rFonts w:asciiTheme="minorHAnsi" w:hAnsiTheme="minorHAnsi" w:cstheme="minorHAnsi"/>
          <w:sz w:val="22"/>
          <w:szCs w:val="22"/>
        </w:rPr>
        <w:t xml:space="preserve">Auch wird der Wettbewerb innerhalb der Kommune noch spannender. Ob Unternehmen oder Schule, Verwaltung oder Sportverein – Radelnde können Unterteams etwa für verschiedene Abteilungen oder Schulklassen gründen und innerhalb des Hauptteams gegeneinander antreten. </w:t>
      </w:r>
    </w:p>
    <w:p w14:paraId="60527979" w14:textId="109412A1" w:rsidR="002E7D04" w:rsidRPr="002E7D04" w:rsidRDefault="002E7D04" w:rsidP="00640673">
      <w:pPr>
        <w:rPr>
          <w:rFonts w:asciiTheme="minorHAnsi" w:hAnsiTheme="minorHAnsi" w:cstheme="minorHAnsi"/>
          <w:sz w:val="22"/>
          <w:szCs w:val="22"/>
        </w:rPr>
      </w:pPr>
    </w:p>
    <w:p w14:paraId="3EC41810" w14:textId="63FFB72D" w:rsidR="002E7D04" w:rsidRPr="002E7D04" w:rsidRDefault="002E7D04" w:rsidP="002E7D04">
      <w:pPr>
        <w:rPr>
          <w:rFonts w:asciiTheme="minorHAnsi" w:eastAsiaTheme="minorEastAsia" w:hAnsiTheme="minorHAnsi" w:cstheme="minorHAnsi"/>
          <w:sz w:val="24"/>
        </w:rPr>
      </w:pPr>
      <w:r w:rsidRPr="002E7D04">
        <w:rPr>
          <w:rFonts w:asciiTheme="minorHAnsi" w:hAnsiTheme="minorHAnsi" w:cstheme="minorHAnsi"/>
          <w:sz w:val="22"/>
          <w:szCs w:val="22"/>
        </w:rPr>
        <w:t xml:space="preserve">Dieses Jahr rückt die Teilnahme von Schulen stärker in den Fokus: Unter dem Dach des Landesprogramms </w:t>
      </w:r>
      <w:r w:rsidRPr="002E7D04">
        <w:rPr>
          <w:rFonts w:asciiTheme="minorHAnsi" w:hAnsiTheme="minorHAnsi" w:cstheme="minorHAnsi"/>
          <w:b/>
          <w:bCs/>
          <w:sz w:val="22"/>
          <w:szCs w:val="22"/>
        </w:rPr>
        <w:t>MOVERS – Aktiv zur Schule</w:t>
      </w:r>
      <w:r w:rsidRPr="002E7D04">
        <w:rPr>
          <w:rFonts w:asciiTheme="minorHAnsi" w:hAnsiTheme="minorHAnsi" w:cstheme="minorHAnsi"/>
          <w:sz w:val="22"/>
          <w:szCs w:val="22"/>
        </w:rPr>
        <w:t xml:space="preserve"> findet erstmalig das Schulradeln als Sonderwettbewerb im Rahmen des STADTRADELN statt. Alle Schulen aus </w:t>
      </w:r>
      <w:r w:rsidRPr="002E7D04">
        <w:rPr>
          <w:rFonts w:asciiTheme="minorHAnsi" w:hAnsiTheme="minorHAnsi" w:cstheme="minorHAnsi"/>
          <w:sz w:val="22"/>
          <w:szCs w:val="22"/>
          <w:highlight w:val="yellow"/>
        </w:rPr>
        <w:t>[Kommunenname]</w:t>
      </w:r>
      <w:r w:rsidRPr="002E7D04">
        <w:rPr>
          <w:rFonts w:asciiTheme="minorHAnsi" w:hAnsiTheme="minorHAnsi" w:cstheme="minorHAnsi"/>
          <w:sz w:val="22"/>
          <w:szCs w:val="22"/>
        </w:rPr>
        <w:t xml:space="preserve"> können daran teilnehmen und im Aktionszeitraum möglichst viele Fahrradkilometer sammeln. Die radaktivsten Schulen werden im landesweiten Wettbewerb von MOVERS mit Preisen ausgezeichnet. Neben einem tollen Gemeinschaftserlebnis für Schulen,</w:t>
      </w:r>
      <w:r w:rsidRPr="002E7D04">
        <w:rPr>
          <w:rFonts w:asciiTheme="minorHAnsi" w:eastAsiaTheme="minorEastAsia" w:hAnsiTheme="minorHAnsi" w:cstheme="minorHAnsi"/>
          <w:sz w:val="24"/>
        </w:rPr>
        <w:t xml:space="preserve"> setzt das Schulradeln auch ein starkes Zeichen für eine sichere und selbstaktive Schulmobilität. Alle Informationen zum Schulradeln, hilfreiche Textvorlagen, Aktionsideen und Kommunikationsmaterialien sind zu finden unter </w:t>
      </w:r>
      <w:hyperlink r:id="rId12" w:history="1">
        <w:r w:rsidRPr="002E7D04">
          <w:rPr>
            <w:rStyle w:val="Hyperlink"/>
            <w:rFonts w:asciiTheme="minorHAnsi" w:eastAsiaTheme="minorEastAsia" w:hAnsiTheme="minorHAnsi" w:cstheme="minorHAnsi"/>
            <w:sz w:val="24"/>
          </w:rPr>
          <w:t>movers-bw.de/schulradeln</w:t>
        </w:r>
      </w:hyperlink>
      <w:r w:rsidRPr="002E7D04">
        <w:rPr>
          <w:rFonts w:asciiTheme="minorHAnsi" w:eastAsiaTheme="minorEastAsia" w:hAnsiTheme="minorHAnsi" w:cstheme="minorHAnsi"/>
          <w:sz w:val="24"/>
        </w:rPr>
        <w:t>.</w:t>
      </w:r>
    </w:p>
    <w:p w14:paraId="5AA1E9D2" w14:textId="77777777" w:rsidR="002E7D04" w:rsidRPr="002E7D04" w:rsidRDefault="002E7D04" w:rsidP="00640673">
      <w:pPr>
        <w:rPr>
          <w:rFonts w:asciiTheme="minorHAnsi" w:hAnsiTheme="minorHAnsi" w:cstheme="minorHAnsi"/>
          <w:sz w:val="22"/>
          <w:szCs w:val="22"/>
        </w:rPr>
      </w:pPr>
    </w:p>
    <w:p w14:paraId="34758804" w14:textId="570AF690" w:rsidR="00640673" w:rsidRPr="002E7D04" w:rsidRDefault="00717BA9" w:rsidP="00640673">
      <w:pPr>
        <w:rPr>
          <w:rFonts w:asciiTheme="minorHAnsi" w:hAnsiTheme="minorHAnsi" w:cstheme="minorHAnsi"/>
          <w:sz w:val="22"/>
          <w:szCs w:val="22"/>
        </w:rPr>
      </w:pPr>
      <w:r w:rsidRPr="002E7D04">
        <w:rPr>
          <w:rFonts w:asciiTheme="minorHAnsi" w:hAnsiTheme="minorHAnsi" w:cstheme="minorHAnsi"/>
          <w:sz w:val="22"/>
          <w:szCs w:val="22"/>
        </w:rPr>
        <w:t>Wer nun Lust hat mitzu</w:t>
      </w:r>
      <w:r w:rsidR="008A6527" w:rsidRPr="002E7D04">
        <w:rPr>
          <w:rFonts w:asciiTheme="minorHAnsi" w:hAnsiTheme="minorHAnsi" w:cstheme="minorHAnsi"/>
          <w:sz w:val="22"/>
          <w:szCs w:val="22"/>
        </w:rPr>
        <w:t>fahren</w:t>
      </w:r>
      <w:r w:rsidRPr="002E7D04">
        <w:rPr>
          <w:rFonts w:asciiTheme="minorHAnsi" w:hAnsiTheme="minorHAnsi" w:cstheme="minorHAnsi"/>
          <w:sz w:val="22"/>
          <w:szCs w:val="22"/>
        </w:rPr>
        <w:t>, meldet sich an unter</w:t>
      </w:r>
      <w:r w:rsidR="00640673" w:rsidRPr="002E7D04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640673" w:rsidRPr="002E7D04">
          <w:rPr>
            <w:rStyle w:val="Hyperlink"/>
            <w:rFonts w:asciiTheme="minorHAnsi" w:hAnsiTheme="minorHAnsi" w:cstheme="minorHAnsi"/>
            <w:sz w:val="22"/>
            <w:szCs w:val="22"/>
          </w:rPr>
          <w:t>www.stadtradeln.de/anmelden/</w:t>
        </w:r>
      </w:hyperlink>
      <w:r w:rsidR="00640673" w:rsidRPr="002E7D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A02DEF" w14:textId="01CF01DB" w:rsidR="00617CEF" w:rsidRPr="002E7D04" w:rsidRDefault="00617CEF" w:rsidP="00640673">
      <w:pPr>
        <w:rPr>
          <w:rFonts w:asciiTheme="minorHAnsi" w:hAnsiTheme="minorHAnsi" w:cstheme="minorHAnsi"/>
          <w:sz w:val="22"/>
          <w:szCs w:val="22"/>
        </w:rPr>
      </w:pPr>
    </w:p>
    <w:p w14:paraId="7D86CEB3" w14:textId="5F7FBE35" w:rsidR="00617CEF" w:rsidRPr="002E7D04" w:rsidRDefault="00617CEF" w:rsidP="00640673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E7D04">
        <w:rPr>
          <w:rFonts w:asciiTheme="minorHAnsi" w:hAnsiTheme="minorHAnsi" w:cstheme="minorHAnsi"/>
          <w:color w:val="auto"/>
          <w:sz w:val="22"/>
          <w:szCs w:val="22"/>
        </w:rPr>
        <w:t xml:space="preserve">Verkehrsminister Winfried Hermann MdL: „Der Aktionswettbewerb STADTRADELN schafft es jedes Jahr aufs Neue, dass viele Menschen in Baden-Württemberg gemeinsam Millionen von Kilometern im Alltag auf dem Fahrrad zurücklegen. Bereits seit 2008 spornt die Aktion Bürgerinnen und Bürger im Land dazu an, im Alltag mit dem Fahrrad </w:t>
      </w:r>
      <w:r w:rsidR="002E536A" w:rsidRPr="002E7D04">
        <w:rPr>
          <w:rFonts w:asciiTheme="minorHAnsi" w:hAnsiTheme="minorHAnsi" w:cstheme="minorHAnsi"/>
          <w:color w:val="auto"/>
          <w:sz w:val="22"/>
          <w:szCs w:val="22"/>
        </w:rPr>
        <w:t xml:space="preserve">unterwegs zu sein – ein </w:t>
      </w:r>
      <w:r w:rsidR="00A2746F" w:rsidRPr="002E7D04">
        <w:rPr>
          <w:rFonts w:asciiTheme="minorHAnsi" w:hAnsiTheme="minorHAnsi" w:cstheme="minorHAnsi"/>
          <w:color w:val="auto"/>
          <w:sz w:val="22"/>
          <w:szCs w:val="22"/>
        </w:rPr>
        <w:t>guter</w:t>
      </w:r>
      <w:r w:rsidR="002E536A" w:rsidRPr="002E7D0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2DF2" w:rsidRPr="002E7D04">
        <w:rPr>
          <w:rFonts w:asciiTheme="minorHAnsi" w:hAnsiTheme="minorHAnsi" w:cstheme="minorHAnsi"/>
          <w:color w:val="auto"/>
          <w:sz w:val="22"/>
          <w:szCs w:val="22"/>
        </w:rPr>
        <w:t>Beitrag für</w:t>
      </w:r>
      <w:r w:rsidR="002E536A" w:rsidRPr="002E7D04">
        <w:rPr>
          <w:rFonts w:asciiTheme="minorHAnsi" w:hAnsiTheme="minorHAnsi" w:cstheme="minorHAnsi"/>
          <w:color w:val="auto"/>
          <w:sz w:val="22"/>
          <w:szCs w:val="22"/>
        </w:rPr>
        <w:t xml:space="preserve"> eine umweltfreundliche Mobilitätskultur.</w:t>
      </w:r>
      <w:r w:rsidRPr="002E7D04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14:paraId="1BEFE2A3" w14:textId="77777777" w:rsidR="00640673" w:rsidRPr="002E7D04" w:rsidRDefault="00640673" w:rsidP="00640673">
      <w:pPr>
        <w:rPr>
          <w:rFonts w:asciiTheme="minorHAnsi" w:hAnsiTheme="minorHAnsi" w:cstheme="minorHAnsi"/>
          <w:sz w:val="22"/>
          <w:szCs w:val="22"/>
        </w:rPr>
      </w:pPr>
    </w:p>
    <w:p w14:paraId="24F7A30C" w14:textId="77777777" w:rsidR="00640673" w:rsidRPr="002E7D04" w:rsidRDefault="00640673" w:rsidP="0064067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E7D0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[Platzhalter Zitat Stadtspitze]</w:t>
      </w:r>
      <w:r w:rsidRPr="002E7D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36CFF0" w14:textId="77777777" w:rsidR="00640673" w:rsidRPr="002E7D04" w:rsidRDefault="00640673" w:rsidP="00640673">
      <w:pPr>
        <w:rPr>
          <w:rFonts w:asciiTheme="minorHAnsi" w:hAnsiTheme="minorHAnsi" w:cstheme="minorHAnsi"/>
          <w:sz w:val="22"/>
          <w:szCs w:val="22"/>
        </w:rPr>
      </w:pPr>
    </w:p>
    <w:p w14:paraId="10D3F618" w14:textId="466D8FCC" w:rsidR="00640673" w:rsidRPr="002E7D04" w:rsidRDefault="00640673" w:rsidP="00640673">
      <w:pPr>
        <w:rPr>
          <w:rFonts w:asciiTheme="minorHAnsi" w:hAnsiTheme="minorHAnsi" w:cstheme="minorHAnsi"/>
          <w:sz w:val="22"/>
          <w:szCs w:val="22"/>
        </w:rPr>
      </w:pPr>
      <w:r w:rsidRPr="002E7D04">
        <w:rPr>
          <w:rFonts w:asciiTheme="minorHAnsi" w:hAnsiTheme="minorHAnsi" w:cstheme="minorHAnsi"/>
          <w:sz w:val="22"/>
          <w:szCs w:val="22"/>
        </w:rPr>
        <w:t>[</w:t>
      </w:r>
      <w:r w:rsidR="003A0EFF" w:rsidRPr="002E7D04">
        <w:rPr>
          <w:rFonts w:asciiTheme="minorHAnsi" w:hAnsiTheme="minorHAnsi" w:cstheme="minorHAnsi"/>
          <w:sz w:val="22"/>
          <w:szCs w:val="22"/>
          <w:highlight w:val="yellow"/>
        </w:rPr>
        <w:t xml:space="preserve">Beispielhaftes </w:t>
      </w:r>
      <w:r w:rsidRPr="002E7D04">
        <w:rPr>
          <w:rFonts w:asciiTheme="minorHAnsi" w:hAnsiTheme="minorHAnsi" w:cstheme="minorHAnsi"/>
          <w:sz w:val="22"/>
          <w:szCs w:val="22"/>
          <w:highlight w:val="yellow"/>
        </w:rPr>
        <w:t xml:space="preserve">Zitat für </w:t>
      </w:r>
      <w:r w:rsidR="003F5E3B" w:rsidRPr="002E7D04">
        <w:rPr>
          <w:rFonts w:asciiTheme="minorHAnsi" w:hAnsiTheme="minorHAnsi" w:cstheme="minorHAnsi"/>
          <w:sz w:val="22"/>
          <w:szCs w:val="22"/>
          <w:highlight w:val="yellow"/>
        </w:rPr>
        <w:t>erstmalige Teilnehmer am STADTRADELN</w:t>
      </w:r>
      <w:r w:rsidR="003A0EFF" w:rsidRPr="002E7D04">
        <w:rPr>
          <w:rFonts w:asciiTheme="minorHAnsi" w:hAnsiTheme="minorHAnsi" w:cstheme="minorHAnsi"/>
          <w:sz w:val="22"/>
          <w:szCs w:val="22"/>
          <w:highlight w:val="yellow"/>
        </w:rPr>
        <w:t xml:space="preserve"> – bitte anpassen</w:t>
      </w:r>
      <w:r w:rsidRPr="002E7D04">
        <w:rPr>
          <w:rFonts w:asciiTheme="minorHAnsi" w:hAnsiTheme="minorHAnsi" w:cstheme="minorHAnsi"/>
          <w:sz w:val="22"/>
          <w:szCs w:val="22"/>
        </w:rPr>
        <w:t>]: „Es freut mich, dass unsere Kommune erstmals 202</w:t>
      </w:r>
      <w:r w:rsidR="004E3D32" w:rsidRPr="002E7D04">
        <w:rPr>
          <w:rFonts w:asciiTheme="minorHAnsi" w:hAnsiTheme="minorHAnsi" w:cstheme="minorHAnsi"/>
          <w:sz w:val="22"/>
          <w:szCs w:val="22"/>
          <w:highlight w:val="yellow"/>
        </w:rPr>
        <w:t>X</w:t>
      </w:r>
      <w:r w:rsidRPr="002E7D04">
        <w:rPr>
          <w:rFonts w:asciiTheme="minorHAnsi" w:hAnsiTheme="minorHAnsi" w:cstheme="minorHAnsi"/>
          <w:sz w:val="22"/>
          <w:szCs w:val="22"/>
        </w:rPr>
        <w:t xml:space="preserve"> beim STADTRADELN mitwirkt und damit </w:t>
      </w:r>
      <w:r w:rsidR="00361819" w:rsidRPr="002E7D04">
        <w:rPr>
          <w:rFonts w:asciiTheme="minorHAnsi" w:hAnsiTheme="minorHAnsi" w:cstheme="minorHAnsi"/>
          <w:sz w:val="22"/>
          <w:szCs w:val="22"/>
        </w:rPr>
        <w:t>klarmacht</w:t>
      </w:r>
      <w:r w:rsidRPr="002E7D04">
        <w:rPr>
          <w:rFonts w:asciiTheme="minorHAnsi" w:hAnsiTheme="minorHAnsi" w:cstheme="minorHAnsi"/>
          <w:sz w:val="22"/>
          <w:szCs w:val="22"/>
        </w:rPr>
        <w:t xml:space="preserve">: </w:t>
      </w:r>
      <w:r w:rsidRPr="002E7D04">
        <w:rPr>
          <w:rFonts w:asciiTheme="minorHAnsi" w:hAnsiTheme="minorHAnsi" w:cstheme="minorHAnsi"/>
          <w:sz w:val="22"/>
          <w:szCs w:val="22"/>
          <w:highlight w:val="yellow"/>
        </w:rPr>
        <w:t>[Name der Stadt]</w:t>
      </w:r>
      <w:r w:rsidRPr="002E7D04">
        <w:rPr>
          <w:rFonts w:asciiTheme="minorHAnsi" w:hAnsiTheme="minorHAnsi" w:cstheme="minorHAnsi"/>
          <w:sz w:val="22"/>
          <w:szCs w:val="22"/>
        </w:rPr>
        <w:t xml:space="preserve"> setzt</w:t>
      </w:r>
      <w:r w:rsidR="001F7008" w:rsidRPr="002E7D04">
        <w:rPr>
          <w:rFonts w:asciiTheme="minorHAnsi" w:hAnsiTheme="minorHAnsi" w:cstheme="minorHAnsi"/>
          <w:sz w:val="22"/>
          <w:szCs w:val="22"/>
        </w:rPr>
        <w:t xml:space="preserve"> insbesondere in diesem Jahr </w:t>
      </w:r>
      <w:r w:rsidRPr="002E7D04">
        <w:rPr>
          <w:rFonts w:asciiTheme="minorHAnsi" w:hAnsiTheme="minorHAnsi" w:cstheme="minorHAnsi"/>
          <w:sz w:val="22"/>
          <w:szCs w:val="22"/>
        </w:rPr>
        <w:t>mit Freude ein starkes Zeichen</w:t>
      </w:r>
      <w:r w:rsidR="00850F92" w:rsidRPr="002E7D04">
        <w:rPr>
          <w:rFonts w:asciiTheme="minorHAnsi" w:hAnsiTheme="minorHAnsi" w:cstheme="minorHAnsi"/>
          <w:sz w:val="22"/>
          <w:szCs w:val="22"/>
        </w:rPr>
        <w:t xml:space="preserve"> für die</w:t>
      </w:r>
      <w:r w:rsidR="00FB38E8" w:rsidRPr="002E7D04">
        <w:rPr>
          <w:rFonts w:asciiTheme="minorHAnsi" w:hAnsiTheme="minorHAnsi" w:cstheme="minorHAnsi"/>
          <w:sz w:val="22"/>
          <w:szCs w:val="22"/>
        </w:rPr>
        <w:t xml:space="preserve"> gesunde und klimafreundliche</w:t>
      </w:r>
      <w:r w:rsidRPr="002E7D04">
        <w:rPr>
          <w:rFonts w:asciiTheme="minorHAnsi" w:hAnsiTheme="minorHAnsi" w:cstheme="minorHAnsi"/>
          <w:sz w:val="22"/>
          <w:szCs w:val="22"/>
        </w:rPr>
        <w:t xml:space="preserve"> Mobilität</w:t>
      </w:r>
      <w:r w:rsidR="00850F92" w:rsidRPr="002E7D04">
        <w:rPr>
          <w:rFonts w:asciiTheme="minorHAnsi" w:hAnsiTheme="minorHAnsi" w:cstheme="minorHAnsi"/>
          <w:sz w:val="22"/>
          <w:szCs w:val="22"/>
        </w:rPr>
        <w:t xml:space="preserve"> der Zukunft</w:t>
      </w:r>
      <w:r w:rsidRPr="002E7D04">
        <w:rPr>
          <w:rFonts w:asciiTheme="minorHAnsi" w:hAnsiTheme="minorHAnsi" w:cstheme="minorHAnsi"/>
          <w:sz w:val="22"/>
          <w:szCs w:val="22"/>
        </w:rPr>
        <w:t xml:space="preserve"> –</w:t>
      </w:r>
      <w:r w:rsidR="00EB649A" w:rsidRPr="002E7D04">
        <w:rPr>
          <w:rFonts w:asciiTheme="minorHAnsi" w:hAnsiTheme="minorHAnsi" w:cstheme="minorHAnsi"/>
          <w:sz w:val="22"/>
          <w:szCs w:val="22"/>
        </w:rPr>
        <w:t xml:space="preserve"> </w:t>
      </w:r>
      <w:r w:rsidR="00EA7B10" w:rsidRPr="002E7D04">
        <w:rPr>
          <w:rFonts w:asciiTheme="minorHAnsi" w:hAnsiTheme="minorHAnsi" w:cstheme="minorHAnsi"/>
          <w:sz w:val="22"/>
          <w:szCs w:val="22"/>
        </w:rPr>
        <w:t xml:space="preserve">so wie viele </w:t>
      </w:r>
      <w:r w:rsidRPr="002E7D04">
        <w:rPr>
          <w:rFonts w:asciiTheme="minorHAnsi" w:hAnsiTheme="minorHAnsi" w:cstheme="minorHAnsi"/>
          <w:sz w:val="22"/>
          <w:szCs w:val="22"/>
        </w:rPr>
        <w:t>andere Kommunen in Baden-Württemberg.“</w:t>
      </w:r>
    </w:p>
    <w:p w14:paraId="2E94AA45" w14:textId="77777777" w:rsidR="00640673" w:rsidRPr="002E7D04" w:rsidRDefault="00640673" w:rsidP="00640673">
      <w:pPr>
        <w:rPr>
          <w:rFonts w:asciiTheme="minorHAnsi" w:hAnsiTheme="minorHAnsi" w:cstheme="minorHAnsi"/>
          <w:sz w:val="22"/>
          <w:szCs w:val="22"/>
        </w:rPr>
      </w:pPr>
    </w:p>
    <w:p w14:paraId="1854F1B6" w14:textId="12B1AB23" w:rsidR="00640673" w:rsidRPr="002E7D04" w:rsidRDefault="00640673" w:rsidP="00640673">
      <w:pPr>
        <w:rPr>
          <w:rFonts w:asciiTheme="minorHAnsi" w:hAnsiTheme="minorHAnsi" w:cstheme="minorHAnsi"/>
          <w:sz w:val="22"/>
          <w:szCs w:val="22"/>
        </w:rPr>
      </w:pPr>
      <w:r w:rsidRPr="002E7D04">
        <w:rPr>
          <w:rFonts w:asciiTheme="minorHAnsi" w:hAnsiTheme="minorHAnsi" w:cstheme="minorHAnsi"/>
          <w:sz w:val="22"/>
          <w:szCs w:val="22"/>
        </w:rPr>
        <w:t>[</w:t>
      </w:r>
      <w:r w:rsidR="003A0EFF" w:rsidRPr="002E7D04">
        <w:rPr>
          <w:rFonts w:asciiTheme="minorHAnsi" w:hAnsiTheme="minorHAnsi" w:cstheme="minorHAnsi"/>
          <w:sz w:val="22"/>
          <w:szCs w:val="22"/>
          <w:highlight w:val="yellow"/>
        </w:rPr>
        <w:t xml:space="preserve">Beispielhaftes </w:t>
      </w:r>
      <w:r w:rsidRPr="002E7D04">
        <w:rPr>
          <w:rFonts w:asciiTheme="minorHAnsi" w:hAnsiTheme="minorHAnsi" w:cstheme="minorHAnsi"/>
          <w:sz w:val="22"/>
          <w:szCs w:val="22"/>
          <w:highlight w:val="yellow"/>
        </w:rPr>
        <w:t>Zitat für erfahrene STADTRADELN-Kommunen</w:t>
      </w:r>
      <w:r w:rsidR="003A0EFF" w:rsidRPr="002E7D04">
        <w:rPr>
          <w:rFonts w:asciiTheme="minorHAnsi" w:hAnsiTheme="minorHAnsi" w:cstheme="minorHAnsi"/>
          <w:sz w:val="22"/>
          <w:szCs w:val="22"/>
          <w:highlight w:val="yellow"/>
        </w:rPr>
        <w:t xml:space="preserve"> – bitte anpassen</w:t>
      </w:r>
      <w:r w:rsidRPr="002E7D04">
        <w:rPr>
          <w:rFonts w:asciiTheme="minorHAnsi" w:hAnsiTheme="minorHAnsi" w:cstheme="minorHAnsi"/>
          <w:sz w:val="22"/>
          <w:szCs w:val="22"/>
        </w:rPr>
        <w:t>]: „Der STADTRADELN-Wettbewerb ist</w:t>
      </w:r>
      <w:r w:rsidR="0064650F" w:rsidRPr="002E7D04">
        <w:rPr>
          <w:rFonts w:asciiTheme="minorHAnsi" w:hAnsiTheme="minorHAnsi" w:cstheme="minorHAnsi"/>
          <w:sz w:val="22"/>
          <w:szCs w:val="22"/>
        </w:rPr>
        <w:t xml:space="preserve"> auch in diesem Jahr</w:t>
      </w:r>
      <w:r w:rsidRPr="002E7D04">
        <w:rPr>
          <w:rFonts w:asciiTheme="minorHAnsi" w:hAnsiTheme="minorHAnsi" w:cstheme="minorHAnsi"/>
          <w:sz w:val="22"/>
          <w:szCs w:val="22"/>
        </w:rPr>
        <w:t xml:space="preserve"> ein </w:t>
      </w:r>
      <w:r w:rsidR="004749BB" w:rsidRPr="002E7D04">
        <w:rPr>
          <w:rFonts w:asciiTheme="minorHAnsi" w:hAnsiTheme="minorHAnsi" w:cstheme="minorHAnsi"/>
          <w:sz w:val="22"/>
          <w:szCs w:val="22"/>
        </w:rPr>
        <w:t>fester Termin im K</w:t>
      </w:r>
      <w:r w:rsidRPr="002E7D04">
        <w:rPr>
          <w:rFonts w:asciiTheme="minorHAnsi" w:hAnsiTheme="minorHAnsi" w:cstheme="minorHAnsi"/>
          <w:sz w:val="22"/>
          <w:szCs w:val="22"/>
        </w:rPr>
        <w:t xml:space="preserve">alender unserer </w:t>
      </w:r>
      <w:r w:rsidR="00337AF1" w:rsidRPr="002E7D04">
        <w:rPr>
          <w:rFonts w:asciiTheme="minorHAnsi" w:hAnsiTheme="minorHAnsi" w:cstheme="minorHAnsi"/>
          <w:sz w:val="22"/>
          <w:szCs w:val="22"/>
        </w:rPr>
        <w:t>Kommune</w:t>
      </w:r>
      <w:r w:rsidRPr="002E7D04">
        <w:rPr>
          <w:rFonts w:asciiTheme="minorHAnsi" w:hAnsiTheme="minorHAnsi" w:cstheme="minorHAnsi"/>
          <w:sz w:val="22"/>
          <w:szCs w:val="22"/>
        </w:rPr>
        <w:t xml:space="preserve">. </w:t>
      </w:r>
      <w:r w:rsidR="004749BB" w:rsidRPr="002E7D04">
        <w:rPr>
          <w:rFonts w:asciiTheme="minorHAnsi" w:hAnsiTheme="minorHAnsi" w:cstheme="minorHAnsi"/>
          <w:sz w:val="22"/>
          <w:szCs w:val="22"/>
        </w:rPr>
        <w:t>Wir zeigen gerne</w:t>
      </w:r>
      <w:r w:rsidRPr="002E7D04">
        <w:rPr>
          <w:rFonts w:asciiTheme="minorHAnsi" w:hAnsiTheme="minorHAnsi" w:cstheme="minorHAnsi"/>
          <w:sz w:val="22"/>
          <w:szCs w:val="22"/>
        </w:rPr>
        <w:t xml:space="preserve">: </w:t>
      </w:r>
      <w:r w:rsidR="00025381" w:rsidRPr="002E7D04">
        <w:rPr>
          <w:rFonts w:asciiTheme="minorHAnsi" w:hAnsiTheme="minorHAnsi" w:cstheme="minorHAnsi"/>
          <w:sz w:val="22"/>
          <w:szCs w:val="22"/>
        </w:rPr>
        <w:t>Radfahren ist k</w:t>
      </w:r>
      <w:r w:rsidRPr="002E7D04">
        <w:rPr>
          <w:rFonts w:asciiTheme="minorHAnsi" w:hAnsiTheme="minorHAnsi" w:cstheme="minorHAnsi"/>
          <w:sz w:val="22"/>
          <w:szCs w:val="22"/>
        </w:rPr>
        <w:t>limafreundlich</w:t>
      </w:r>
      <w:r w:rsidR="00094FAF" w:rsidRPr="002E7D04">
        <w:rPr>
          <w:rFonts w:asciiTheme="minorHAnsi" w:hAnsiTheme="minorHAnsi" w:cstheme="minorHAnsi"/>
          <w:sz w:val="22"/>
          <w:szCs w:val="22"/>
        </w:rPr>
        <w:t>,</w:t>
      </w:r>
      <w:r w:rsidR="00025381" w:rsidRPr="002E7D04">
        <w:rPr>
          <w:rFonts w:asciiTheme="minorHAnsi" w:hAnsiTheme="minorHAnsi" w:cstheme="minorHAnsi"/>
          <w:sz w:val="22"/>
          <w:szCs w:val="22"/>
        </w:rPr>
        <w:t xml:space="preserve"> gesund und</w:t>
      </w:r>
      <w:r w:rsidRPr="002E7D04">
        <w:rPr>
          <w:rFonts w:asciiTheme="minorHAnsi" w:hAnsiTheme="minorHAnsi" w:cstheme="minorHAnsi"/>
          <w:sz w:val="22"/>
          <w:szCs w:val="22"/>
        </w:rPr>
        <w:t xml:space="preserve"> lieg</w:t>
      </w:r>
      <w:r w:rsidR="00025381" w:rsidRPr="002E7D04">
        <w:rPr>
          <w:rFonts w:asciiTheme="minorHAnsi" w:hAnsiTheme="minorHAnsi" w:cstheme="minorHAnsi"/>
          <w:sz w:val="22"/>
          <w:szCs w:val="22"/>
        </w:rPr>
        <w:t>t</w:t>
      </w:r>
      <w:r w:rsidRPr="002E7D04">
        <w:rPr>
          <w:rFonts w:asciiTheme="minorHAnsi" w:hAnsiTheme="minorHAnsi" w:cstheme="minorHAnsi"/>
          <w:sz w:val="22"/>
          <w:szCs w:val="22"/>
        </w:rPr>
        <w:t xml:space="preserve"> uns in [</w:t>
      </w:r>
      <w:r w:rsidRPr="002E7D04">
        <w:rPr>
          <w:rFonts w:asciiTheme="minorHAnsi" w:hAnsiTheme="minorHAnsi" w:cstheme="minorHAnsi"/>
          <w:sz w:val="22"/>
          <w:szCs w:val="22"/>
          <w:highlight w:val="yellow"/>
        </w:rPr>
        <w:t xml:space="preserve">Name der </w:t>
      </w:r>
      <w:r w:rsidR="00F712F8" w:rsidRPr="002E7D04">
        <w:rPr>
          <w:rFonts w:asciiTheme="minorHAnsi" w:hAnsiTheme="minorHAnsi" w:cstheme="minorHAnsi"/>
          <w:sz w:val="22"/>
          <w:szCs w:val="22"/>
          <w:highlight w:val="yellow"/>
        </w:rPr>
        <w:t>Kommune</w:t>
      </w:r>
      <w:r w:rsidRPr="002E7D04">
        <w:rPr>
          <w:rFonts w:asciiTheme="minorHAnsi" w:hAnsiTheme="minorHAnsi" w:cstheme="minorHAnsi"/>
          <w:sz w:val="22"/>
          <w:szCs w:val="22"/>
        </w:rPr>
        <w:t xml:space="preserve">] am Herzen </w:t>
      </w:r>
      <w:r w:rsidR="003A7CB2" w:rsidRPr="002E7D04">
        <w:rPr>
          <w:rFonts w:asciiTheme="minorHAnsi" w:hAnsiTheme="minorHAnsi" w:cstheme="minorHAnsi"/>
          <w:sz w:val="22"/>
          <w:szCs w:val="22"/>
        </w:rPr>
        <w:t>–</w:t>
      </w:r>
      <w:r w:rsidR="00BB4DA0" w:rsidRPr="002E7D04">
        <w:rPr>
          <w:rFonts w:asciiTheme="minorHAnsi" w:hAnsiTheme="minorHAnsi" w:cstheme="minorHAnsi"/>
          <w:sz w:val="22"/>
          <w:szCs w:val="22"/>
        </w:rPr>
        <w:t xml:space="preserve"> </w:t>
      </w:r>
      <w:r w:rsidR="00EA7B10" w:rsidRPr="002E7D04">
        <w:rPr>
          <w:rFonts w:asciiTheme="minorHAnsi" w:hAnsiTheme="minorHAnsi" w:cstheme="minorHAnsi"/>
          <w:sz w:val="22"/>
          <w:szCs w:val="22"/>
        </w:rPr>
        <w:t>so wie vielen anderen</w:t>
      </w:r>
      <w:r w:rsidRPr="002E7D04">
        <w:rPr>
          <w:rFonts w:asciiTheme="minorHAnsi" w:hAnsiTheme="minorHAnsi" w:cstheme="minorHAnsi"/>
          <w:sz w:val="22"/>
          <w:szCs w:val="22"/>
        </w:rPr>
        <w:t xml:space="preserve"> Kommunen in Baden-Württemberg.“</w:t>
      </w:r>
    </w:p>
    <w:p w14:paraId="1547F19E" w14:textId="040CF8D1" w:rsidR="00480EE1" w:rsidRPr="002E7D04" w:rsidRDefault="00480EE1" w:rsidP="00640673">
      <w:pPr>
        <w:rPr>
          <w:rFonts w:asciiTheme="minorHAnsi" w:hAnsiTheme="minorHAnsi" w:cstheme="minorHAnsi"/>
          <w:sz w:val="22"/>
          <w:szCs w:val="22"/>
        </w:rPr>
      </w:pPr>
    </w:p>
    <w:p w14:paraId="3828D7F9" w14:textId="77777777" w:rsidR="0070654C" w:rsidRPr="002E7D04" w:rsidRDefault="0070654C" w:rsidP="0070654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E7D0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[Hier ggf. einen oder mehrere der folgenden Absätze ergänzen.]</w:t>
      </w:r>
    </w:p>
    <w:p w14:paraId="00B2292B" w14:textId="4DE215C9" w:rsidR="00480EE1" w:rsidRPr="002E7D04" w:rsidRDefault="00480EE1" w:rsidP="00640673">
      <w:pPr>
        <w:rPr>
          <w:rFonts w:asciiTheme="minorHAnsi" w:hAnsiTheme="minorHAnsi" w:cstheme="minorHAnsi"/>
          <w:sz w:val="22"/>
          <w:szCs w:val="22"/>
        </w:rPr>
      </w:pPr>
    </w:p>
    <w:p w14:paraId="068DEEC9" w14:textId="06DBE924" w:rsidR="00640673" w:rsidRPr="002E7D04" w:rsidRDefault="00640673" w:rsidP="00640673">
      <w:pPr>
        <w:rPr>
          <w:rFonts w:asciiTheme="minorHAnsi" w:hAnsiTheme="minorHAnsi" w:cstheme="minorHAnsi"/>
          <w:b/>
          <w:sz w:val="22"/>
          <w:szCs w:val="22"/>
        </w:rPr>
      </w:pPr>
      <w:r w:rsidRPr="002E7D04">
        <w:rPr>
          <w:rFonts w:asciiTheme="minorHAnsi" w:hAnsiTheme="minorHAnsi" w:cstheme="minorHAnsi"/>
          <w:b/>
          <w:sz w:val="22"/>
          <w:szCs w:val="22"/>
        </w:rPr>
        <w:t xml:space="preserve">Absatz zur Vorankündigung </w:t>
      </w:r>
      <w:r w:rsidR="0070654C" w:rsidRPr="002E7D04">
        <w:rPr>
          <w:rFonts w:asciiTheme="minorHAnsi" w:hAnsiTheme="minorHAnsi" w:cstheme="minorHAnsi"/>
          <w:b/>
          <w:sz w:val="22"/>
          <w:szCs w:val="22"/>
        </w:rPr>
        <w:t>ein</w:t>
      </w:r>
      <w:r w:rsidRPr="002E7D04">
        <w:rPr>
          <w:rFonts w:asciiTheme="minorHAnsi" w:hAnsiTheme="minorHAnsi" w:cstheme="minorHAnsi"/>
          <w:b/>
          <w:sz w:val="22"/>
          <w:szCs w:val="22"/>
        </w:rPr>
        <w:t xml:space="preserve">er </w:t>
      </w:r>
      <w:r w:rsidR="0070654C" w:rsidRPr="002E7D04">
        <w:rPr>
          <w:rFonts w:asciiTheme="minorHAnsi" w:hAnsiTheme="minorHAnsi" w:cstheme="minorHAnsi"/>
          <w:b/>
          <w:sz w:val="22"/>
          <w:szCs w:val="22"/>
        </w:rPr>
        <w:t>Prämierung</w:t>
      </w:r>
      <w:r w:rsidR="0099208B" w:rsidRPr="002E7D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208B" w:rsidRPr="002E7D04">
        <w:rPr>
          <w:rFonts w:asciiTheme="minorHAnsi" w:hAnsiTheme="minorHAnsi" w:cstheme="minorHAnsi"/>
          <w:b/>
          <w:sz w:val="22"/>
          <w:szCs w:val="22"/>
          <w:u w:val="single"/>
        </w:rPr>
        <w:t>vor Ort</w:t>
      </w:r>
      <w:r w:rsidR="00617CEF" w:rsidRPr="002E7D04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617CEF" w:rsidRPr="002E7D0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falls</w:t>
      </w:r>
      <w:r w:rsidR="00C02CE4" w:rsidRPr="002E7D04">
        <w:rPr>
          <w:rFonts w:asciiTheme="minorHAnsi" w:hAnsiTheme="minorHAnsi" w:cstheme="minorHAnsi"/>
          <w:b/>
          <w:sz w:val="22"/>
          <w:szCs w:val="22"/>
          <w:u w:val="single"/>
        </w:rPr>
        <w:t xml:space="preserve"> Veranstaltung </w:t>
      </w:r>
      <w:r w:rsidR="00DF7384" w:rsidRPr="002E7D04">
        <w:rPr>
          <w:rFonts w:asciiTheme="minorHAnsi" w:hAnsiTheme="minorHAnsi" w:cstheme="minorHAnsi"/>
          <w:b/>
          <w:sz w:val="22"/>
          <w:szCs w:val="22"/>
          <w:u w:val="single"/>
        </w:rPr>
        <w:t>angesichts der Corona-</w:t>
      </w:r>
      <w:r w:rsidR="0040689C" w:rsidRPr="002E7D04">
        <w:rPr>
          <w:rFonts w:asciiTheme="minorHAnsi" w:hAnsiTheme="minorHAnsi" w:cstheme="minorHAnsi"/>
          <w:b/>
          <w:sz w:val="22"/>
          <w:szCs w:val="22"/>
          <w:u w:val="single"/>
        </w:rPr>
        <w:t>Verordnung</w:t>
      </w:r>
      <w:r w:rsidR="00DF7384" w:rsidRPr="002E7D04">
        <w:rPr>
          <w:rFonts w:asciiTheme="minorHAnsi" w:hAnsiTheme="minorHAnsi" w:cstheme="minorHAnsi"/>
          <w:b/>
          <w:sz w:val="22"/>
          <w:szCs w:val="22"/>
          <w:u w:val="single"/>
        </w:rPr>
        <w:t xml:space="preserve"> durchführbar)</w:t>
      </w:r>
    </w:p>
    <w:p w14:paraId="525C8033" w14:textId="0D547371" w:rsidR="00640673" w:rsidRPr="002E7D04" w:rsidRDefault="00640673" w:rsidP="00640673">
      <w:pPr>
        <w:rPr>
          <w:rFonts w:asciiTheme="minorHAnsi" w:hAnsiTheme="minorHAnsi" w:cstheme="minorHAnsi"/>
          <w:bCs/>
          <w:sz w:val="22"/>
          <w:szCs w:val="22"/>
        </w:rPr>
      </w:pPr>
      <w:r w:rsidRPr="002E7D04">
        <w:rPr>
          <w:rFonts w:asciiTheme="minorHAnsi" w:hAnsiTheme="minorHAnsi" w:cstheme="minorHAnsi"/>
          <w:sz w:val="22"/>
          <w:szCs w:val="22"/>
        </w:rPr>
        <w:t xml:space="preserve">Erfolge muss man feiern! Deshalb findet am </w:t>
      </w:r>
      <w:r w:rsidRPr="002E7D04">
        <w:rPr>
          <w:rFonts w:asciiTheme="minorHAnsi" w:hAnsiTheme="minorHAnsi" w:cstheme="minorHAnsi"/>
          <w:sz w:val="22"/>
          <w:szCs w:val="22"/>
          <w:highlight w:val="yellow"/>
        </w:rPr>
        <w:t>xy.xy. auf dem [Location]</w:t>
      </w:r>
      <w:r w:rsidRPr="002E7D04">
        <w:rPr>
          <w:rFonts w:asciiTheme="minorHAnsi" w:hAnsiTheme="minorHAnsi" w:cstheme="minorHAnsi"/>
          <w:sz w:val="22"/>
          <w:szCs w:val="22"/>
        </w:rPr>
        <w:t xml:space="preserve"> der krönende Abschluss </w:t>
      </w:r>
      <w:r w:rsidR="003F5E3B" w:rsidRPr="002E7D04">
        <w:rPr>
          <w:rFonts w:asciiTheme="minorHAnsi" w:hAnsiTheme="minorHAnsi" w:cstheme="minorHAnsi"/>
          <w:sz w:val="22"/>
          <w:szCs w:val="22"/>
        </w:rPr>
        <w:t xml:space="preserve">des </w:t>
      </w:r>
      <w:r w:rsidR="00176B6B" w:rsidRPr="002E7D04">
        <w:rPr>
          <w:rFonts w:asciiTheme="minorHAnsi" w:hAnsiTheme="minorHAnsi" w:cstheme="minorHAnsi"/>
          <w:sz w:val="22"/>
          <w:szCs w:val="22"/>
        </w:rPr>
        <w:t>diesjährigen</w:t>
      </w:r>
      <w:r w:rsidRPr="002E7D04">
        <w:rPr>
          <w:rFonts w:asciiTheme="minorHAnsi" w:hAnsiTheme="minorHAnsi" w:cstheme="minorHAnsi"/>
          <w:sz w:val="22"/>
          <w:szCs w:val="22"/>
        </w:rPr>
        <w:t xml:space="preserve"> STADTRADELN-Wettbewerbs statt: Alle </w:t>
      </w:r>
      <w:r w:rsidR="00920712" w:rsidRPr="002E7D04">
        <w:rPr>
          <w:rFonts w:asciiTheme="minorHAnsi" w:hAnsiTheme="minorHAnsi" w:cstheme="minorHAnsi"/>
          <w:sz w:val="22"/>
          <w:szCs w:val="22"/>
        </w:rPr>
        <w:t>Gewinnerteams</w:t>
      </w:r>
      <w:r w:rsidRPr="002E7D04">
        <w:rPr>
          <w:rFonts w:asciiTheme="minorHAnsi" w:hAnsiTheme="minorHAnsi" w:cstheme="minorHAnsi"/>
          <w:sz w:val="22"/>
          <w:szCs w:val="22"/>
        </w:rPr>
        <w:t xml:space="preserve"> </w:t>
      </w:r>
      <w:r w:rsidR="00EA5DC7" w:rsidRPr="002E7D04">
        <w:rPr>
          <w:rFonts w:asciiTheme="minorHAnsi" w:hAnsiTheme="minorHAnsi" w:cstheme="minorHAnsi"/>
          <w:sz w:val="22"/>
          <w:szCs w:val="22"/>
        </w:rPr>
        <w:t xml:space="preserve">sind </w:t>
      </w:r>
      <w:r w:rsidRPr="002E7D04">
        <w:rPr>
          <w:rFonts w:asciiTheme="minorHAnsi" w:hAnsiTheme="minorHAnsi" w:cstheme="minorHAnsi"/>
          <w:sz w:val="22"/>
          <w:szCs w:val="22"/>
        </w:rPr>
        <w:t xml:space="preserve">zur Prämierung der aktivsten Teams </w:t>
      </w:r>
      <w:r w:rsidR="00EA5DC7" w:rsidRPr="002E7D04">
        <w:rPr>
          <w:rFonts w:asciiTheme="minorHAnsi" w:hAnsiTheme="minorHAnsi" w:cstheme="minorHAnsi"/>
          <w:sz w:val="22"/>
          <w:szCs w:val="22"/>
        </w:rPr>
        <w:t>herzlich</w:t>
      </w:r>
      <w:r w:rsidRPr="002E7D04">
        <w:rPr>
          <w:rFonts w:asciiTheme="minorHAnsi" w:hAnsiTheme="minorHAnsi" w:cstheme="minorHAnsi"/>
          <w:sz w:val="22"/>
          <w:szCs w:val="22"/>
        </w:rPr>
        <w:t xml:space="preserve"> eingeladen.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(Auch) in diesem Jahr werden (wieder) tolle Preise </w:t>
      </w:r>
      <w:r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dank unserer Partner X und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Y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5E3B" w:rsidRPr="002E7D04">
        <w:rPr>
          <w:rFonts w:asciiTheme="minorHAnsi" w:hAnsiTheme="minorHAnsi" w:cstheme="minorHAnsi"/>
          <w:bCs/>
          <w:sz w:val="22"/>
          <w:szCs w:val="22"/>
        </w:rPr>
        <w:t>bei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der Abschlussveranstaltung am </w:t>
      </w:r>
      <w:r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T</w:t>
      </w:r>
      <w:r w:rsidR="003F5E3B"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ag</w:t>
      </w:r>
      <w:r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.</w:t>
      </w:r>
      <w:r w:rsidR="003F5E3B"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Monat</w:t>
      </w:r>
      <w:r w:rsidR="00A97531" w:rsidRPr="002E7D04">
        <w:rPr>
          <w:rFonts w:asciiTheme="minorHAnsi" w:hAnsiTheme="minorHAnsi" w:cstheme="minorHAnsi"/>
          <w:bCs/>
          <w:sz w:val="22"/>
          <w:szCs w:val="22"/>
        </w:rPr>
        <w:t>.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verlost. Zur Veranstaltung wird </w:t>
      </w:r>
      <w:r w:rsidR="003F5E3B" w:rsidRPr="002E7D04">
        <w:rPr>
          <w:rFonts w:asciiTheme="minorHAnsi" w:hAnsiTheme="minorHAnsi" w:cstheme="minorHAnsi"/>
          <w:bCs/>
          <w:sz w:val="22"/>
          <w:szCs w:val="22"/>
        </w:rPr>
        <w:t>die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Anreise mit dem Fahrrad begrüßt.</w:t>
      </w:r>
    </w:p>
    <w:p w14:paraId="7CAC7606" w14:textId="77777777" w:rsidR="0099208B" w:rsidRPr="002E7D04" w:rsidRDefault="0099208B" w:rsidP="00640673">
      <w:pPr>
        <w:rPr>
          <w:rFonts w:asciiTheme="minorHAnsi" w:hAnsiTheme="minorHAnsi" w:cstheme="minorHAnsi"/>
          <w:bCs/>
          <w:sz w:val="22"/>
          <w:szCs w:val="22"/>
        </w:rPr>
      </w:pPr>
    </w:p>
    <w:p w14:paraId="73C577BC" w14:textId="4FFF40A8" w:rsidR="0099208B" w:rsidRPr="002E7D04" w:rsidRDefault="0099208B" w:rsidP="0099208B">
      <w:pPr>
        <w:rPr>
          <w:rFonts w:asciiTheme="minorHAnsi" w:hAnsiTheme="minorHAnsi" w:cstheme="minorHAnsi"/>
          <w:b/>
          <w:sz w:val="22"/>
          <w:szCs w:val="22"/>
        </w:rPr>
      </w:pPr>
      <w:r w:rsidRPr="002E7D04">
        <w:rPr>
          <w:rFonts w:asciiTheme="minorHAnsi" w:hAnsiTheme="minorHAnsi" w:cstheme="minorHAnsi"/>
          <w:b/>
          <w:sz w:val="22"/>
          <w:szCs w:val="22"/>
        </w:rPr>
        <w:t xml:space="preserve">Absatz zur Vorankündigung der </w:t>
      </w:r>
      <w:r w:rsidR="00054B0D" w:rsidRPr="002E7D04">
        <w:rPr>
          <w:rFonts w:asciiTheme="minorHAnsi" w:hAnsiTheme="minorHAnsi" w:cstheme="minorHAnsi"/>
          <w:b/>
          <w:sz w:val="22"/>
          <w:szCs w:val="22"/>
        </w:rPr>
        <w:t>Prämierung</w:t>
      </w:r>
      <w:r w:rsidRPr="002E7D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2BEE" w:rsidRPr="002E7D04">
        <w:rPr>
          <w:rFonts w:asciiTheme="minorHAnsi" w:hAnsiTheme="minorHAnsi" w:cstheme="minorHAnsi"/>
          <w:b/>
          <w:sz w:val="22"/>
          <w:szCs w:val="22"/>
          <w:u w:val="single"/>
        </w:rPr>
        <w:t>virtuel</w:t>
      </w:r>
      <w:r w:rsidR="0070654C" w:rsidRPr="002E7D04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</w:p>
    <w:p w14:paraId="40FAA8C7" w14:textId="6D6635D6" w:rsidR="00435A93" w:rsidRPr="002E7D04" w:rsidRDefault="00435A93" w:rsidP="00435A93">
      <w:pPr>
        <w:rPr>
          <w:rFonts w:asciiTheme="minorHAnsi" w:hAnsiTheme="minorHAnsi" w:cstheme="minorHAnsi"/>
          <w:bCs/>
          <w:sz w:val="22"/>
          <w:szCs w:val="22"/>
        </w:rPr>
      </w:pPr>
      <w:r w:rsidRPr="002E7D04">
        <w:rPr>
          <w:rFonts w:asciiTheme="minorHAnsi" w:hAnsiTheme="minorHAnsi" w:cstheme="minorHAnsi"/>
          <w:sz w:val="22"/>
          <w:szCs w:val="22"/>
        </w:rPr>
        <w:t xml:space="preserve">Erfolge muss man </w:t>
      </w:r>
      <w:r w:rsidR="00C353FC" w:rsidRPr="002E7D04">
        <w:rPr>
          <w:rFonts w:asciiTheme="minorHAnsi" w:hAnsiTheme="minorHAnsi" w:cstheme="minorHAnsi"/>
          <w:sz w:val="22"/>
          <w:szCs w:val="22"/>
        </w:rPr>
        <w:t>würdigen</w:t>
      </w:r>
      <w:r w:rsidRPr="002E7D04">
        <w:rPr>
          <w:rFonts w:asciiTheme="minorHAnsi" w:hAnsiTheme="minorHAnsi" w:cstheme="minorHAnsi"/>
          <w:sz w:val="22"/>
          <w:szCs w:val="22"/>
        </w:rPr>
        <w:t xml:space="preserve">! Deshalb </w:t>
      </w:r>
      <w:r w:rsidR="00D77F07" w:rsidRPr="002E7D04">
        <w:rPr>
          <w:rFonts w:asciiTheme="minorHAnsi" w:hAnsiTheme="minorHAnsi" w:cstheme="minorHAnsi"/>
          <w:sz w:val="22"/>
          <w:szCs w:val="22"/>
        </w:rPr>
        <w:t>werden</w:t>
      </w:r>
      <w:r w:rsidRPr="002E7D04">
        <w:rPr>
          <w:rFonts w:asciiTheme="minorHAnsi" w:hAnsiTheme="minorHAnsi" w:cstheme="minorHAnsi"/>
          <w:sz w:val="22"/>
          <w:szCs w:val="22"/>
        </w:rPr>
        <w:t xml:space="preserve"> am </w:t>
      </w:r>
      <w:r w:rsidRPr="002E7D04">
        <w:rPr>
          <w:rFonts w:asciiTheme="minorHAnsi" w:hAnsiTheme="minorHAnsi" w:cstheme="minorHAnsi"/>
          <w:sz w:val="22"/>
          <w:szCs w:val="22"/>
          <w:highlight w:val="yellow"/>
        </w:rPr>
        <w:t xml:space="preserve">xy.xy. </w:t>
      </w:r>
      <w:r w:rsidR="004A176A" w:rsidRPr="002E7D04">
        <w:rPr>
          <w:rFonts w:asciiTheme="minorHAnsi" w:hAnsiTheme="minorHAnsi" w:cstheme="minorHAnsi"/>
          <w:sz w:val="22"/>
          <w:szCs w:val="22"/>
        </w:rPr>
        <w:t xml:space="preserve"> </w:t>
      </w:r>
      <w:r w:rsidR="00D77F07" w:rsidRPr="002E7D04">
        <w:rPr>
          <w:rFonts w:asciiTheme="minorHAnsi" w:hAnsiTheme="minorHAnsi" w:cstheme="minorHAnsi"/>
          <w:sz w:val="22"/>
          <w:szCs w:val="22"/>
        </w:rPr>
        <w:t>die akt</w:t>
      </w:r>
      <w:r w:rsidR="001208DC" w:rsidRPr="002E7D04">
        <w:rPr>
          <w:rFonts w:asciiTheme="minorHAnsi" w:hAnsiTheme="minorHAnsi" w:cstheme="minorHAnsi"/>
          <w:sz w:val="22"/>
          <w:szCs w:val="22"/>
        </w:rPr>
        <w:t xml:space="preserve">ivsten </w:t>
      </w:r>
      <w:r w:rsidR="00EB3D52" w:rsidRPr="002E7D04">
        <w:rPr>
          <w:rFonts w:asciiTheme="minorHAnsi" w:hAnsiTheme="minorHAnsi" w:cstheme="minorHAnsi"/>
          <w:sz w:val="22"/>
          <w:szCs w:val="22"/>
        </w:rPr>
        <w:t xml:space="preserve">Teams </w:t>
      </w:r>
      <w:r w:rsidR="004A176A" w:rsidRPr="002E7D04">
        <w:rPr>
          <w:rFonts w:asciiTheme="minorHAnsi" w:hAnsiTheme="minorHAnsi" w:cstheme="minorHAnsi"/>
          <w:sz w:val="22"/>
          <w:szCs w:val="22"/>
        </w:rPr>
        <w:t xml:space="preserve">auf </w:t>
      </w:r>
      <w:r w:rsidR="00C477B8" w:rsidRPr="002E7D04">
        <w:rPr>
          <w:rFonts w:asciiTheme="minorHAnsi" w:hAnsiTheme="minorHAnsi" w:cstheme="minorHAnsi"/>
          <w:sz w:val="22"/>
          <w:szCs w:val="22"/>
        </w:rPr>
        <w:t xml:space="preserve">der Website </w:t>
      </w:r>
      <w:r w:rsidR="00C477B8" w:rsidRPr="002E7D04">
        <w:rPr>
          <w:rFonts w:asciiTheme="minorHAnsi" w:hAnsiTheme="minorHAnsi" w:cstheme="minorHAnsi"/>
          <w:szCs w:val="20"/>
          <w:highlight w:val="yellow"/>
        </w:rPr>
        <w:t>[Website einfügen]</w:t>
      </w:r>
      <w:r w:rsidR="001B4A20" w:rsidRPr="002E7D04">
        <w:rPr>
          <w:rFonts w:asciiTheme="minorHAnsi" w:hAnsiTheme="minorHAnsi" w:cstheme="minorHAnsi"/>
          <w:sz w:val="22"/>
          <w:szCs w:val="22"/>
        </w:rPr>
        <w:t xml:space="preserve"> </w:t>
      </w:r>
      <w:r w:rsidR="00EB3D52" w:rsidRPr="002E7D04">
        <w:rPr>
          <w:rFonts w:asciiTheme="minorHAnsi" w:hAnsiTheme="minorHAnsi" w:cstheme="minorHAnsi"/>
          <w:sz w:val="22"/>
          <w:szCs w:val="22"/>
        </w:rPr>
        <w:t>bekanntgegeben</w:t>
      </w:r>
      <w:r w:rsidR="00333AD8" w:rsidRPr="002E7D04">
        <w:rPr>
          <w:rFonts w:asciiTheme="minorHAnsi" w:hAnsiTheme="minorHAnsi" w:cstheme="minorHAnsi"/>
          <w:sz w:val="22"/>
          <w:szCs w:val="22"/>
        </w:rPr>
        <w:t xml:space="preserve">! 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(Auch) in diesem Jahr </w:t>
      </w:r>
      <w:r w:rsidR="00A46520" w:rsidRPr="002E7D04">
        <w:rPr>
          <w:rFonts w:asciiTheme="minorHAnsi" w:hAnsiTheme="minorHAnsi" w:cstheme="minorHAnsi"/>
          <w:bCs/>
          <w:sz w:val="22"/>
          <w:szCs w:val="22"/>
        </w:rPr>
        <w:t>gibt es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(wieder) tolle Preise</w:t>
      </w:r>
      <w:r w:rsidR="00A46520" w:rsidRPr="002E7D04">
        <w:rPr>
          <w:rFonts w:asciiTheme="minorHAnsi" w:hAnsiTheme="minorHAnsi" w:cstheme="minorHAnsi"/>
          <w:bCs/>
          <w:sz w:val="22"/>
          <w:szCs w:val="22"/>
        </w:rPr>
        <w:t>, die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dank unserer Partner X und Y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am </w:t>
      </w:r>
      <w:r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TT.MM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. unter </w:t>
      </w:r>
      <w:r w:rsidR="00AD0DC7" w:rsidRPr="002E7D04">
        <w:rPr>
          <w:rFonts w:asciiTheme="minorHAnsi" w:hAnsiTheme="minorHAnsi" w:cstheme="minorHAnsi"/>
          <w:bCs/>
          <w:sz w:val="22"/>
          <w:szCs w:val="22"/>
        </w:rPr>
        <w:t>allen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0DC7" w:rsidRPr="002E7D04">
        <w:rPr>
          <w:rFonts w:asciiTheme="minorHAnsi" w:hAnsiTheme="minorHAnsi" w:cstheme="minorHAnsi"/>
          <w:bCs/>
          <w:sz w:val="22"/>
          <w:szCs w:val="22"/>
        </w:rPr>
        <w:t>Radlerinnen und Radlern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verlost</w:t>
      </w:r>
      <w:r w:rsidR="00A46520" w:rsidRPr="002E7D04">
        <w:rPr>
          <w:rFonts w:asciiTheme="minorHAnsi" w:hAnsiTheme="minorHAnsi" w:cstheme="minorHAnsi"/>
          <w:bCs/>
          <w:sz w:val="22"/>
          <w:szCs w:val="22"/>
        </w:rPr>
        <w:t xml:space="preserve"> werden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10CD8" w:rsidRPr="002E7D04">
        <w:rPr>
          <w:rFonts w:asciiTheme="minorHAnsi" w:hAnsiTheme="minorHAnsi" w:cstheme="minorHAnsi"/>
          <w:bCs/>
          <w:sz w:val="22"/>
          <w:szCs w:val="22"/>
        </w:rPr>
        <w:t>Mitmachen lohnt sich also gleich doppelt!</w:t>
      </w:r>
    </w:p>
    <w:p w14:paraId="189A73D8" w14:textId="77777777" w:rsidR="00640673" w:rsidRPr="002E7D04" w:rsidRDefault="00640673" w:rsidP="00640673">
      <w:pPr>
        <w:rPr>
          <w:rFonts w:asciiTheme="minorHAnsi" w:hAnsiTheme="minorHAnsi" w:cstheme="minorHAnsi"/>
          <w:sz w:val="22"/>
          <w:szCs w:val="22"/>
        </w:rPr>
      </w:pPr>
    </w:p>
    <w:p w14:paraId="785ADB90" w14:textId="551C2BCB" w:rsidR="00640673" w:rsidRPr="002E7D04" w:rsidRDefault="00640673" w:rsidP="00640673">
      <w:pPr>
        <w:rPr>
          <w:rFonts w:asciiTheme="minorHAnsi" w:hAnsiTheme="minorHAnsi" w:cstheme="minorHAnsi"/>
          <w:b/>
          <w:sz w:val="22"/>
          <w:szCs w:val="22"/>
        </w:rPr>
      </w:pPr>
      <w:r w:rsidRPr="002E7D04">
        <w:rPr>
          <w:rFonts w:asciiTheme="minorHAnsi" w:hAnsiTheme="minorHAnsi" w:cstheme="minorHAnsi"/>
          <w:b/>
          <w:sz w:val="22"/>
          <w:szCs w:val="22"/>
        </w:rPr>
        <w:t>Absatz zum RadC</w:t>
      </w:r>
      <w:r w:rsidR="00FC5105" w:rsidRPr="002E7D04">
        <w:rPr>
          <w:rFonts w:asciiTheme="minorHAnsi" w:hAnsiTheme="minorHAnsi" w:cstheme="minorHAnsi"/>
          <w:b/>
          <w:sz w:val="22"/>
          <w:szCs w:val="22"/>
        </w:rPr>
        <w:t>heck</w:t>
      </w:r>
    </w:p>
    <w:p w14:paraId="50A6290F" w14:textId="2C6F4664" w:rsidR="00640673" w:rsidRPr="002E7D04" w:rsidRDefault="00640673" w:rsidP="00640673">
      <w:pPr>
        <w:rPr>
          <w:rFonts w:asciiTheme="minorHAnsi" w:hAnsiTheme="minorHAnsi" w:cstheme="minorHAnsi"/>
          <w:bCs/>
          <w:sz w:val="22"/>
          <w:szCs w:val="22"/>
        </w:rPr>
      </w:pPr>
      <w:r w:rsidRPr="002E7D0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Um </w:t>
      </w:r>
      <w:r w:rsidR="00EA5DC7" w:rsidRPr="002E7D04">
        <w:rPr>
          <w:rFonts w:asciiTheme="minorHAnsi" w:hAnsiTheme="minorHAnsi" w:cstheme="minorHAnsi"/>
          <w:bCs/>
          <w:sz w:val="22"/>
          <w:szCs w:val="22"/>
        </w:rPr>
        <w:t>beim STADTRADELN so richtig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loslegen zu können, braucht es ein verkehrstüchtiges Fahrrad. Wer Bedenken hat, kann sein Rad von fachkundigen Mechanikerinnen und Mechanikern prüfen lassen. RadC</w:t>
      </w:r>
      <w:r w:rsidR="00FC5105" w:rsidRPr="002E7D04">
        <w:rPr>
          <w:rFonts w:asciiTheme="minorHAnsi" w:hAnsiTheme="minorHAnsi" w:cstheme="minorHAnsi"/>
          <w:bCs/>
          <w:sz w:val="22"/>
          <w:szCs w:val="22"/>
        </w:rPr>
        <w:t>heck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heißt die Aktion und ist dank der Förderung der Initiative RADKULTUR kostenlos. In </w:t>
      </w:r>
      <w:r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[</w:t>
      </w:r>
      <w:r w:rsidR="00E3148D"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Kommune </w:t>
      </w:r>
      <w:r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nennen]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findet sie </w:t>
      </w:r>
      <w:r w:rsidR="00FF5704" w:rsidRPr="002E7D04">
        <w:rPr>
          <w:rFonts w:asciiTheme="minorHAnsi" w:hAnsiTheme="minorHAnsi" w:cstheme="minorHAnsi"/>
          <w:bCs/>
          <w:sz w:val="22"/>
          <w:szCs w:val="22"/>
        </w:rPr>
        <w:t xml:space="preserve">am </w:t>
      </w:r>
      <w:r w:rsidR="00FF5704"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Tag</w:t>
      </w:r>
      <w:r w:rsidR="00987578"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.Monat.</w:t>
      </w:r>
      <w:r w:rsidR="00987578" w:rsidRPr="002E7D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von </w:t>
      </w:r>
      <w:r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ss:mm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bis </w:t>
      </w:r>
      <w:r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ss:mm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am</w:t>
      </w:r>
      <w:r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[Ort nennen]</w:t>
      </w:r>
      <w:r w:rsidR="00F66B02" w:rsidRPr="002E7D04">
        <w:rPr>
          <w:rStyle w:val="Kommentarzeichen"/>
          <w:rFonts w:asciiTheme="minorHAnsi" w:hAnsiTheme="minorHAnsi" w:cstheme="minorHAnsi"/>
        </w:rPr>
        <w:t xml:space="preserve"> </w:t>
      </w:r>
      <w:r w:rsidR="00F66B02" w:rsidRPr="002E7D04">
        <w:rPr>
          <w:rFonts w:asciiTheme="minorHAnsi" w:hAnsiTheme="minorHAnsi" w:cstheme="minorHAnsi"/>
          <w:bCs/>
          <w:sz w:val="22"/>
          <w:szCs w:val="22"/>
        </w:rPr>
        <w:t>statt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048EA" w:rsidRPr="002E7D04">
        <w:rPr>
          <w:rFonts w:asciiTheme="minorHAnsi" w:hAnsiTheme="minorHAnsi" w:cstheme="minorHAnsi"/>
          <w:bCs/>
          <w:sz w:val="22"/>
          <w:szCs w:val="22"/>
        </w:rPr>
        <w:t>Beim RadC</w:t>
      </w:r>
      <w:r w:rsidR="009D12D8" w:rsidRPr="002E7D04">
        <w:rPr>
          <w:rFonts w:asciiTheme="minorHAnsi" w:hAnsiTheme="minorHAnsi" w:cstheme="minorHAnsi"/>
          <w:bCs/>
          <w:sz w:val="22"/>
          <w:szCs w:val="22"/>
        </w:rPr>
        <w:t>heck</w:t>
      </w:r>
      <w:r w:rsidR="00E048EA" w:rsidRPr="002E7D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werden Bremsen eingestellt, das Licht überprüft, Ketten geölt und </w:t>
      </w:r>
      <w:r w:rsidR="00E048EA" w:rsidRPr="002E7D04">
        <w:rPr>
          <w:rFonts w:asciiTheme="minorHAnsi" w:hAnsiTheme="minorHAnsi" w:cstheme="minorHAnsi"/>
          <w:bCs/>
          <w:sz w:val="22"/>
          <w:szCs w:val="22"/>
        </w:rPr>
        <w:t>die richtige Sattelhöhe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48EA" w:rsidRPr="002E7D04">
        <w:rPr>
          <w:rFonts w:asciiTheme="minorHAnsi" w:hAnsiTheme="minorHAnsi" w:cstheme="minorHAnsi"/>
          <w:bCs/>
          <w:sz w:val="22"/>
          <w:szCs w:val="22"/>
        </w:rPr>
        <w:t>bestimmt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65522" w:rsidRPr="002E7D04">
        <w:rPr>
          <w:rFonts w:asciiTheme="minorHAnsi" w:hAnsiTheme="minorHAnsi" w:cstheme="minorHAnsi"/>
          <w:bCs/>
          <w:sz w:val="22"/>
          <w:szCs w:val="22"/>
        </w:rPr>
        <w:t>Kleinere Reparaturen werden direkt vor Ort durchgeführt.</w:t>
      </w:r>
    </w:p>
    <w:p w14:paraId="11820722" w14:textId="77777777" w:rsidR="00640673" w:rsidRPr="002E7D04" w:rsidRDefault="00640673" w:rsidP="00640673">
      <w:pPr>
        <w:rPr>
          <w:rFonts w:asciiTheme="minorHAnsi" w:hAnsiTheme="minorHAnsi" w:cstheme="minorHAnsi"/>
          <w:b/>
          <w:sz w:val="22"/>
          <w:szCs w:val="22"/>
        </w:rPr>
      </w:pPr>
    </w:p>
    <w:p w14:paraId="1C20C53C" w14:textId="1AF77161" w:rsidR="00E048EA" w:rsidRPr="002E7D04" w:rsidRDefault="00640673" w:rsidP="00640673">
      <w:pPr>
        <w:rPr>
          <w:rFonts w:asciiTheme="minorHAnsi" w:hAnsiTheme="minorHAnsi" w:cstheme="minorHAnsi"/>
          <w:b/>
          <w:sz w:val="22"/>
          <w:szCs w:val="22"/>
        </w:rPr>
      </w:pPr>
      <w:r w:rsidRPr="002E7D04">
        <w:rPr>
          <w:rFonts w:asciiTheme="minorHAnsi" w:hAnsiTheme="minorHAnsi" w:cstheme="minorHAnsi"/>
          <w:b/>
          <w:sz w:val="22"/>
          <w:szCs w:val="22"/>
        </w:rPr>
        <w:t>Absatz zu RADar</w:t>
      </w:r>
      <w:r w:rsidR="00E048EA" w:rsidRPr="002E7D04">
        <w:rPr>
          <w:rFonts w:asciiTheme="minorHAnsi" w:hAnsiTheme="minorHAnsi" w:cstheme="minorHAnsi"/>
          <w:b/>
          <w:sz w:val="22"/>
          <w:szCs w:val="22"/>
        </w:rPr>
        <w:t>!</w:t>
      </w:r>
    </w:p>
    <w:p w14:paraId="0D4CA614" w14:textId="27637699" w:rsidR="00640673" w:rsidRPr="002E7D04" w:rsidRDefault="00E048EA" w:rsidP="00640673">
      <w:pPr>
        <w:rPr>
          <w:rFonts w:asciiTheme="minorHAnsi" w:hAnsiTheme="minorHAnsi" w:cstheme="minorHAnsi"/>
          <w:bCs/>
          <w:sz w:val="22"/>
          <w:szCs w:val="22"/>
        </w:rPr>
      </w:pPr>
      <w:r w:rsidRPr="002E7D04">
        <w:rPr>
          <w:rFonts w:asciiTheme="minorHAnsi" w:hAnsiTheme="minorHAnsi" w:cstheme="minorHAnsi"/>
          <w:bCs/>
          <w:sz w:val="22"/>
          <w:szCs w:val="22"/>
        </w:rPr>
        <w:t xml:space="preserve">Radfahrerinnen und Radfahrer können </w:t>
      </w:r>
      <w:r w:rsidR="007A0C7F" w:rsidRPr="002E7D04">
        <w:rPr>
          <w:rFonts w:asciiTheme="minorHAnsi" w:hAnsiTheme="minorHAnsi" w:cstheme="minorHAnsi"/>
          <w:bCs/>
          <w:sz w:val="22"/>
          <w:szCs w:val="22"/>
        </w:rPr>
        <w:t>[</w:t>
      </w:r>
      <w:r w:rsidRPr="002E7D04">
        <w:rPr>
          <w:rFonts w:asciiTheme="minorHAnsi" w:hAnsiTheme="minorHAnsi" w:cstheme="minorHAnsi"/>
          <w:bCs/>
          <w:sz w:val="22"/>
          <w:szCs w:val="22"/>
          <w:highlight w:val="yellow"/>
        </w:rPr>
        <w:t>Name der Kommune</w:t>
      </w:r>
      <w:r w:rsidR="007A0C7F" w:rsidRPr="002E7D04">
        <w:rPr>
          <w:rFonts w:asciiTheme="minorHAnsi" w:hAnsiTheme="minorHAnsi" w:cstheme="minorHAnsi"/>
          <w:bCs/>
          <w:sz w:val="22"/>
          <w:szCs w:val="22"/>
        </w:rPr>
        <w:t>]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dabei unterstützen noch fahrradfreundlicher zu werden.</w:t>
      </w:r>
      <w:r w:rsidR="00640673" w:rsidRPr="002E7D04">
        <w:rPr>
          <w:rFonts w:asciiTheme="minorHAnsi" w:hAnsiTheme="minorHAnsi" w:cstheme="minorHAnsi"/>
          <w:bCs/>
          <w:sz w:val="22"/>
          <w:szCs w:val="22"/>
        </w:rPr>
        <w:t xml:space="preserve"> Mit der Meldeplattform RADar! haben </w:t>
      </w:r>
      <w:r w:rsidRPr="002E7D04">
        <w:rPr>
          <w:rFonts w:asciiTheme="minorHAnsi" w:hAnsiTheme="minorHAnsi" w:cstheme="minorHAnsi"/>
          <w:bCs/>
          <w:sz w:val="22"/>
          <w:szCs w:val="22"/>
        </w:rPr>
        <w:t>sie</w:t>
      </w:r>
      <w:r w:rsidR="00640673" w:rsidRPr="002E7D04">
        <w:rPr>
          <w:rFonts w:asciiTheme="minorHAnsi" w:hAnsiTheme="minorHAnsi" w:cstheme="minorHAnsi"/>
          <w:bCs/>
          <w:sz w:val="22"/>
          <w:szCs w:val="22"/>
        </w:rPr>
        <w:t xml:space="preserve"> die Möglichkeit, über die STADTRADEL</w:t>
      </w:r>
      <w:r w:rsidRPr="002E7D04">
        <w:rPr>
          <w:rFonts w:asciiTheme="minorHAnsi" w:hAnsiTheme="minorHAnsi" w:cstheme="minorHAnsi"/>
          <w:bCs/>
          <w:sz w:val="22"/>
          <w:szCs w:val="22"/>
        </w:rPr>
        <w:t>N</w:t>
      </w:r>
      <w:r w:rsidR="00640673" w:rsidRPr="002E7D04">
        <w:rPr>
          <w:rFonts w:asciiTheme="minorHAnsi" w:hAnsiTheme="minorHAnsi" w:cstheme="minorHAnsi"/>
          <w:bCs/>
          <w:sz w:val="22"/>
          <w:szCs w:val="22"/>
        </w:rPr>
        <w:t>-App oder via Internet</w:t>
      </w:r>
      <w:r w:rsidR="003C086D" w:rsidRPr="002E7D04">
        <w:rPr>
          <w:rFonts w:asciiTheme="minorHAnsi" w:hAnsiTheme="minorHAnsi" w:cstheme="minorHAnsi"/>
          <w:bCs/>
          <w:sz w:val="22"/>
          <w:szCs w:val="22"/>
        </w:rPr>
        <w:t xml:space="preserve"> (www.radar-online.net)</w:t>
      </w:r>
      <w:r w:rsidR="00640673" w:rsidRPr="002E7D04">
        <w:rPr>
          <w:rFonts w:asciiTheme="minorHAnsi" w:hAnsiTheme="minorHAnsi" w:cstheme="minorHAnsi"/>
          <w:bCs/>
          <w:sz w:val="22"/>
          <w:szCs w:val="22"/>
        </w:rPr>
        <w:t xml:space="preserve"> auf Mängel und gefährliche Stellen an Radwegen aufmerksam zu machen. Dabei setzen sie einfach</w:t>
      </w:r>
      <w:r w:rsidR="007B7B6D" w:rsidRPr="002E7D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0673" w:rsidRPr="002E7D04">
        <w:rPr>
          <w:rFonts w:asciiTheme="minorHAnsi" w:hAnsiTheme="minorHAnsi" w:cstheme="minorHAnsi"/>
          <w:bCs/>
          <w:sz w:val="22"/>
          <w:szCs w:val="22"/>
        </w:rPr>
        <w:t>einen Pin auf die digitale Straßenkarte, beschreiben die Gefahrenstelle und schon wird der zuständige Fachbereich i</w:t>
      </w:r>
      <w:r w:rsidR="007B7B6D" w:rsidRPr="002E7D04">
        <w:rPr>
          <w:rFonts w:asciiTheme="minorHAnsi" w:hAnsiTheme="minorHAnsi" w:cstheme="minorHAnsi"/>
          <w:bCs/>
          <w:sz w:val="22"/>
          <w:szCs w:val="22"/>
        </w:rPr>
        <w:t>n</w:t>
      </w:r>
      <w:r w:rsidR="00640673" w:rsidRPr="002E7D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7B6D" w:rsidRPr="002E7D04">
        <w:rPr>
          <w:rFonts w:asciiTheme="minorHAnsi" w:hAnsiTheme="minorHAnsi" w:cstheme="minorHAnsi"/>
          <w:bCs/>
          <w:sz w:val="22"/>
          <w:szCs w:val="22"/>
        </w:rPr>
        <w:t>der Verwaltung</w:t>
      </w:r>
      <w:r w:rsidR="00640673" w:rsidRPr="002E7D04">
        <w:rPr>
          <w:rFonts w:asciiTheme="minorHAnsi" w:hAnsiTheme="minorHAnsi" w:cstheme="minorHAnsi"/>
          <w:bCs/>
          <w:sz w:val="22"/>
          <w:szCs w:val="22"/>
        </w:rPr>
        <w:t xml:space="preserve"> automatisch informiert. </w:t>
      </w:r>
    </w:p>
    <w:p w14:paraId="508BFAF9" w14:textId="6DFAB823" w:rsidR="00640673" w:rsidRPr="002E7D04" w:rsidRDefault="00640673" w:rsidP="00640673">
      <w:pPr>
        <w:rPr>
          <w:rFonts w:asciiTheme="minorHAnsi" w:hAnsiTheme="minorHAnsi" w:cstheme="minorHAnsi"/>
          <w:b/>
          <w:sz w:val="22"/>
          <w:szCs w:val="22"/>
        </w:rPr>
      </w:pPr>
    </w:p>
    <w:p w14:paraId="2527F4A8" w14:textId="0F38E8B1" w:rsidR="00640673" w:rsidRPr="002E7D04" w:rsidRDefault="00640673" w:rsidP="00640673">
      <w:pPr>
        <w:rPr>
          <w:rFonts w:asciiTheme="minorHAnsi" w:hAnsiTheme="minorHAnsi" w:cstheme="minorHAnsi"/>
          <w:b/>
          <w:sz w:val="22"/>
          <w:szCs w:val="22"/>
        </w:rPr>
      </w:pPr>
      <w:r w:rsidRPr="002E7D04">
        <w:rPr>
          <w:rFonts w:asciiTheme="minorHAnsi" w:hAnsiTheme="minorHAnsi" w:cstheme="minorHAnsi"/>
          <w:b/>
          <w:sz w:val="22"/>
          <w:szCs w:val="22"/>
        </w:rPr>
        <w:t>Absatz zur STADTRADELN-A</w:t>
      </w:r>
      <w:r w:rsidR="00E048EA" w:rsidRPr="002E7D04">
        <w:rPr>
          <w:rFonts w:asciiTheme="minorHAnsi" w:hAnsiTheme="minorHAnsi" w:cstheme="minorHAnsi"/>
          <w:b/>
          <w:sz w:val="22"/>
          <w:szCs w:val="22"/>
        </w:rPr>
        <w:t>pp</w:t>
      </w:r>
    </w:p>
    <w:p w14:paraId="765F11E0" w14:textId="380968B0" w:rsidR="00C7786A" w:rsidRPr="002E7D04" w:rsidRDefault="00640673" w:rsidP="00640673">
      <w:pPr>
        <w:rPr>
          <w:rFonts w:asciiTheme="minorHAnsi" w:hAnsiTheme="minorHAnsi" w:cstheme="minorHAnsi"/>
          <w:bCs/>
          <w:sz w:val="22"/>
          <w:szCs w:val="22"/>
        </w:rPr>
      </w:pPr>
      <w:r w:rsidRPr="002E7D04">
        <w:rPr>
          <w:rFonts w:asciiTheme="minorHAnsi" w:hAnsiTheme="minorHAnsi" w:cstheme="minorHAnsi"/>
          <w:bCs/>
          <w:sz w:val="22"/>
          <w:szCs w:val="22"/>
        </w:rPr>
        <w:t>Mit der kostenfreien STADTRADELN-A</w:t>
      </w:r>
      <w:r w:rsidR="00E048EA" w:rsidRPr="002E7D04">
        <w:rPr>
          <w:rFonts w:asciiTheme="minorHAnsi" w:hAnsiTheme="minorHAnsi" w:cstheme="minorHAnsi"/>
          <w:bCs/>
          <w:sz w:val="22"/>
          <w:szCs w:val="22"/>
        </w:rPr>
        <w:t>pp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können Teilnehmerinnen und Teilnehmer die geradelten Strecken via GPS tracken und</w:t>
      </w:r>
      <w:r w:rsidR="00E048EA" w:rsidRPr="002E7D04">
        <w:rPr>
          <w:rFonts w:asciiTheme="minorHAnsi" w:hAnsiTheme="minorHAnsi" w:cstheme="minorHAnsi"/>
          <w:bCs/>
          <w:sz w:val="22"/>
          <w:szCs w:val="22"/>
        </w:rPr>
        <w:t xml:space="preserve"> direkt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ihrem Team und ihrer Kommune gutschreiben. In der Ergebnisübersicht ist auf einen Blick erkenntlich, wo das Team und die Kommune stehen. Im Team-Chat können sich die Mitglieder zu gemeinsamen Touren verabreden oder sich gegenseitig anfeuern.</w:t>
      </w:r>
      <w:r w:rsidR="00516DB3" w:rsidRPr="002E7D0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B16BAA7" w14:textId="3E23CB18" w:rsidR="00C7786A" w:rsidRPr="002E7D04" w:rsidRDefault="00C7786A" w:rsidP="00640673">
      <w:pPr>
        <w:rPr>
          <w:rFonts w:asciiTheme="minorHAnsi" w:hAnsiTheme="minorHAnsi" w:cstheme="minorHAnsi"/>
          <w:sz w:val="22"/>
          <w:szCs w:val="22"/>
        </w:rPr>
      </w:pPr>
    </w:p>
    <w:p w14:paraId="45EB4377" w14:textId="54AD56CD" w:rsidR="00215BAE" w:rsidRPr="002E7D04" w:rsidRDefault="00503F8D" w:rsidP="0064067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E7D04">
        <w:rPr>
          <w:rFonts w:asciiTheme="minorHAnsi" w:hAnsiTheme="minorHAnsi" w:cstheme="minorHAnsi"/>
          <w:b/>
          <w:bCs/>
          <w:sz w:val="22"/>
          <w:szCs w:val="22"/>
        </w:rPr>
        <w:t xml:space="preserve">Absatz zum STADTRADELN </w:t>
      </w:r>
      <w:r w:rsidR="00605504" w:rsidRPr="002E7D0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2E7D04">
        <w:rPr>
          <w:rFonts w:asciiTheme="minorHAnsi" w:hAnsiTheme="minorHAnsi" w:cstheme="minorHAnsi"/>
          <w:b/>
          <w:bCs/>
          <w:sz w:val="22"/>
          <w:szCs w:val="22"/>
        </w:rPr>
        <w:t>llgemein</w:t>
      </w:r>
    </w:p>
    <w:p w14:paraId="151AD761" w14:textId="18FF446C" w:rsidR="00640673" w:rsidRPr="002E7D04" w:rsidRDefault="00640673" w:rsidP="00E7702B">
      <w:pPr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E7D04">
        <w:rPr>
          <w:rFonts w:asciiTheme="minorHAnsi" w:hAnsiTheme="minorHAnsi" w:cstheme="minorHAnsi"/>
          <w:bCs/>
          <w:sz w:val="22"/>
          <w:szCs w:val="22"/>
        </w:rPr>
        <w:t xml:space="preserve">Baden-Württemberg macht sich stark für eine moderne und nachhaltige Mobilität. Der Anteil des Radverkehrs im Mobilitätsmix soll dafür deutlich gesteigert werden. Die </w:t>
      </w:r>
      <w:r w:rsidR="002574E6" w:rsidRPr="002E7D04">
        <w:rPr>
          <w:rFonts w:asciiTheme="minorHAnsi" w:hAnsiTheme="minorHAnsi" w:cstheme="minorHAnsi"/>
          <w:bCs/>
          <w:sz w:val="22"/>
          <w:szCs w:val="22"/>
        </w:rPr>
        <w:t xml:space="preserve">vom Verkehrsministerium Baden-Württemberg geförderte 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Initiative RadKULTUR ist bereits seit 2012 eine zentrale Maßnahme des Landes zur </w:t>
      </w:r>
      <w:r w:rsidR="002574E6" w:rsidRPr="002E7D04">
        <w:rPr>
          <w:rFonts w:asciiTheme="minorHAnsi" w:hAnsiTheme="minorHAnsi" w:cstheme="minorHAnsi"/>
          <w:bCs/>
          <w:sz w:val="22"/>
          <w:szCs w:val="22"/>
        </w:rPr>
        <w:t>Unterstützung</w:t>
      </w:r>
      <w:r w:rsidRPr="002E7D04">
        <w:rPr>
          <w:rFonts w:asciiTheme="minorHAnsi" w:hAnsiTheme="minorHAnsi" w:cstheme="minorHAnsi"/>
          <w:bCs/>
          <w:sz w:val="22"/>
          <w:szCs w:val="22"/>
        </w:rPr>
        <w:t xml:space="preserve"> einer fahrradfreundlichen Mobilitätskultur. In enger Zusammenarbeit mit Kommunen und Unternehmen sowie mit der Unterstützung eines stetig wachsenden Partnernetzwerks, bietet die Initiative den Menschen positive Radfahr-Erlebnisse in ihrer individuellen Alltagsmobilität. So wird deutlich: Das Fahrrad ermöglicht es, im Alltag zeitgemäß und klimaschonend mobil zu sein. Mehr erfahren unter </w:t>
      </w:r>
      <w:hyperlink r:id="rId14" w:history="1">
        <w:r w:rsidR="00E7702B" w:rsidRPr="002E7D0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www.radkultur-bw.de</w:t>
        </w:r>
      </w:hyperlink>
      <w:r w:rsidR="00E7702B" w:rsidRPr="002E7D0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7176BF5" w14:textId="77777777" w:rsidR="00C02705" w:rsidRPr="002E7D04" w:rsidRDefault="00C02705" w:rsidP="00640673">
      <w:pPr>
        <w:rPr>
          <w:rFonts w:asciiTheme="minorHAnsi" w:hAnsiTheme="minorHAnsi" w:cstheme="minorHAnsi"/>
          <w:sz w:val="22"/>
          <w:highlight w:val="yellow"/>
        </w:rPr>
      </w:pPr>
    </w:p>
    <w:p w14:paraId="05DC0822" w14:textId="26D6BCD8" w:rsidR="00640673" w:rsidRPr="002E7D04" w:rsidRDefault="00640673" w:rsidP="00640673">
      <w:pPr>
        <w:rPr>
          <w:rFonts w:asciiTheme="minorHAnsi" w:hAnsiTheme="minorHAnsi" w:cstheme="minorHAnsi"/>
          <w:sz w:val="22"/>
        </w:rPr>
      </w:pPr>
      <w:r w:rsidRPr="002E7D04">
        <w:rPr>
          <w:rFonts w:asciiTheme="minorHAnsi" w:hAnsiTheme="minorHAnsi" w:cstheme="minorHAnsi"/>
          <w:sz w:val="22"/>
          <w:highlight w:val="yellow"/>
        </w:rPr>
        <w:t>Kontakt Ansprechpartner Ihrer Kommune:</w:t>
      </w:r>
      <w:r w:rsidRPr="002E7D04">
        <w:rPr>
          <w:rFonts w:asciiTheme="minorHAnsi" w:hAnsiTheme="minorHAnsi" w:cstheme="minorHAnsi"/>
          <w:sz w:val="22"/>
        </w:rPr>
        <w:t xml:space="preserve"> </w:t>
      </w:r>
    </w:p>
    <w:p w14:paraId="0B397B60" w14:textId="3F9A35AE" w:rsidR="00640673" w:rsidRPr="002E7D04" w:rsidRDefault="00640673" w:rsidP="00640673">
      <w:pPr>
        <w:rPr>
          <w:rFonts w:asciiTheme="minorHAnsi" w:hAnsiTheme="minorHAnsi" w:cstheme="minorHAnsi"/>
          <w:sz w:val="22"/>
        </w:rPr>
      </w:pPr>
      <w:r w:rsidRPr="002E7D04">
        <w:rPr>
          <w:rFonts w:asciiTheme="minorHAnsi" w:hAnsiTheme="minorHAnsi" w:cstheme="minorHAnsi"/>
          <w:sz w:val="22"/>
        </w:rPr>
        <w:t>Kontakt für Kommunen:</w:t>
      </w:r>
    </w:p>
    <w:p w14:paraId="373EBA43" w14:textId="24628573" w:rsidR="00640673" w:rsidRPr="002E7D04" w:rsidRDefault="00640673" w:rsidP="00640673">
      <w:pPr>
        <w:rPr>
          <w:rFonts w:asciiTheme="minorHAnsi" w:hAnsiTheme="minorHAnsi" w:cstheme="minorHAnsi"/>
          <w:sz w:val="22"/>
        </w:rPr>
      </w:pPr>
      <w:r w:rsidRPr="002E7D04">
        <w:rPr>
          <w:rFonts w:asciiTheme="minorHAnsi" w:hAnsiTheme="minorHAnsi" w:cstheme="minorHAnsi"/>
          <w:sz w:val="22"/>
        </w:rPr>
        <w:t xml:space="preserve">Servicestelle STADTRADELN </w:t>
      </w:r>
      <w:r w:rsidR="004E3D32" w:rsidRPr="002E7D04">
        <w:rPr>
          <w:rFonts w:asciiTheme="minorHAnsi" w:hAnsiTheme="minorHAnsi" w:cstheme="minorHAnsi"/>
          <w:sz w:val="22"/>
        </w:rPr>
        <w:t xml:space="preserve">BW </w:t>
      </w:r>
      <w:r w:rsidRPr="002E7D04">
        <w:rPr>
          <w:rFonts w:asciiTheme="minorHAnsi" w:hAnsiTheme="minorHAnsi" w:cstheme="minorHAnsi"/>
          <w:sz w:val="22"/>
        </w:rPr>
        <w:t>der Initiative RadKULTUR</w:t>
      </w:r>
    </w:p>
    <w:p w14:paraId="7C7C7281" w14:textId="192546AE" w:rsidR="00640673" w:rsidRPr="002E7D04" w:rsidRDefault="00640673" w:rsidP="00640673">
      <w:pPr>
        <w:rPr>
          <w:rFonts w:asciiTheme="minorHAnsi" w:hAnsiTheme="minorHAnsi" w:cstheme="minorHAnsi"/>
          <w:sz w:val="22"/>
        </w:rPr>
      </w:pPr>
      <w:r w:rsidRPr="002E7D04">
        <w:rPr>
          <w:rFonts w:asciiTheme="minorHAnsi" w:hAnsiTheme="minorHAnsi" w:cstheme="minorHAnsi"/>
          <w:sz w:val="22"/>
        </w:rPr>
        <w:t>E-Mail: stadtradeln@radkultur-bw.de</w:t>
      </w:r>
    </w:p>
    <w:p w14:paraId="51781817" w14:textId="403A6280" w:rsidR="00C44E43" w:rsidRPr="002E7D04" w:rsidRDefault="00640673" w:rsidP="00DF02DF">
      <w:pPr>
        <w:rPr>
          <w:rFonts w:asciiTheme="minorHAnsi" w:eastAsiaTheme="majorEastAsia" w:hAnsiTheme="minorHAnsi" w:cstheme="minorHAnsi"/>
          <w:b/>
          <w:bCs/>
          <w:color w:val="12619F"/>
          <w:sz w:val="24"/>
          <w:szCs w:val="26"/>
        </w:rPr>
      </w:pPr>
      <w:r w:rsidRPr="002E7D04">
        <w:rPr>
          <w:rFonts w:asciiTheme="minorHAnsi" w:hAnsiTheme="minorHAnsi" w:cstheme="minorHAnsi"/>
          <w:sz w:val="22"/>
        </w:rPr>
        <w:t>Tel: (0 62 51) 82 63 299</w:t>
      </w:r>
    </w:p>
    <w:sectPr w:rsidR="00C44E43" w:rsidRPr="002E7D04" w:rsidSect="004F3A0F">
      <w:footerReference w:type="first" r:id="rId15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E3C8" w14:textId="77777777" w:rsidR="00844313" w:rsidRDefault="00844313" w:rsidP="00AD70CD">
      <w:r>
        <w:separator/>
      </w:r>
    </w:p>
  </w:endnote>
  <w:endnote w:type="continuationSeparator" w:id="0">
    <w:p w14:paraId="0AFF7FDD" w14:textId="77777777" w:rsidR="00844313" w:rsidRDefault="00844313" w:rsidP="00AD70CD">
      <w:r>
        <w:continuationSeparator/>
      </w:r>
    </w:p>
  </w:endnote>
  <w:endnote w:type="continuationNotice" w:id="1">
    <w:p w14:paraId="4C524D17" w14:textId="77777777" w:rsidR="00844313" w:rsidRDefault="008443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1D8E" w14:textId="0664AFA6" w:rsidR="00A164F5" w:rsidRPr="00365EE3" w:rsidRDefault="00A164F5" w:rsidP="00EA4F24">
    <w:pPr>
      <w:rPr>
        <w:color w:val="7F7F7F" w:themeColor="text1" w:themeTint="80"/>
      </w:rPr>
    </w:pP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AUTOTEXTLIST \s Titel \* MERGEFORMAT </w:instrText>
    </w:r>
    <w:r w:rsidRPr="00365EE3">
      <w:rPr>
        <w:color w:val="7F7F7F" w:themeColor="text1" w:themeTint="80"/>
      </w:rPr>
      <w:fldChar w:fldCharType="end"/>
    </w:r>
    <w:r>
      <w:rPr>
        <w:color w:val="7F7F7F" w:themeColor="text1" w:themeTint="80"/>
      </w:rPr>
      <w:t>WIKI-Inhalte für Kommunen</w:t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 w:rsidRPr="00365EE3">
      <w:rPr>
        <w:color w:val="7F7F7F" w:themeColor="text1" w:themeTint="80"/>
      </w:rPr>
      <w:tab/>
    </w: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AUTOTEXTLIST  \* MERGEFORMAT </w:instrText>
    </w:r>
    <w:r w:rsidRPr="00365EE3">
      <w:rPr>
        <w:color w:val="7F7F7F" w:themeColor="text1" w:themeTint="80"/>
      </w:rPr>
      <w:fldChar w:fldCharType="end"/>
    </w:r>
    <w:r w:rsidRPr="00365EE3">
      <w:rPr>
        <w:color w:val="7F7F7F" w:themeColor="text1" w:themeTint="80"/>
      </w:rPr>
      <w:t xml:space="preserve">Seite </w:t>
    </w: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PAGE  \* MERGEFORMAT </w:instrText>
    </w:r>
    <w:r w:rsidRPr="00365EE3">
      <w:rPr>
        <w:color w:val="7F7F7F" w:themeColor="text1" w:themeTint="80"/>
      </w:rPr>
      <w:fldChar w:fldCharType="separate"/>
    </w:r>
    <w:r w:rsidR="00A2746F">
      <w:rPr>
        <w:noProof/>
        <w:color w:val="7F7F7F" w:themeColor="text1" w:themeTint="80"/>
      </w:rPr>
      <w:t>2</w:t>
    </w:r>
    <w:r w:rsidRPr="00365EE3">
      <w:rPr>
        <w:color w:val="7F7F7F" w:themeColor="text1" w:themeTint="80"/>
      </w:rPr>
      <w:fldChar w:fldCharType="end"/>
    </w:r>
    <w:r w:rsidRPr="00365EE3">
      <w:rPr>
        <w:color w:val="7F7F7F" w:themeColor="text1" w:themeTint="80"/>
      </w:rPr>
      <w:t xml:space="preserve"> von </w:t>
    </w: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NUMPAGES  \* MERGEFORMAT </w:instrText>
    </w:r>
    <w:r w:rsidRPr="00365EE3">
      <w:rPr>
        <w:color w:val="7F7F7F" w:themeColor="text1" w:themeTint="80"/>
      </w:rPr>
      <w:fldChar w:fldCharType="separate"/>
    </w:r>
    <w:r w:rsidR="00A2746F">
      <w:rPr>
        <w:noProof/>
        <w:color w:val="7F7F7F" w:themeColor="text1" w:themeTint="80"/>
      </w:rPr>
      <w:t>15</w:t>
    </w:r>
    <w:r w:rsidRPr="00365EE3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4DBE" w14:textId="77777777" w:rsidR="00844313" w:rsidRDefault="00844313" w:rsidP="00AD70CD">
      <w:r>
        <w:separator/>
      </w:r>
    </w:p>
  </w:footnote>
  <w:footnote w:type="continuationSeparator" w:id="0">
    <w:p w14:paraId="4AA41E97" w14:textId="77777777" w:rsidR="00844313" w:rsidRDefault="00844313" w:rsidP="00AD70CD">
      <w:r>
        <w:continuationSeparator/>
      </w:r>
    </w:p>
  </w:footnote>
  <w:footnote w:type="continuationNotice" w:id="1">
    <w:p w14:paraId="6430A6ED" w14:textId="77777777" w:rsidR="00844313" w:rsidRDefault="0084431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200"/>
    <w:multiLevelType w:val="hybridMultilevel"/>
    <w:tmpl w:val="3DC89C68"/>
    <w:lvl w:ilvl="0" w:tplc="84229776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63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155E7424"/>
    <w:multiLevelType w:val="hybridMultilevel"/>
    <w:tmpl w:val="D8D4F48E"/>
    <w:lvl w:ilvl="0" w:tplc="36A85430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0E1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4659620">
    <w:abstractNumId w:val="2"/>
  </w:num>
  <w:num w:numId="2" w16cid:durableId="1864392265">
    <w:abstractNumId w:val="3"/>
  </w:num>
  <w:num w:numId="3" w16cid:durableId="1383403266">
    <w:abstractNumId w:val="0"/>
  </w:num>
  <w:num w:numId="4" w16cid:durableId="372967213">
    <w:abstractNumId w:val="4"/>
  </w:num>
  <w:num w:numId="5" w16cid:durableId="79070450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activeWritingStyle w:appName="MSWord" w:lang="de-DE" w:vendorID="64" w:dllVersion="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EC"/>
    <w:rsid w:val="000009F9"/>
    <w:rsid w:val="00001791"/>
    <w:rsid w:val="00002EB0"/>
    <w:rsid w:val="00005DAE"/>
    <w:rsid w:val="00005DCC"/>
    <w:rsid w:val="000065F5"/>
    <w:rsid w:val="00006FD0"/>
    <w:rsid w:val="0001066B"/>
    <w:rsid w:val="00011BAB"/>
    <w:rsid w:val="000129C6"/>
    <w:rsid w:val="00012B8E"/>
    <w:rsid w:val="00012DE2"/>
    <w:rsid w:val="00012E2B"/>
    <w:rsid w:val="000147D0"/>
    <w:rsid w:val="00015D5F"/>
    <w:rsid w:val="00016AFA"/>
    <w:rsid w:val="00020918"/>
    <w:rsid w:val="0002111C"/>
    <w:rsid w:val="0002229E"/>
    <w:rsid w:val="00022FE9"/>
    <w:rsid w:val="0002326F"/>
    <w:rsid w:val="0002417E"/>
    <w:rsid w:val="0002500C"/>
    <w:rsid w:val="00025014"/>
    <w:rsid w:val="00025381"/>
    <w:rsid w:val="000312B0"/>
    <w:rsid w:val="000319DF"/>
    <w:rsid w:val="00032B2C"/>
    <w:rsid w:val="00033CE4"/>
    <w:rsid w:val="00033D01"/>
    <w:rsid w:val="00034A52"/>
    <w:rsid w:val="00034B2C"/>
    <w:rsid w:val="00034B66"/>
    <w:rsid w:val="00036068"/>
    <w:rsid w:val="0004013F"/>
    <w:rsid w:val="00040689"/>
    <w:rsid w:val="000412C6"/>
    <w:rsid w:val="000416CF"/>
    <w:rsid w:val="00041E30"/>
    <w:rsid w:val="000442B6"/>
    <w:rsid w:val="00044786"/>
    <w:rsid w:val="000454B6"/>
    <w:rsid w:val="000461CF"/>
    <w:rsid w:val="00047B4F"/>
    <w:rsid w:val="00050EAF"/>
    <w:rsid w:val="00054916"/>
    <w:rsid w:val="00054B0D"/>
    <w:rsid w:val="0005510B"/>
    <w:rsid w:val="00055CCD"/>
    <w:rsid w:val="00056EA5"/>
    <w:rsid w:val="000616D9"/>
    <w:rsid w:val="000632E8"/>
    <w:rsid w:val="00063D68"/>
    <w:rsid w:val="00063E9D"/>
    <w:rsid w:val="00064177"/>
    <w:rsid w:val="00065232"/>
    <w:rsid w:val="00067023"/>
    <w:rsid w:val="000701F7"/>
    <w:rsid w:val="00070D5F"/>
    <w:rsid w:val="00071817"/>
    <w:rsid w:val="00071E0B"/>
    <w:rsid w:val="000720C2"/>
    <w:rsid w:val="0007291B"/>
    <w:rsid w:val="00072BAD"/>
    <w:rsid w:val="00072F8B"/>
    <w:rsid w:val="0007395E"/>
    <w:rsid w:val="0007486A"/>
    <w:rsid w:val="00074CFE"/>
    <w:rsid w:val="00075527"/>
    <w:rsid w:val="00076A78"/>
    <w:rsid w:val="00082567"/>
    <w:rsid w:val="00082994"/>
    <w:rsid w:val="00083F4C"/>
    <w:rsid w:val="000849B5"/>
    <w:rsid w:val="00085C60"/>
    <w:rsid w:val="0008721A"/>
    <w:rsid w:val="00092CD6"/>
    <w:rsid w:val="000948F7"/>
    <w:rsid w:val="00094FAF"/>
    <w:rsid w:val="000951C3"/>
    <w:rsid w:val="0009694E"/>
    <w:rsid w:val="000A1198"/>
    <w:rsid w:val="000A1F89"/>
    <w:rsid w:val="000A2045"/>
    <w:rsid w:val="000A2B37"/>
    <w:rsid w:val="000A5014"/>
    <w:rsid w:val="000A51D5"/>
    <w:rsid w:val="000A5495"/>
    <w:rsid w:val="000A6C2A"/>
    <w:rsid w:val="000A765C"/>
    <w:rsid w:val="000A7C11"/>
    <w:rsid w:val="000B000E"/>
    <w:rsid w:val="000B009A"/>
    <w:rsid w:val="000B058F"/>
    <w:rsid w:val="000B10F2"/>
    <w:rsid w:val="000B11BE"/>
    <w:rsid w:val="000B1382"/>
    <w:rsid w:val="000B19B2"/>
    <w:rsid w:val="000B3DD4"/>
    <w:rsid w:val="000B57CE"/>
    <w:rsid w:val="000B5D9A"/>
    <w:rsid w:val="000B6E29"/>
    <w:rsid w:val="000B6EE7"/>
    <w:rsid w:val="000C0752"/>
    <w:rsid w:val="000C2671"/>
    <w:rsid w:val="000C4C23"/>
    <w:rsid w:val="000C515A"/>
    <w:rsid w:val="000C6FA1"/>
    <w:rsid w:val="000C73C8"/>
    <w:rsid w:val="000C7B23"/>
    <w:rsid w:val="000D0133"/>
    <w:rsid w:val="000D4A09"/>
    <w:rsid w:val="000D58B2"/>
    <w:rsid w:val="000D69D7"/>
    <w:rsid w:val="000E4CAF"/>
    <w:rsid w:val="000E5894"/>
    <w:rsid w:val="000E6F64"/>
    <w:rsid w:val="000E72BA"/>
    <w:rsid w:val="000F4A41"/>
    <w:rsid w:val="000F4CED"/>
    <w:rsid w:val="000F50CD"/>
    <w:rsid w:val="000F5731"/>
    <w:rsid w:val="000F7A67"/>
    <w:rsid w:val="001001E7"/>
    <w:rsid w:val="001011A9"/>
    <w:rsid w:val="0010375E"/>
    <w:rsid w:val="00103CFB"/>
    <w:rsid w:val="001046DE"/>
    <w:rsid w:val="001048CC"/>
    <w:rsid w:val="0010518D"/>
    <w:rsid w:val="00106624"/>
    <w:rsid w:val="00106675"/>
    <w:rsid w:val="00107F95"/>
    <w:rsid w:val="001100C1"/>
    <w:rsid w:val="00110DF7"/>
    <w:rsid w:val="001113B4"/>
    <w:rsid w:val="001118C5"/>
    <w:rsid w:val="001120BD"/>
    <w:rsid w:val="00112EE9"/>
    <w:rsid w:val="00114A3B"/>
    <w:rsid w:val="0011538A"/>
    <w:rsid w:val="001161E3"/>
    <w:rsid w:val="0011785C"/>
    <w:rsid w:val="00117C23"/>
    <w:rsid w:val="001208DC"/>
    <w:rsid w:val="00122A1E"/>
    <w:rsid w:val="00122FCD"/>
    <w:rsid w:val="00130A9B"/>
    <w:rsid w:val="00131556"/>
    <w:rsid w:val="001323BE"/>
    <w:rsid w:val="001339DA"/>
    <w:rsid w:val="00136D3B"/>
    <w:rsid w:val="001370B9"/>
    <w:rsid w:val="001406E5"/>
    <w:rsid w:val="0014310E"/>
    <w:rsid w:val="0014492F"/>
    <w:rsid w:val="00146182"/>
    <w:rsid w:val="001504CA"/>
    <w:rsid w:val="001509C2"/>
    <w:rsid w:val="001523FC"/>
    <w:rsid w:val="001525EC"/>
    <w:rsid w:val="00153DA1"/>
    <w:rsid w:val="001556DD"/>
    <w:rsid w:val="00155E40"/>
    <w:rsid w:val="00156BC8"/>
    <w:rsid w:val="00157FD3"/>
    <w:rsid w:val="0016025C"/>
    <w:rsid w:val="0016060A"/>
    <w:rsid w:val="00161BE5"/>
    <w:rsid w:val="00162DCA"/>
    <w:rsid w:val="00163A8E"/>
    <w:rsid w:val="00163DAE"/>
    <w:rsid w:val="00163E4B"/>
    <w:rsid w:val="00164D8F"/>
    <w:rsid w:val="001650C5"/>
    <w:rsid w:val="001659A6"/>
    <w:rsid w:val="00166401"/>
    <w:rsid w:val="00166D68"/>
    <w:rsid w:val="0016790E"/>
    <w:rsid w:val="001702FE"/>
    <w:rsid w:val="00171755"/>
    <w:rsid w:val="0017313A"/>
    <w:rsid w:val="001734C7"/>
    <w:rsid w:val="00173C5A"/>
    <w:rsid w:val="00174968"/>
    <w:rsid w:val="0017598B"/>
    <w:rsid w:val="00175B80"/>
    <w:rsid w:val="00175DFA"/>
    <w:rsid w:val="00175FB6"/>
    <w:rsid w:val="00176B6B"/>
    <w:rsid w:val="00182F14"/>
    <w:rsid w:val="001847E9"/>
    <w:rsid w:val="00184E94"/>
    <w:rsid w:val="00187C39"/>
    <w:rsid w:val="001903A2"/>
    <w:rsid w:val="00191104"/>
    <w:rsid w:val="0019171D"/>
    <w:rsid w:val="001917E9"/>
    <w:rsid w:val="00191ABF"/>
    <w:rsid w:val="00192EFB"/>
    <w:rsid w:val="00193344"/>
    <w:rsid w:val="0019387F"/>
    <w:rsid w:val="00193EB1"/>
    <w:rsid w:val="00194DAD"/>
    <w:rsid w:val="00196926"/>
    <w:rsid w:val="00197A65"/>
    <w:rsid w:val="001A1047"/>
    <w:rsid w:val="001A2AB0"/>
    <w:rsid w:val="001A30E6"/>
    <w:rsid w:val="001A3BA2"/>
    <w:rsid w:val="001A3C2C"/>
    <w:rsid w:val="001A3D8B"/>
    <w:rsid w:val="001A44D6"/>
    <w:rsid w:val="001A4722"/>
    <w:rsid w:val="001A589B"/>
    <w:rsid w:val="001A6CE5"/>
    <w:rsid w:val="001A6D09"/>
    <w:rsid w:val="001A72B6"/>
    <w:rsid w:val="001A7721"/>
    <w:rsid w:val="001A78AF"/>
    <w:rsid w:val="001A7D91"/>
    <w:rsid w:val="001B146A"/>
    <w:rsid w:val="001B27D0"/>
    <w:rsid w:val="001B29B8"/>
    <w:rsid w:val="001B4A20"/>
    <w:rsid w:val="001C091E"/>
    <w:rsid w:val="001C0CD2"/>
    <w:rsid w:val="001C1D22"/>
    <w:rsid w:val="001C2545"/>
    <w:rsid w:val="001C438D"/>
    <w:rsid w:val="001C465C"/>
    <w:rsid w:val="001C4BF4"/>
    <w:rsid w:val="001C4DF2"/>
    <w:rsid w:val="001C4E31"/>
    <w:rsid w:val="001C5301"/>
    <w:rsid w:val="001D3D22"/>
    <w:rsid w:val="001D3F72"/>
    <w:rsid w:val="001D5FF3"/>
    <w:rsid w:val="001D76C7"/>
    <w:rsid w:val="001E1A16"/>
    <w:rsid w:val="001E1A2D"/>
    <w:rsid w:val="001E1D68"/>
    <w:rsid w:val="001E32D2"/>
    <w:rsid w:val="001E593C"/>
    <w:rsid w:val="001E5BD2"/>
    <w:rsid w:val="001E6C77"/>
    <w:rsid w:val="001F4222"/>
    <w:rsid w:val="001F5C78"/>
    <w:rsid w:val="001F638A"/>
    <w:rsid w:val="001F6B95"/>
    <w:rsid w:val="001F7008"/>
    <w:rsid w:val="002003D6"/>
    <w:rsid w:val="002019D8"/>
    <w:rsid w:val="00202E67"/>
    <w:rsid w:val="00205484"/>
    <w:rsid w:val="002059FF"/>
    <w:rsid w:val="002106E1"/>
    <w:rsid w:val="00210ECC"/>
    <w:rsid w:val="00211231"/>
    <w:rsid w:val="00212560"/>
    <w:rsid w:val="00213C1E"/>
    <w:rsid w:val="00214C82"/>
    <w:rsid w:val="002156E8"/>
    <w:rsid w:val="00215BAE"/>
    <w:rsid w:val="002165A2"/>
    <w:rsid w:val="00216D4A"/>
    <w:rsid w:val="00217489"/>
    <w:rsid w:val="0021784A"/>
    <w:rsid w:val="00217E54"/>
    <w:rsid w:val="00220723"/>
    <w:rsid w:val="00220AE3"/>
    <w:rsid w:val="00221A0A"/>
    <w:rsid w:val="00221A53"/>
    <w:rsid w:val="002224E1"/>
    <w:rsid w:val="00224456"/>
    <w:rsid w:val="00225005"/>
    <w:rsid w:val="00225B1A"/>
    <w:rsid w:val="0022610E"/>
    <w:rsid w:val="00226BC0"/>
    <w:rsid w:val="00230D16"/>
    <w:rsid w:val="00231826"/>
    <w:rsid w:val="002318E6"/>
    <w:rsid w:val="0023404F"/>
    <w:rsid w:val="00234782"/>
    <w:rsid w:val="002350EE"/>
    <w:rsid w:val="00235DB4"/>
    <w:rsid w:val="002367F7"/>
    <w:rsid w:val="002436F0"/>
    <w:rsid w:val="002450CF"/>
    <w:rsid w:val="00246036"/>
    <w:rsid w:val="0024695E"/>
    <w:rsid w:val="0025036D"/>
    <w:rsid w:val="00252ED5"/>
    <w:rsid w:val="002535BE"/>
    <w:rsid w:val="00253D5A"/>
    <w:rsid w:val="00254A5A"/>
    <w:rsid w:val="002574E6"/>
    <w:rsid w:val="0025763C"/>
    <w:rsid w:val="002601FA"/>
    <w:rsid w:val="00263041"/>
    <w:rsid w:val="00263B07"/>
    <w:rsid w:val="00264679"/>
    <w:rsid w:val="00265098"/>
    <w:rsid w:val="00265522"/>
    <w:rsid w:val="00265EC1"/>
    <w:rsid w:val="002671AD"/>
    <w:rsid w:val="00267A9D"/>
    <w:rsid w:val="00267B4E"/>
    <w:rsid w:val="002737B9"/>
    <w:rsid w:val="00273E35"/>
    <w:rsid w:val="00276488"/>
    <w:rsid w:val="00276CEA"/>
    <w:rsid w:val="002807A5"/>
    <w:rsid w:val="00281A59"/>
    <w:rsid w:val="00281B3E"/>
    <w:rsid w:val="00284F88"/>
    <w:rsid w:val="00287A12"/>
    <w:rsid w:val="00290AA1"/>
    <w:rsid w:val="00292379"/>
    <w:rsid w:val="0029462A"/>
    <w:rsid w:val="00296F41"/>
    <w:rsid w:val="002A0E88"/>
    <w:rsid w:val="002A1B34"/>
    <w:rsid w:val="002A25DC"/>
    <w:rsid w:val="002A5DFB"/>
    <w:rsid w:val="002A7CFA"/>
    <w:rsid w:val="002B2AF5"/>
    <w:rsid w:val="002B736A"/>
    <w:rsid w:val="002C070E"/>
    <w:rsid w:val="002C1B06"/>
    <w:rsid w:val="002C1E95"/>
    <w:rsid w:val="002C329F"/>
    <w:rsid w:val="002C375A"/>
    <w:rsid w:val="002C4883"/>
    <w:rsid w:val="002C69D0"/>
    <w:rsid w:val="002C7F28"/>
    <w:rsid w:val="002D0886"/>
    <w:rsid w:val="002D096E"/>
    <w:rsid w:val="002D0AB2"/>
    <w:rsid w:val="002D323B"/>
    <w:rsid w:val="002D347F"/>
    <w:rsid w:val="002D36BB"/>
    <w:rsid w:val="002D4263"/>
    <w:rsid w:val="002D4652"/>
    <w:rsid w:val="002D64EE"/>
    <w:rsid w:val="002D64FF"/>
    <w:rsid w:val="002D76C8"/>
    <w:rsid w:val="002E49C5"/>
    <w:rsid w:val="002E4B12"/>
    <w:rsid w:val="002E536A"/>
    <w:rsid w:val="002E54D4"/>
    <w:rsid w:val="002E5786"/>
    <w:rsid w:val="002E7D04"/>
    <w:rsid w:val="002F214F"/>
    <w:rsid w:val="002F4086"/>
    <w:rsid w:val="002F637D"/>
    <w:rsid w:val="002F68D5"/>
    <w:rsid w:val="002F7A9A"/>
    <w:rsid w:val="00304EDE"/>
    <w:rsid w:val="0030568F"/>
    <w:rsid w:val="00307F96"/>
    <w:rsid w:val="0031176E"/>
    <w:rsid w:val="00312613"/>
    <w:rsid w:val="00313BE4"/>
    <w:rsid w:val="003156EA"/>
    <w:rsid w:val="0031710D"/>
    <w:rsid w:val="00320A26"/>
    <w:rsid w:val="003223DD"/>
    <w:rsid w:val="003223DF"/>
    <w:rsid w:val="00322ABF"/>
    <w:rsid w:val="00324317"/>
    <w:rsid w:val="003264B2"/>
    <w:rsid w:val="00326C4B"/>
    <w:rsid w:val="003313F4"/>
    <w:rsid w:val="00333AD8"/>
    <w:rsid w:val="0033560A"/>
    <w:rsid w:val="00335D79"/>
    <w:rsid w:val="00336936"/>
    <w:rsid w:val="00336CD1"/>
    <w:rsid w:val="00337AF1"/>
    <w:rsid w:val="00340ECC"/>
    <w:rsid w:val="0034177C"/>
    <w:rsid w:val="0034191B"/>
    <w:rsid w:val="00341D7C"/>
    <w:rsid w:val="003425D1"/>
    <w:rsid w:val="003436BE"/>
    <w:rsid w:val="00344B43"/>
    <w:rsid w:val="00344BF6"/>
    <w:rsid w:val="00345F7F"/>
    <w:rsid w:val="0035032F"/>
    <w:rsid w:val="00350678"/>
    <w:rsid w:val="003522BB"/>
    <w:rsid w:val="00355688"/>
    <w:rsid w:val="00355B58"/>
    <w:rsid w:val="00357518"/>
    <w:rsid w:val="00361819"/>
    <w:rsid w:val="00362ECF"/>
    <w:rsid w:val="00364398"/>
    <w:rsid w:val="00365EE3"/>
    <w:rsid w:val="003669D8"/>
    <w:rsid w:val="0037057E"/>
    <w:rsid w:val="00370C65"/>
    <w:rsid w:val="00372475"/>
    <w:rsid w:val="0037263C"/>
    <w:rsid w:val="0037335A"/>
    <w:rsid w:val="0037431F"/>
    <w:rsid w:val="00375D4C"/>
    <w:rsid w:val="00375F78"/>
    <w:rsid w:val="00376770"/>
    <w:rsid w:val="003769DA"/>
    <w:rsid w:val="00376A1E"/>
    <w:rsid w:val="00377599"/>
    <w:rsid w:val="003776C4"/>
    <w:rsid w:val="003776C7"/>
    <w:rsid w:val="00381057"/>
    <w:rsid w:val="00381F0B"/>
    <w:rsid w:val="003840A6"/>
    <w:rsid w:val="00384E3B"/>
    <w:rsid w:val="00386236"/>
    <w:rsid w:val="0038715A"/>
    <w:rsid w:val="003874D8"/>
    <w:rsid w:val="0039075A"/>
    <w:rsid w:val="00390C83"/>
    <w:rsid w:val="00392CCD"/>
    <w:rsid w:val="00396382"/>
    <w:rsid w:val="003970A9"/>
    <w:rsid w:val="003977A0"/>
    <w:rsid w:val="003A0C98"/>
    <w:rsid w:val="003A0EFF"/>
    <w:rsid w:val="003A0F8D"/>
    <w:rsid w:val="003A371A"/>
    <w:rsid w:val="003A4464"/>
    <w:rsid w:val="003A4750"/>
    <w:rsid w:val="003A4D3F"/>
    <w:rsid w:val="003A6D02"/>
    <w:rsid w:val="003A6DAF"/>
    <w:rsid w:val="003A7CB2"/>
    <w:rsid w:val="003B08E9"/>
    <w:rsid w:val="003B14BB"/>
    <w:rsid w:val="003B1728"/>
    <w:rsid w:val="003B1B81"/>
    <w:rsid w:val="003B457F"/>
    <w:rsid w:val="003B4847"/>
    <w:rsid w:val="003B49C7"/>
    <w:rsid w:val="003B55A1"/>
    <w:rsid w:val="003B5F8F"/>
    <w:rsid w:val="003B7234"/>
    <w:rsid w:val="003C086D"/>
    <w:rsid w:val="003C2F93"/>
    <w:rsid w:val="003C3E38"/>
    <w:rsid w:val="003C4860"/>
    <w:rsid w:val="003C6EB7"/>
    <w:rsid w:val="003D00A5"/>
    <w:rsid w:val="003D03A4"/>
    <w:rsid w:val="003D0BA1"/>
    <w:rsid w:val="003D24B0"/>
    <w:rsid w:val="003D3B16"/>
    <w:rsid w:val="003D3D4D"/>
    <w:rsid w:val="003D3E79"/>
    <w:rsid w:val="003D48C9"/>
    <w:rsid w:val="003D4E57"/>
    <w:rsid w:val="003D570A"/>
    <w:rsid w:val="003D5D28"/>
    <w:rsid w:val="003D743F"/>
    <w:rsid w:val="003E0519"/>
    <w:rsid w:val="003E165F"/>
    <w:rsid w:val="003E35DE"/>
    <w:rsid w:val="003E3618"/>
    <w:rsid w:val="003E404A"/>
    <w:rsid w:val="003E6E22"/>
    <w:rsid w:val="003E7ADA"/>
    <w:rsid w:val="003F2464"/>
    <w:rsid w:val="003F4491"/>
    <w:rsid w:val="003F4A1A"/>
    <w:rsid w:val="003F5994"/>
    <w:rsid w:val="003F5E3B"/>
    <w:rsid w:val="003F6404"/>
    <w:rsid w:val="00400195"/>
    <w:rsid w:val="00401778"/>
    <w:rsid w:val="00401909"/>
    <w:rsid w:val="0040689C"/>
    <w:rsid w:val="0040741A"/>
    <w:rsid w:val="0041049D"/>
    <w:rsid w:val="00410650"/>
    <w:rsid w:val="00410A5A"/>
    <w:rsid w:val="00410A93"/>
    <w:rsid w:val="00410ECF"/>
    <w:rsid w:val="00411966"/>
    <w:rsid w:val="00415426"/>
    <w:rsid w:val="00417E99"/>
    <w:rsid w:val="00420E02"/>
    <w:rsid w:val="004216A1"/>
    <w:rsid w:val="004229E1"/>
    <w:rsid w:val="00423094"/>
    <w:rsid w:val="00424E94"/>
    <w:rsid w:val="00430968"/>
    <w:rsid w:val="00430D0C"/>
    <w:rsid w:val="00430FEF"/>
    <w:rsid w:val="00435685"/>
    <w:rsid w:val="00435A93"/>
    <w:rsid w:val="00435C93"/>
    <w:rsid w:val="00437A6B"/>
    <w:rsid w:val="00437C16"/>
    <w:rsid w:val="00440623"/>
    <w:rsid w:val="0044093B"/>
    <w:rsid w:val="00444265"/>
    <w:rsid w:val="004455E4"/>
    <w:rsid w:val="00450711"/>
    <w:rsid w:val="00452920"/>
    <w:rsid w:val="004539D0"/>
    <w:rsid w:val="00453E96"/>
    <w:rsid w:val="004543CF"/>
    <w:rsid w:val="00455DC7"/>
    <w:rsid w:val="00456E4B"/>
    <w:rsid w:val="00456FC5"/>
    <w:rsid w:val="0045727D"/>
    <w:rsid w:val="00460921"/>
    <w:rsid w:val="0046207E"/>
    <w:rsid w:val="00463823"/>
    <w:rsid w:val="00463DD7"/>
    <w:rsid w:val="004655A3"/>
    <w:rsid w:val="00465F21"/>
    <w:rsid w:val="004663F5"/>
    <w:rsid w:val="004672C2"/>
    <w:rsid w:val="00467341"/>
    <w:rsid w:val="004700DB"/>
    <w:rsid w:val="0047219D"/>
    <w:rsid w:val="00472B97"/>
    <w:rsid w:val="00472CA4"/>
    <w:rsid w:val="004749BB"/>
    <w:rsid w:val="00480EE1"/>
    <w:rsid w:val="00483B65"/>
    <w:rsid w:val="00483E90"/>
    <w:rsid w:val="00485417"/>
    <w:rsid w:val="00485DB7"/>
    <w:rsid w:val="00486CEB"/>
    <w:rsid w:val="004900D5"/>
    <w:rsid w:val="004904FE"/>
    <w:rsid w:val="0049063F"/>
    <w:rsid w:val="004911BF"/>
    <w:rsid w:val="00491E17"/>
    <w:rsid w:val="00493265"/>
    <w:rsid w:val="0049518E"/>
    <w:rsid w:val="00495F10"/>
    <w:rsid w:val="0049683A"/>
    <w:rsid w:val="00496AE1"/>
    <w:rsid w:val="0049750E"/>
    <w:rsid w:val="004A064F"/>
    <w:rsid w:val="004A0E8A"/>
    <w:rsid w:val="004A148D"/>
    <w:rsid w:val="004A176A"/>
    <w:rsid w:val="004A1791"/>
    <w:rsid w:val="004A1CE4"/>
    <w:rsid w:val="004A4713"/>
    <w:rsid w:val="004A5B25"/>
    <w:rsid w:val="004A6C49"/>
    <w:rsid w:val="004A6EB8"/>
    <w:rsid w:val="004A7DA7"/>
    <w:rsid w:val="004A7FB0"/>
    <w:rsid w:val="004B0D99"/>
    <w:rsid w:val="004B17F6"/>
    <w:rsid w:val="004B1C6A"/>
    <w:rsid w:val="004B2B08"/>
    <w:rsid w:val="004B3478"/>
    <w:rsid w:val="004B37E8"/>
    <w:rsid w:val="004B3BE0"/>
    <w:rsid w:val="004B4CBA"/>
    <w:rsid w:val="004B6688"/>
    <w:rsid w:val="004B6CD5"/>
    <w:rsid w:val="004B751E"/>
    <w:rsid w:val="004C11B0"/>
    <w:rsid w:val="004C1ACC"/>
    <w:rsid w:val="004C5A77"/>
    <w:rsid w:val="004C69E3"/>
    <w:rsid w:val="004D28DA"/>
    <w:rsid w:val="004D365A"/>
    <w:rsid w:val="004D4451"/>
    <w:rsid w:val="004D47E3"/>
    <w:rsid w:val="004D4CB8"/>
    <w:rsid w:val="004D7BB3"/>
    <w:rsid w:val="004E0B2C"/>
    <w:rsid w:val="004E3D32"/>
    <w:rsid w:val="004E44C4"/>
    <w:rsid w:val="004E7180"/>
    <w:rsid w:val="004E7E4E"/>
    <w:rsid w:val="004F05B7"/>
    <w:rsid w:val="004F088A"/>
    <w:rsid w:val="004F3A0F"/>
    <w:rsid w:val="004F3E48"/>
    <w:rsid w:val="004F4196"/>
    <w:rsid w:val="004F489B"/>
    <w:rsid w:val="004F4CA6"/>
    <w:rsid w:val="004F52C7"/>
    <w:rsid w:val="004F77E7"/>
    <w:rsid w:val="0050029C"/>
    <w:rsid w:val="00500ADD"/>
    <w:rsid w:val="00501111"/>
    <w:rsid w:val="0050138B"/>
    <w:rsid w:val="0050143B"/>
    <w:rsid w:val="00501B78"/>
    <w:rsid w:val="00501E2F"/>
    <w:rsid w:val="0050285A"/>
    <w:rsid w:val="005033B2"/>
    <w:rsid w:val="00503C49"/>
    <w:rsid w:val="00503C79"/>
    <w:rsid w:val="00503F8D"/>
    <w:rsid w:val="00505BE1"/>
    <w:rsid w:val="0050740B"/>
    <w:rsid w:val="005129AC"/>
    <w:rsid w:val="00513231"/>
    <w:rsid w:val="005136C8"/>
    <w:rsid w:val="005143A7"/>
    <w:rsid w:val="0051477A"/>
    <w:rsid w:val="00514A4F"/>
    <w:rsid w:val="005156A4"/>
    <w:rsid w:val="0051664E"/>
    <w:rsid w:val="00516AD8"/>
    <w:rsid w:val="00516DB3"/>
    <w:rsid w:val="005174DB"/>
    <w:rsid w:val="00520104"/>
    <w:rsid w:val="00520BC6"/>
    <w:rsid w:val="005210D8"/>
    <w:rsid w:val="00522E2D"/>
    <w:rsid w:val="00523EC9"/>
    <w:rsid w:val="0052480F"/>
    <w:rsid w:val="00524FDF"/>
    <w:rsid w:val="00525917"/>
    <w:rsid w:val="00530369"/>
    <w:rsid w:val="0053204A"/>
    <w:rsid w:val="00532DED"/>
    <w:rsid w:val="005331F2"/>
    <w:rsid w:val="0053452F"/>
    <w:rsid w:val="00540494"/>
    <w:rsid w:val="00540AF3"/>
    <w:rsid w:val="00543E57"/>
    <w:rsid w:val="00544792"/>
    <w:rsid w:val="005478AA"/>
    <w:rsid w:val="00550923"/>
    <w:rsid w:val="00550A30"/>
    <w:rsid w:val="005511A3"/>
    <w:rsid w:val="0055178A"/>
    <w:rsid w:val="0055211D"/>
    <w:rsid w:val="0055377D"/>
    <w:rsid w:val="00554CF6"/>
    <w:rsid w:val="00560C35"/>
    <w:rsid w:val="00562547"/>
    <w:rsid w:val="0056448B"/>
    <w:rsid w:val="00565872"/>
    <w:rsid w:val="00565AAC"/>
    <w:rsid w:val="00566E56"/>
    <w:rsid w:val="00566EAD"/>
    <w:rsid w:val="005678D6"/>
    <w:rsid w:val="00567ABF"/>
    <w:rsid w:val="00570F98"/>
    <w:rsid w:val="005711DA"/>
    <w:rsid w:val="0057131A"/>
    <w:rsid w:val="0057457D"/>
    <w:rsid w:val="005771C9"/>
    <w:rsid w:val="005800F8"/>
    <w:rsid w:val="00581030"/>
    <w:rsid w:val="005823FB"/>
    <w:rsid w:val="00583BAC"/>
    <w:rsid w:val="00583D31"/>
    <w:rsid w:val="005844A9"/>
    <w:rsid w:val="005846AF"/>
    <w:rsid w:val="00585E5F"/>
    <w:rsid w:val="00586779"/>
    <w:rsid w:val="005874CB"/>
    <w:rsid w:val="00590A04"/>
    <w:rsid w:val="00590AE1"/>
    <w:rsid w:val="00590FED"/>
    <w:rsid w:val="00591160"/>
    <w:rsid w:val="00592007"/>
    <w:rsid w:val="00594B01"/>
    <w:rsid w:val="005975F8"/>
    <w:rsid w:val="00597CFE"/>
    <w:rsid w:val="005A1085"/>
    <w:rsid w:val="005A1EEA"/>
    <w:rsid w:val="005A2F0B"/>
    <w:rsid w:val="005A429E"/>
    <w:rsid w:val="005A4C31"/>
    <w:rsid w:val="005A4F56"/>
    <w:rsid w:val="005B0B8F"/>
    <w:rsid w:val="005B100A"/>
    <w:rsid w:val="005B78A3"/>
    <w:rsid w:val="005C04A5"/>
    <w:rsid w:val="005C31D0"/>
    <w:rsid w:val="005C4ACC"/>
    <w:rsid w:val="005C5591"/>
    <w:rsid w:val="005C6B3A"/>
    <w:rsid w:val="005C713C"/>
    <w:rsid w:val="005C7152"/>
    <w:rsid w:val="005C7657"/>
    <w:rsid w:val="005C7C07"/>
    <w:rsid w:val="005D082F"/>
    <w:rsid w:val="005D0FE1"/>
    <w:rsid w:val="005D10FF"/>
    <w:rsid w:val="005D181F"/>
    <w:rsid w:val="005D1E71"/>
    <w:rsid w:val="005D2A79"/>
    <w:rsid w:val="005D3D9D"/>
    <w:rsid w:val="005D4C73"/>
    <w:rsid w:val="005D7A5D"/>
    <w:rsid w:val="005E07AF"/>
    <w:rsid w:val="005E20AB"/>
    <w:rsid w:val="005E47E0"/>
    <w:rsid w:val="005E4E5B"/>
    <w:rsid w:val="005E4F95"/>
    <w:rsid w:val="005F127B"/>
    <w:rsid w:val="005F158E"/>
    <w:rsid w:val="005F2594"/>
    <w:rsid w:val="005F3971"/>
    <w:rsid w:val="005F3A39"/>
    <w:rsid w:val="005F3F5E"/>
    <w:rsid w:val="005F6612"/>
    <w:rsid w:val="005F6B56"/>
    <w:rsid w:val="006009B0"/>
    <w:rsid w:val="00600B84"/>
    <w:rsid w:val="00605504"/>
    <w:rsid w:val="006058EF"/>
    <w:rsid w:val="0060600A"/>
    <w:rsid w:val="0061167C"/>
    <w:rsid w:val="00612C86"/>
    <w:rsid w:val="0061346E"/>
    <w:rsid w:val="0061357F"/>
    <w:rsid w:val="006150AF"/>
    <w:rsid w:val="00615121"/>
    <w:rsid w:val="006153B7"/>
    <w:rsid w:val="006159C1"/>
    <w:rsid w:val="00616441"/>
    <w:rsid w:val="00617C11"/>
    <w:rsid w:val="00617CEF"/>
    <w:rsid w:val="00621699"/>
    <w:rsid w:val="00621926"/>
    <w:rsid w:val="006226C0"/>
    <w:rsid w:val="006232C7"/>
    <w:rsid w:val="006233DD"/>
    <w:rsid w:val="0062448B"/>
    <w:rsid w:val="0062481D"/>
    <w:rsid w:val="00625855"/>
    <w:rsid w:val="00625AF8"/>
    <w:rsid w:val="00625C88"/>
    <w:rsid w:val="00626103"/>
    <w:rsid w:val="00626149"/>
    <w:rsid w:val="00633288"/>
    <w:rsid w:val="00633A53"/>
    <w:rsid w:val="00640673"/>
    <w:rsid w:val="00640F10"/>
    <w:rsid w:val="006412B5"/>
    <w:rsid w:val="00641E82"/>
    <w:rsid w:val="0064210E"/>
    <w:rsid w:val="0064248E"/>
    <w:rsid w:val="006424FE"/>
    <w:rsid w:val="00642BD4"/>
    <w:rsid w:val="006439B4"/>
    <w:rsid w:val="0064527B"/>
    <w:rsid w:val="0064650F"/>
    <w:rsid w:val="0064669D"/>
    <w:rsid w:val="00647C32"/>
    <w:rsid w:val="00651E4C"/>
    <w:rsid w:val="00652BE0"/>
    <w:rsid w:val="0065357D"/>
    <w:rsid w:val="00654D04"/>
    <w:rsid w:val="006556BA"/>
    <w:rsid w:val="00655B1E"/>
    <w:rsid w:val="00656B36"/>
    <w:rsid w:val="00656D0F"/>
    <w:rsid w:val="0066282C"/>
    <w:rsid w:val="0066300B"/>
    <w:rsid w:val="006631D3"/>
    <w:rsid w:val="00663E4B"/>
    <w:rsid w:val="00663EA8"/>
    <w:rsid w:val="00664305"/>
    <w:rsid w:val="006646F0"/>
    <w:rsid w:val="00665177"/>
    <w:rsid w:val="0066696D"/>
    <w:rsid w:val="00666F53"/>
    <w:rsid w:val="00670751"/>
    <w:rsid w:val="006721BB"/>
    <w:rsid w:val="00672698"/>
    <w:rsid w:val="00672CBF"/>
    <w:rsid w:val="00674209"/>
    <w:rsid w:val="00680C7F"/>
    <w:rsid w:val="00681458"/>
    <w:rsid w:val="00681631"/>
    <w:rsid w:val="00683118"/>
    <w:rsid w:val="00683202"/>
    <w:rsid w:val="00683B2E"/>
    <w:rsid w:val="00686349"/>
    <w:rsid w:val="00687288"/>
    <w:rsid w:val="006924C5"/>
    <w:rsid w:val="00692990"/>
    <w:rsid w:val="0069545D"/>
    <w:rsid w:val="00695884"/>
    <w:rsid w:val="00695FEE"/>
    <w:rsid w:val="006A12C7"/>
    <w:rsid w:val="006A3122"/>
    <w:rsid w:val="006A312F"/>
    <w:rsid w:val="006A3FB6"/>
    <w:rsid w:val="006A4BC4"/>
    <w:rsid w:val="006A51A5"/>
    <w:rsid w:val="006A55A0"/>
    <w:rsid w:val="006A7FC5"/>
    <w:rsid w:val="006B0701"/>
    <w:rsid w:val="006B0BE4"/>
    <w:rsid w:val="006B1460"/>
    <w:rsid w:val="006B16F9"/>
    <w:rsid w:val="006B24E8"/>
    <w:rsid w:val="006B2662"/>
    <w:rsid w:val="006B314C"/>
    <w:rsid w:val="006B37D3"/>
    <w:rsid w:val="006B38AE"/>
    <w:rsid w:val="006B43D9"/>
    <w:rsid w:val="006B6D13"/>
    <w:rsid w:val="006C0FF3"/>
    <w:rsid w:val="006C195C"/>
    <w:rsid w:val="006C4EEC"/>
    <w:rsid w:val="006C5098"/>
    <w:rsid w:val="006C6E5A"/>
    <w:rsid w:val="006C6E76"/>
    <w:rsid w:val="006C75F8"/>
    <w:rsid w:val="006C7D21"/>
    <w:rsid w:val="006D0E99"/>
    <w:rsid w:val="006D1115"/>
    <w:rsid w:val="006D38DE"/>
    <w:rsid w:val="006D4DEF"/>
    <w:rsid w:val="006D64F5"/>
    <w:rsid w:val="006D660F"/>
    <w:rsid w:val="006D6E63"/>
    <w:rsid w:val="006E4C46"/>
    <w:rsid w:val="006E549B"/>
    <w:rsid w:val="006E5DAB"/>
    <w:rsid w:val="006E7BA3"/>
    <w:rsid w:val="006F4C48"/>
    <w:rsid w:val="006F5122"/>
    <w:rsid w:val="006F51F9"/>
    <w:rsid w:val="006F5902"/>
    <w:rsid w:val="006F71E0"/>
    <w:rsid w:val="006F7E1A"/>
    <w:rsid w:val="00700CD0"/>
    <w:rsid w:val="00701408"/>
    <w:rsid w:val="00701563"/>
    <w:rsid w:val="0070272B"/>
    <w:rsid w:val="00702B38"/>
    <w:rsid w:val="00702D94"/>
    <w:rsid w:val="007063DE"/>
    <w:rsid w:val="0070654C"/>
    <w:rsid w:val="0070719F"/>
    <w:rsid w:val="007076D0"/>
    <w:rsid w:val="0071023E"/>
    <w:rsid w:val="00710256"/>
    <w:rsid w:val="0071136F"/>
    <w:rsid w:val="00711961"/>
    <w:rsid w:val="00711C15"/>
    <w:rsid w:val="00711D6F"/>
    <w:rsid w:val="007126E4"/>
    <w:rsid w:val="00712ED3"/>
    <w:rsid w:val="00712F48"/>
    <w:rsid w:val="00713A08"/>
    <w:rsid w:val="00714241"/>
    <w:rsid w:val="00714D84"/>
    <w:rsid w:val="00715253"/>
    <w:rsid w:val="007152C5"/>
    <w:rsid w:val="0071749D"/>
    <w:rsid w:val="00717BA9"/>
    <w:rsid w:val="00717CD7"/>
    <w:rsid w:val="00720389"/>
    <w:rsid w:val="0072078B"/>
    <w:rsid w:val="007210CC"/>
    <w:rsid w:val="00722731"/>
    <w:rsid w:val="007238CA"/>
    <w:rsid w:val="00724BE8"/>
    <w:rsid w:val="007250F5"/>
    <w:rsid w:val="00725235"/>
    <w:rsid w:val="0072575D"/>
    <w:rsid w:val="00725AD9"/>
    <w:rsid w:val="007268CB"/>
    <w:rsid w:val="00727DD7"/>
    <w:rsid w:val="00727F3A"/>
    <w:rsid w:val="00730E85"/>
    <w:rsid w:val="007310E8"/>
    <w:rsid w:val="00733DB2"/>
    <w:rsid w:val="0073469A"/>
    <w:rsid w:val="00737161"/>
    <w:rsid w:val="007407C4"/>
    <w:rsid w:val="007422E4"/>
    <w:rsid w:val="00747BD1"/>
    <w:rsid w:val="00751F55"/>
    <w:rsid w:val="00756535"/>
    <w:rsid w:val="0075715B"/>
    <w:rsid w:val="0075795E"/>
    <w:rsid w:val="00761B9C"/>
    <w:rsid w:val="00762161"/>
    <w:rsid w:val="00763B54"/>
    <w:rsid w:val="007641AD"/>
    <w:rsid w:val="00772160"/>
    <w:rsid w:val="00772CB6"/>
    <w:rsid w:val="00775FC1"/>
    <w:rsid w:val="00776AD5"/>
    <w:rsid w:val="00780D24"/>
    <w:rsid w:val="00781B86"/>
    <w:rsid w:val="007821F4"/>
    <w:rsid w:val="00782595"/>
    <w:rsid w:val="00786311"/>
    <w:rsid w:val="007929E4"/>
    <w:rsid w:val="00793BD1"/>
    <w:rsid w:val="007946FD"/>
    <w:rsid w:val="00797A3E"/>
    <w:rsid w:val="007A0C7F"/>
    <w:rsid w:val="007A226C"/>
    <w:rsid w:val="007A381A"/>
    <w:rsid w:val="007A49A1"/>
    <w:rsid w:val="007A6C7D"/>
    <w:rsid w:val="007A7BBA"/>
    <w:rsid w:val="007B0241"/>
    <w:rsid w:val="007B202C"/>
    <w:rsid w:val="007B2ECF"/>
    <w:rsid w:val="007B4E97"/>
    <w:rsid w:val="007B4F83"/>
    <w:rsid w:val="007B51F9"/>
    <w:rsid w:val="007B56D0"/>
    <w:rsid w:val="007B5CE0"/>
    <w:rsid w:val="007B6E22"/>
    <w:rsid w:val="007B73FC"/>
    <w:rsid w:val="007B7B6D"/>
    <w:rsid w:val="007C0666"/>
    <w:rsid w:val="007C082C"/>
    <w:rsid w:val="007C0FE7"/>
    <w:rsid w:val="007C1918"/>
    <w:rsid w:val="007C1C3A"/>
    <w:rsid w:val="007C28F5"/>
    <w:rsid w:val="007C3124"/>
    <w:rsid w:val="007C3545"/>
    <w:rsid w:val="007C3C7A"/>
    <w:rsid w:val="007C3CE7"/>
    <w:rsid w:val="007C46CA"/>
    <w:rsid w:val="007C51ED"/>
    <w:rsid w:val="007C79AA"/>
    <w:rsid w:val="007D115C"/>
    <w:rsid w:val="007D356D"/>
    <w:rsid w:val="007D40CB"/>
    <w:rsid w:val="007D7330"/>
    <w:rsid w:val="007D7C61"/>
    <w:rsid w:val="007E0127"/>
    <w:rsid w:val="007E06C9"/>
    <w:rsid w:val="007E0E67"/>
    <w:rsid w:val="007E1B68"/>
    <w:rsid w:val="007E2800"/>
    <w:rsid w:val="007E3CA2"/>
    <w:rsid w:val="007E4227"/>
    <w:rsid w:val="007E4A78"/>
    <w:rsid w:val="007E58EF"/>
    <w:rsid w:val="007E6819"/>
    <w:rsid w:val="007E769D"/>
    <w:rsid w:val="007F0F9D"/>
    <w:rsid w:val="007F1535"/>
    <w:rsid w:val="007F1DB2"/>
    <w:rsid w:val="007F5175"/>
    <w:rsid w:val="007F5D5E"/>
    <w:rsid w:val="007F67E3"/>
    <w:rsid w:val="007F6910"/>
    <w:rsid w:val="007F6BA5"/>
    <w:rsid w:val="007F7D83"/>
    <w:rsid w:val="008026D0"/>
    <w:rsid w:val="0080332C"/>
    <w:rsid w:val="00803D11"/>
    <w:rsid w:val="00806CCB"/>
    <w:rsid w:val="00806EEE"/>
    <w:rsid w:val="00807D54"/>
    <w:rsid w:val="00810132"/>
    <w:rsid w:val="008104DC"/>
    <w:rsid w:val="008119F9"/>
    <w:rsid w:val="0081200C"/>
    <w:rsid w:val="00813491"/>
    <w:rsid w:val="00813D56"/>
    <w:rsid w:val="00816AC3"/>
    <w:rsid w:val="00816DF6"/>
    <w:rsid w:val="00821E3E"/>
    <w:rsid w:val="00822E21"/>
    <w:rsid w:val="00824E4A"/>
    <w:rsid w:val="0082514D"/>
    <w:rsid w:val="0082556F"/>
    <w:rsid w:val="00830571"/>
    <w:rsid w:val="00831F5A"/>
    <w:rsid w:val="008325B5"/>
    <w:rsid w:val="0083375F"/>
    <w:rsid w:val="008347A4"/>
    <w:rsid w:val="00836771"/>
    <w:rsid w:val="00840CF9"/>
    <w:rsid w:val="00843488"/>
    <w:rsid w:val="008439E1"/>
    <w:rsid w:val="00844313"/>
    <w:rsid w:val="00846BAE"/>
    <w:rsid w:val="00846C88"/>
    <w:rsid w:val="00846C96"/>
    <w:rsid w:val="008475AE"/>
    <w:rsid w:val="008478C3"/>
    <w:rsid w:val="00847D92"/>
    <w:rsid w:val="00850093"/>
    <w:rsid w:val="00850F92"/>
    <w:rsid w:val="0085109E"/>
    <w:rsid w:val="008516B7"/>
    <w:rsid w:val="008525B2"/>
    <w:rsid w:val="00852834"/>
    <w:rsid w:val="00852C49"/>
    <w:rsid w:val="00853935"/>
    <w:rsid w:val="00853BCC"/>
    <w:rsid w:val="008540E4"/>
    <w:rsid w:val="00854128"/>
    <w:rsid w:val="008616E2"/>
    <w:rsid w:val="0086195B"/>
    <w:rsid w:val="008622DC"/>
    <w:rsid w:val="00863CE9"/>
    <w:rsid w:val="0086491F"/>
    <w:rsid w:val="00865727"/>
    <w:rsid w:val="008659C6"/>
    <w:rsid w:val="008661F9"/>
    <w:rsid w:val="00866F8E"/>
    <w:rsid w:val="00867AFB"/>
    <w:rsid w:val="0087023C"/>
    <w:rsid w:val="00870DF5"/>
    <w:rsid w:val="00872582"/>
    <w:rsid w:val="00872F3D"/>
    <w:rsid w:val="0087306A"/>
    <w:rsid w:val="008735F3"/>
    <w:rsid w:val="008739B3"/>
    <w:rsid w:val="00873E49"/>
    <w:rsid w:val="00873E61"/>
    <w:rsid w:val="008758D4"/>
    <w:rsid w:val="00876232"/>
    <w:rsid w:val="00877370"/>
    <w:rsid w:val="008778CB"/>
    <w:rsid w:val="00881B41"/>
    <w:rsid w:val="00882CEA"/>
    <w:rsid w:val="00883C68"/>
    <w:rsid w:val="00884609"/>
    <w:rsid w:val="00884CB8"/>
    <w:rsid w:val="00885343"/>
    <w:rsid w:val="00885A56"/>
    <w:rsid w:val="00886192"/>
    <w:rsid w:val="0088632A"/>
    <w:rsid w:val="00886640"/>
    <w:rsid w:val="00886F44"/>
    <w:rsid w:val="00890582"/>
    <w:rsid w:val="00890857"/>
    <w:rsid w:val="00891744"/>
    <w:rsid w:val="008943EE"/>
    <w:rsid w:val="00895782"/>
    <w:rsid w:val="00895901"/>
    <w:rsid w:val="0089600A"/>
    <w:rsid w:val="00897F55"/>
    <w:rsid w:val="008A06DC"/>
    <w:rsid w:val="008A207D"/>
    <w:rsid w:val="008A215B"/>
    <w:rsid w:val="008A238B"/>
    <w:rsid w:val="008A3156"/>
    <w:rsid w:val="008A4577"/>
    <w:rsid w:val="008A48F6"/>
    <w:rsid w:val="008A4BF7"/>
    <w:rsid w:val="008A63AF"/>
    <w:rsid w:val="008A6527"/>
    <w:rsid w:val="008A6F6B"/>
    <w:rsid w:val="008B1F14"/>
    <w:rsid w:val="008B268B"/>
    <w:rsid w:val="008B5F16"/>
    <w:rsid w:val="008B66CC"/>
    <w:rsid w:val="008B6895"/>
    <w:rsid w:val="008B695D"/>
    <w:rsid w:val="008B7077"/>
    <w:rsid w:val="008B7AA5"/>
    <w:rsid w:val="008B7BDD"/>
    <w:rsid w:val="008C16AD"/>
    <w:rsid w:val="008C246B"/>
    <w:rsid w:val="008C2B79"/>
    <w:rsid w:val="008C2C9D"/>
    <w:rsid w:val="008C32C4"/>
    <w:rsid w:val="008C516C"/>
    <w:rsid w:val="008C5916"/>
    <w:rsid w:val="008C61B2"/>
    <w:rsid w:val="008C67DF"/>
    <w:rsid w:val="008D010C"/>
    <w:rsid w:val="008D078D"/>
    <w:rsid w:val="008D1133"/>
    <w:rsid w:val="008D1B00"/>
    <w:rsid w:val="008D2DF6"/>
    <w:rsid w:val="008D319D"/>
    <w:rsid w:val="008D34B7"/>
    <w:rsid w:val="008D5B8A"/>
    <w:rsid w:val="008D5F3D"/>
    <w:rsid w:val="008D6464"/>
    <w:rsid w:val="008D7DFA"/>
    <w:rsid w:val="008E5148"/>
    <w:rsid w:val="008E55A8"/>
    <w:rsid w:val="008E5E24"/>
    <w:rsid w:val="008E6469"/>
    <w:rsid w:val="008E667B"/>
    <w:rsid w:val="008E68B2"/>
    <w:rsid w:val="008F0B9F"/>
    <w:rsid w:val="008F1983"/>
    <w:rsid w:val="008F2591"/>
    <w:rsid w:val="008F412A"/>
    <w:rsid w:val="008F65DB"/>
    <w:rsid w:val="008F670C"/>
    <w:rsid w:val="008F6C56"/>
    <w:rsid w:val="008F795B"/>
    <w:rsid w:val="0090168A"/>
    <w:rsid w:val="009030FD"/>
    <w:rsid w:val="00904544"/>
    <w:rsid w:val="009077F2"/>
    <w:rsid w:val="00910520"/>
    <w:rsid w:val="0091091E"/>
    <w:rsid w:val="00910FB2"/>
    <w:rsid w:val="00911D3B"/>
    <w:rsid w:val="009122F7"/>
    <w:rsid w:val="009124FA"/>
    <w:rsid w:val="00912E7D"/>
    <w:rsid w:val="00913353"/>
    <w:rsid w:val="00914622"/>
    <w:rsid w:val="009161CA"/>
    <w:rsid w:val="00920712"/>
    <w:rsid w:val="009266E3"/>
    <w:rsid w:val="009313BF"/>
    <w:rsid w:val="0093187F"/>
    <w:rsid w:val="00931F8F"/>
    <w:rsid w:val="00932418"/>
    <w:rsid w:val="00932CC9"/>
    <w:rsid w:val="0093443D"/>
    <w:rsid w:val="0093455D"/>
    <w:rsid w:val="00935F2D"/>
    <w:rsid w:val="00936CD4"/>
    <w:rsid w:val="00936DDD"/>
    <w:rsid w:val="00937D39"/>
    <w:rsid w:val="00942A6C"/>
    <w:rsid w:val="00942D44"/>
    <w:rsid w:val="00942D7F"/>
    <w:rsid w:val="00943209"/>
    <w:rsid w:val="0094497F"/>
    <w:rsid w:val="00944A3A"/>
    <w:rsid w:val="00945EE0"/>
    <w:rsid w:val="0094724A"/>
    <w:rsid w:val="00947F22"/>
    <w:rsid w:val="00950C0F"/>
    <w:rsid w:val="009522A8"/>
    <w:rsid w:val="00953F2F"/>
    <w:rsid w:val="009544FC"/>
    <w:rsid w:val="009559B3"/>
    <w:rsid w:val="00956C6D"/>
    <w:rsid w:val="00956FBD"/>
    <w:rsid w:val="00964964"/>
    <w:rsid w:val="00965D39"/>
    <w:rsid w:val="009708E4"/>
    <w:rsid w:val="00970979"/>
    <w:rsid w:val="00971385"/>
    <w:rsid w:val="0097197A"/>
    <w:rsid w:val="00972656"/>
    <w:rsid w:val="0097302C"/>
    <w:rsid w:val="009735F2"/>
    <w:rsid w:val="00973D13"/>
    <w:rsid w:val="0097486B"/>
    <w:rsid w:val="00980C89"/>
    <w:rsid w:val="00981A42"/>
    <w:rsid w:val="00981FEE"/>
    <w:rsid w:val="00984745"/>
    <w:rsid w:val="0098518B"/>
    <w:rsid w:val="00987578"/>
    <w:rsid w:val="0098762B"/>
    <w:rsid w:val="009903BE"/>
    <w:rsid w:val="0099145F"/>
    <w:rsid w:val="0099208B"/>
    <w:rsid w:val="00992AE4"/>
    <w:rsid w:val="00992BBE"/>
    <w:rsid w:val="00992C71"/>
    <w:rsid w:val="00994281"/>
    <w:rsid w:val="00994364"/>
    <w:rsid w:val="00994758"/>
    <w:rsid w:val="00995442"/>
    <w:rsid w:val="00995B39"/>
    <w:rsid w:val="00995B69"/>
    <w:rsid w:val="00995D76"/>
    <w:rsid w:val="00997232"/>
    <w:rsid w:val="009A2439"/>
    <w:rsid w:val="009A27D3"/>
    <w:rsid w:val="009A2B5E"/>
    <w:rsid w:val="009A3E6D"/>
    <w:rsid w:val="009A5B20"/>
    <w:rsid w:val="009A7A13"/>
    <w:rsid w:val="009B00F9"/>
    <w:rsid w:val="009B0491"/>
    <w:rsid w:val="009B0544"/>
    <w:rsid w:val="009B0699"/>
    <w:rsid w:val="009B0A37"/>
    <w:rsid w:val="009B1186"/>
    <w:rsid w:val="009B3BF7"/>
    <w:rsid w:val="009B5CD9"/>
    <w:rsid w:val="009B7686"/>
    <w:rsid w:val="009C0BE3"/>
    <w:rsid w:val="009C1A82"/>
    <w:rsid w:val="009C2D6B"/>
    <w:rsid w:val="009C3A56"/>
    <w:rsid w:val="009C4109"/>
    <w:rsid w:val="009C4259"/>
    <w:rsid w:val="009C4ECC"/>
    <w:rsid w:val="009C6B78"/>
    <w:rsid w:val="009C790C"/>
    <w:rsid w:val="009C7D65"/>
    <w:rsid w:val="009D0026"/>
    <w:rsid w:val="009D12D8"/>
    <w:rsid w:val="009D254C"/>
    <w:rsid w:val="009D65BC"/>
    <w:rsid w:val="009D6F6C"/>
    <w:rsid w:val="009E0BB2"/>
    <w:rsid w:val="009E1060"/>
    <w:rsid w:val="009E13B0"/>
    <w:rsid w:val="009E2D1A"/>
    <w:rsid w:val="009E307D"/>
    <w:rsid w:val="009E41D1"/>
    <w:rsid w:val="009E4735"/>
    <w:rsid w:val="009E56EB"/>
    <w:rsid w:val="009E65FA"/>
    <w:rsid w:val="009E7276"/>
    <w:rsid w:val="009E7C74"/>
    <w:rsid w:val="009E7D4A"/>
    <w:rsid w:val="009F0DD9"/>
    <w:rsid w:val="009F3CCC"/>
    <w:rsid w:val="009F4273"/>
    <w:rsid w:val="009F4A7F"/>
    <w:rsid w:val="009F692B"/>
    <w:rsid w:val="009F7C83"/>
    <w:rsid w:val="00A00D89"/>
    <w:rsid w:val="00A00FF9"/>
    <w:rsid w:val="00A01B77"/>
    <w:rsid w:val="00A02BC1"/>
    <w:rsid w:val="00A032AD"/>
    <w:rsid w:val="00A0396C"/>
    <w:rsid w:val="00A046B5"/>
    <w:rsid w:val="00A05357"/>
    <w:rsid w:val="00A05663"/>
    <w:rsid w:val="00A05D1C"/>
    <w:rsid w:val="00A109F1"/>
    <w:rsid w:val="00A10CD8"/>
    <w:rsid w:val="00A13C67"/>
    <w:rsid w:val="00A14839"/>
    <w:rsid w:val="00A15529"/>
    <w:rsid w:val="00A15F8C"/>
    <w:rsid w:val="00A16105"/>
    <w:rsid w:val="00A16276"/>
    <w:rsid w:val="00A164F5"/>
    <w:rsid w:val="00A17A6B"/>
    <w:rsid w:val="00A17FDC"/>
    <w:rsid w:val="00A2007A"/>
    <w:rsid w:val="00A225A9"/>
    <w:rsid w:val="00A22AA7"/>
    <w:rsid w:val="00A23104"/>
    <w:rsid w:val="00A23A77"/>
    <w:rsid w:val="00A241AD"/>
    <w:rsid w:val="00A24E92"/>
    <w:rsid w:val="00A25A32"/>
    <w:rsid w:val="00A26321"/>
    <w:rsid w:val="00A2646F"/>
    <w:rsid w:val="00A265CE"/>
    <w:rsid w:val="00A26972"/>
    <w:rsid w:val="00A26AE0"/>
    <w:rsid w:val="00A26BA8"/>
    <w:rsid w:val="00A2746F"/>
    <w:rsid w:val="00A30319"/>
    <w:rsid w:val="00A30E46"/>
    <w:rsid w:val="00A318A1"/>
    <w:rsid w:val="00A32CC4"/>
    <w:rsid w:val="00A37464"/>
    <w:rsid w:val="00A409A8"/>
    <w:rsid w:val="00A43605"/>
    <w:rsid w:val="00A44205"/>
    <w:rsid w:val="00A4427A"/>
    <w:rsid w:val="00A458DD"/>
    <w:rsid w:val="00A45922"/>
    <w:rsid w:val="00A459F5"/>
    <w:rsid w:val="00A45A76"/>
    <w:rsid w:val="00A46520"/>
    <w:rsid w:val="00A4754A"/>
    <w:rsid w:val="00A53453"/>
    <w:rsid w:val="00A54B61"/>
    <w:rsid w:val="00A559A8"/>
    <w:rsid w:val="00A55E81"/>
    <w:rsid w:val="00A56AE3"/>
    <w:rsid w:val="00A57128"/>
    <w:rsid w:val="00A62E30"/>
    <w:rsid w:val="00A630CA"/>
    <w:rsid w:val="00A63A6D"/>
    <w:rsid w:val="00A66023"/>
    <w:rsid w:val="00A67EFC"/>
    <w:rsid w:val="00A72715"/>
    <w:rsid w:val="00A74772"/>
    <w:rsid w:val="00A806D0"/>
    <w:rsid w:val="00A813D2"/>
    <w:rsid w:val="00A81DC4"/>
    <w:rsid w:val="00A82DF2"/>
    <w:rsid w:val="00A83234"/>
    <w:rsid w:val="00A84455"/>
    <w:rsid w:val="00A8490C"/>
    <w:rsid w:val="00A8491A"/>
    <w:rsid w:val="00A86387"/>
    <w:rsid w:val="00A905DA"/>
    <w:rsid w:val="00A9201E"/>
    <w:rsid w:val="00A956EC"/>
    <w:rsid w:val="00A96AF4"/>
    <w:rsid w:val="00A97531"/>
    <w:rsid w:val="00A976F9"/>
    <w:rsid w:val="00AA01E0"/>
    <w:rsid w:val="00AA064D"/>
    <w:rsid w:val="00AA20BC"/>
    <w:rsid w:val="00AA7822"/>
    <w:rsid w:val="00AB0228"/>
    <w:rsid w:val="00AB0ABA"/>
    <w:rsid w:val="00AB1523"/>
    <w:rsid w:val="00AB1839"/>
    <w:rsid w:val="00AB2BEE"/>
    <w:rsid w:val="00AB2C48"/>
    <w:rsid w:val="00AB3F07"/>
    <w:rsid w:val="00AB406A"/>
    <w:rsid w:val="00AB4C84"/>
    <w:rsid w:val="00AC0542"/>
    <w:rsid w:val="00AC1311"/>
    <w:rsid w:val="00AC58A1"/>
    <w:rsid w:val="00AC5C91"/>
    <w:rsid w:val="00AC6966"/>
    <w:rsid w:val="00AC7977"/>
    <w:rsid w:val="00AC79E8"/>
    <w:rsid w:val="00AD0DC7"/>
    <w:rsid w:val="00AD14D2"/>
    <w:rsid w:val="00AD16A9"/>
    <w:rsid w:val="00AD20FC"/>
    <w:rsid w:val="00AD29FD"/>
    <w:rsid w:val="00AD311B"/>
    <w:rsid w:val="00AD37B1"/>
    <w:rsid w:val="00AD615B"/>
    <w:rsid w:val="00AD64D6"/>
    <w:rsid w:val="00AD70CD"/>
    <w:rsid w:val="00AD74E8"/>
    <w:rsid w:val="00AE0476"/>
    <w:rsid w:val="00AE0B5E"/>
    <w:rsid w:val="00AE0ED4"/>
    <w:rsid w:val="00AE1ED5"/>
    <w:rsid w:val="00AE2292"/>
    <w:rsid w:val="00AE2FF5"/>
    <w:rsid w:val="00AE306E"/>
    <w:rsid w:val="00AE41E4"/>
    <w:rsid w:val="00AE4623"/>
    <w:rsid w:val="00AE5FE3"/>
    <w:rsid w:val="00AF3A1D"/>
    <w:rsid w:val="00AF3B31"/>
    <w:rsid w:val="00AF4A91"/>
    <w:rsid w:val="00AF4CD2"/>
    <w:rsid w:val="00AF4FB8"/>
    <w:rsid w:val="00AF643B"/>
    <w:rsid w:val="00AF64F2"/>
    <w:rsid w:val="00AF64FE"/>
    <w:rsid w:val="00AF6F66"/>
    <w:rsid w:val="00B0016A"/>
    <w:rsid w:val="00B008E1"/>
    <w:rsid w:val="00B00C6F"/>
    <w:rsid w:val="00B0248F"/>
    <w:rsid w:val="00B02CE6"/>
    <w:rsid w:val="00B0333B"/>
    <w:rsid w:val="00B03A10"/>
    <w:rsid w:val="00B03DA1"/>
    <w:rsid w:val="00B0426C"/>
    <w:rsid w:val="00B04AD3"/>
    <w:rsid w:val="00B05019"/>
    <w:rsid w:val="00B054EC"/>
    <w:rsid w:val="00B05560"/>
    <w:rsid w:val="00B0573F"/>
    <w:rsid w:val="00B05DF9"/>
    <w:rsid w:val="00B12215"/>
    <w:rsid w:val="00B1229D"/>
    <w:rsid w:val="00B13B2C"/>
    <w:rsid w:val="00B14298"/>
    <w:rsid w:val="00B14448"/>
    <w:rsid w:val="00B15DF1"/>
    <w:rsid w:val="00B167AC"/>
    <w:rsid w:val="00B16D5E"/>
    <w:rsid w:val="00B17ABA"/>
    <w:rsid w:val="00B17D7B"/>
    <w:rsid w:val="00B17E15"/>
    <w:rsid w:val="00B20A94"/>
    <w:rsid w:val="00B22AC7"/>
    <w:rsid w:val="00B22C5E"/>
    <w:rsid w:val="00B25790"/>
    <w:rsid w:val="00B26D21"/>
    <w:rsid w:val="00B26D29"/>
    <w:rsid w:val="00B305AC"/>
    <w:rsid w:val="00B31672"/>
    <w:rsid w:val="00B32EDD"/>
    <w:rsid w:val="00B330E1"/>
    <w:rsid w:val="00B33B4F"/>
    <w:rsid w:val="00B3488D"/>
    <w:rsid w:val="00B34CEB"/>
    <w:rsid w:val="00B35698"/>
    <w:rsid w:val="00B36351"/>
    <w:rsid w:val="00B363EA"/>
    <w:rsid w:val="00B364C3"/>
    <w:rsid w:val="00B365E3"/>
    <w:rsid w:val="00B36A81"/>
    <w:rsid w:val="00B36C80"/>
    <w:rsid w:val="00B37EB9"/>
    <w:rsid w:val="00B4178B"/>
    <w:rsid w:val="00B43138"/>
    <w:rsid w:val="00B43926"/>
    <w:rsid w:val="00B43FA6"/>
    <w:rsid w:val="00B4414B"/>
    <w:rsid w:val="00B44AF3"/>
    <w:rsid w:val="00B45A85"/>
    <w:rsid w:val="00B45B4A"/>
    <w:rsid w:val="00B47596"/>
    <w:rsid w:val="00B479B2"/>
    <w:rsid w:val="00B505D0"/>
    <w:rsid w:val="00B5216C"/>
    <w:rsid w:val="00B53134"/>
    <w:rsid w:val="00B534E0"/>
    <w:rsid w:val="00B56746"/>
    <w:rsid w:val="00B57E10"/>
    <w:rsid w:val="00B6171B"/>
    <w:rsid w:val="00B63E32"/>
    <w:rsid w:val="00B644A0"/>
    <w:rsid w:val="00B64CFB"/>
    <w:rsid w:val="00B650F0"/>
    <w:rsid w:val="00B6770F"/>
    <w:rsid w:val="00B70BED"/>
    <w:rsid w:val="00B72317"/>
    <w:rsid w:val="00B72F05"/>
    <w:rsid w:val="00B73747"/>
    <w:rsid w:val="00B73FCE"/>
    <w:rsid w:val="00B74462"/>
    <w:rsid w:val="00B759BB"/>
    <w:rsid w:val="00B76153"/>
    <w:rsid w:val="00B776DF"/>
    <w:rsid w:val="00B802B7"/>
    <w:rsid w:val="00B80560"/>
    <w:rsid w:val="00B80A95"/>
    <w:rsid w:val="00B80B9F"/>
    <w:rsid w:val="00B828D3"/>
    <w:rsid w:val="00B8433A"/>
    <w:rsid w:val="00B84AE6"/>
    <w:rsid w:val="00B867B7"/>
    <w:rsid w:val="00B86968"/>
    <w:rsid w:val="00B87380"/>
    <w:rsid w:val="00B8795B"/>
    <w:rsid w:val="00B9173C"/>
    <w:rsid w:val="00B93B72"/>
    <w:rsid w:val="00B9489C"/>
    <w:rsid w:val="00B94ABC"/>
    <w:rsid w:val="00B96C68"/>
    <w:rsid w:val="00B97A33"/>
    <w:rsid w:val="00BA0894"/>
    <w:rsid w:val="00BA1458"/>
    <w:rsid w:val="00BA4AA7"/>
    <w:rsid w:val="00BA5193"/>
    <w:rsid w:val="00BA64F8"/>
    <w:rsid w:val="00BA69F1"/>
    <w:rsid w:val="00BA7EC0"/>
    <w:rsid w:val="00BB0029"/>
    <w:rsid w:val="00BB1E78"/>
    <w:rsid w:val="00BB251D"/>
    <w:rsid w:val="00BB272B"/>
    <w:rsid w:val="00BB28A1"/>
    <w:rsid w:val="00BB330F"/>
    <w:rsid w:val="00BB3311"/>
    <w:rsid w:val="00BB39F4"/>
    <w:rsid w:val="00BB4DA0"/>
    <w:rsid w:val="00BB7490"/>
    <w:rsid w:val="00BC2366"/>
    <w:rsid w:val="00BC2CE8"/>
    <w:rsid w:val="00BC30D5"/>
    <w:rsid w:val="00BC55AD"/>
    <w:rsid w:val="00BC57C8"/>
    <w:rsid w:val="00BC6D76"/>
    <w:rsid w:val="00BC7CF8"/>
    <w:rsid w:val="00BD0BF9"/>
    <w:rsid w:val="00BD1356"/>
    <w:rsid w:val="00BD4359"/>
    <w:rsid w:val="00BD4D32"/>
    <w:rsid w:val="00BD599B"/>
    <w:rsid w:val="00BD6840"/>
    <w:rsid w:val="00BD7048"/>
    <w:rsid w:val="00BD7EFD"/>
    <w:rsid w:val="00BE3457"/>
    <w:rsid w:val="00BE5CF7"/>
    <w:rsid w:val="00BE6C06"/>
    <w:rsid w:val="00BE6DCB"/>
    <w:rsid w:val="00BF320F"/>
    <w:rsid w:val="00BF33BC"/>
    <w:rsid w:val="00BF3E6B"/>
    <w:rsid w:val="00BF4A68"/>
    <w:rsid w:val="00BF6196"/>
    <w:rsid w:val="00BF7884"/>
    <w:rsid w:val="00C008D9"/>
    <w:rsid w:val="00C02705"/>
    <w:rsid w:val="00C028AC"/>
    <w:rsid w:val="00C02CE4"/>
    <w:rsid w:val="00C02D8F"/>
    <w:rsid w:val="00C05D9C"/>
    <w:rsid w:val="00C0605C"/>
    <w:rsid w:val="00C06603"/>
    <w:rsid w:val="00C072F8"/>
    <w:rsid w:val="00C07758"/>
    <w:rsid w:val="00C108E6"/>
    <w:rsid w:val="00C11341"/>
    <w:rsid w:val="00C11A85"/>
    <w:rsid w:val="00C13EAC"/>
    <w:rsid w:val="00C14AA9"/>
    <w:rsid w:val="00C16F9B"/>
    <w:rsid w:val="00C174DC"/>
    <w:rsid w:val="00C2083C"/>
    <w:rsid w:val="00C21502"/>
    <w:rsid w:val="00C2232D"/>
    <w:rsid w:val="00C23488"/>
    <w:rsid w:val="00C24791"/>
    <w:rsid w:val="00C272AB"/>
    <w:rsid w:val="00C2791E"/>
    <w:rsid w:val="00C3000F"/>
    <w:rsid w:val="00C31BDA"/>
    <w:rsid w:val="00C33DC5"/>
    <w:rsid w:val="00C347C7"/>
    <w:rsid w:val="00C353FC"/>
    <w:rsid w:val="00C35CC6"/>
    <w:rsid w:val="00C36AC0"/>
    <w:rsid w:val="00C3782C"/>
    <w:rsid w:val="00C37931"/>
    <w:rsid w:val="00C40557"/>
    <w:rsid w:val="00C40609"/>
    <w:rsid w:val="00C417DA"/>
    <w:rsid w:val="00C41884"/>
    <w:rsid w:val="00C4219B"/>
    <w:rsid w:val="00C44E43"/>
    <w:rsid w:val="00C477B8"/>
    <w:rsid w:val="00C50CFD"/>
    <w:rsid w:val="00C50F1E"/>
    <w:rsid w:val="00C51834"/>
    <w:rsid w:val="00C52215"/>
    <w:rsid w:val="00C53EA3"/>
    <w:rsid w:val="00C54953"/>
    <w:rsid w:val="00C56C38"/>
    <w:rsid w:val="00C61BB6"/>
    <w:rsid w:val="00C62189"/>
    <w:rsid w:val="00C62240"/>
    <w:rsid w:val="00C63458"/>
    <w:rsid w:val="00C6491D"/>
    <w:rsid w:val="00C6491E"/>
    <w:rsid w:val="00C65490"/>
    <w:rsid w:val="00C65BBC"/>
    <w:rsid w:val="00C65BCD"/>
    <w:rsid w:val="00C65BFA"/>
    <w:rsid w:val="00C70918"/>
    <w:rsid w:val="00C738C9"/>
    <w:rsid w:val="00C74010"/>
    <w:rsid w:val="00C748BD"/>
    <w:rsid w:val="00C7786A"/>
    <w:rsid w:val="00C77E74"/>
    <w:rsid w:val="00C81500"/>
    <w:rsid w:val="00C8269A"/>
    <w:rsid w:val="00C84125"/>
    <w:rsid w:val="00C85735"/>
    <w:rsid w:val="00C86E7D"/>
    <w:rsid w:val="00C905DD"/>
    <w:rsid w:val="00C94C91"/>
    <w:rsid w:val="00C97EE2"/>
    <w:rsid w:val="00CA005E"/>
    <w:rsid w:val="00CA0456"/>
    <w:rsid w:val="00CA0DC5"/>
    <w:rsid w:val="00CA2170"/>
    <w:rsid w:val="00CA2493"/>
    <w:rsid w:val="00CA2D8E"/>
    <w:rsid w:val="00CA6894"/>
    <w:rsid w:val="00CB06DF"/>
    <w:rsid w:val="00CB160E"/>
    <w:rsid w:val="00CB1EFC"/>
    <w:rsid w:val="00CB3411"/>
    <w:rsid w:val="00CB3B11"/>
    <w:rsid w:val="00CB5CA9"/>
    <w:rsid w:val="00CB69C2"/>
    <w:rsid w:val="00CC05C3"/>
    <w:rsid w:val="00CC277A"/>
    <w:rsid w:val="00CC46E2"/>
    <w:rsid w:val="00CC52F9"/>
    <w:rsid w:val="00CC6A0D"/>
    <w:rsid w:val="00CC7BCA"/>
    <w:rsid w:val="00CD250E"/>
    <w:rsid w:val="00CD2E8B"/>
    <w:rsid w:val="00CD328F"/>
    <w:rsid w:val="00CD3DC4"/>
    <w:rsid w:val="00CD3F00"/>
    <w:rsid w:val="00CD40FC"/>
    <w:rsid w:val="00CD5A96"/>
    <w:rsid w:val="00CD6724"/>
    <w:rsid w:val="00CD79D9"/>
    <w:rsid w:val="00CD7AAD"/>
    <w:rsid w:val="00CE06D7"/>
    <w:rsid w:val="00CE0E72"/>
    <w:rsid w:val="00CE0ED8"/>
    <w:rsid w:val="00CE3C1F"/>
    <w:rsid w:val="00CE5F3E"/>
    <w:rsid w:val="00CE72A1"/>
    <w:rsid w:val="00CF05C9"/>
    <w:rsid w:val="00CF205B"/>
    <w:rsid w:val="00CF2F4A"/>
    <w:rsid w:val="00CF4110"/>
    <w:rsid w:val="00D047EB"/>
    <w:rsid w:val="00D05823"/>
    <w:rsid w:val="00D0636C"/>
    <w:rsid w:val="00D06406"/>
    <w:rsid w:val="00D0734F"/>
    <w:rsid w:val="00D07C89"/>
    <w:rsid w:val="00D13990"/>
    <w:rsid w:val="00D13E86"/>
    <w:rsid w:val="00D154DB"/>
    <w:rsid w:val="00D205E2"/>
    <w:rsid w:val="00D25D71"/>
    <w:rsid w:val="00D25DA2"/>
    <w:rsid w:val="00D26F4E"/>
    <w:rsid w:val="00D30195"/>
    <w:rsid w:val="00D3121A"/>
    <w:rsid w:val="00D321E4"/>
    <w:rsid w:val="00D326DE"/>
    <w:rsid w:val="00D3486C"/>
    <w:rsid w:val="00D365AC"/>
    <w:rsid w:val="00D37465"/>
    <w:rsid w:val="00D41929"/>
    <w:rsid w:val="00D41F0A"/>
    <w:rsid w:val="00D430BC"/>
    <w:rsid w:val="00D445DE"/>
    <w:rsid w:val="00D44822"/>
    <w:rsid w:val="00D44D45"/>
    <w:rsid w:val="00D46CA5"/>
    <w:rsid w:val="00D47ACB"/>
    <w:rsid w:val="00D55442"/>
    <w:rsid w:val="00D55752"/>
    <w:rsid w:val="00D56471"/>
    <w:rsid w:val="00D56D8A"/>
    <w:rsid w:val="00D6350B"/>
    <w:rsid w:val="00D64565"/>
    <w:rsid w:val="00D65D71"/>
    <w:rsid w:val="00D670B1"/>
    <w:rsid w:val="00D67184"/>
    <w:rsid w:val="00D67ECC"/>
    <w:rsid w:val="00D70266"/>
    <w:rsid w:val="00D71035"/>
    <w:rsid w:val="00D71CA3"/>
    <w:rsid w:val="00D71E62"/>
    <w:rsid w:val="00D73AAD"/>
    <w:rsid w:val="00D74D04"/>
    <w:rsid w:val="00D77321"/>
    <w:rsid w:val="00D77DED"/>
    <w:rsid w:val="00D77F07"/>
    <w:rsid w:val="00D8182A"/>
    <w:rsid w:val="00D8306B"/>
    <w:rsid w:val="00D915D5"/>
    <w:rsid w:val="00D9229B"/>
    <w:rsid w:val="00D9301C"/>
    <w:rsid w:val="00D94732"/>
    <w:rsid w:val="00D96E7E"/>
    <w:rsid w:val="00D97366"/>
    <w:rsid w:val="00DA18A2"/>
    <w:rsid w:val="00DA6481"/>
    <w:rsid w:val="00DA68C0"/>
    <w:rsid w:val="00DA6B0B"/>
    <w:rsid w:val="00DB1BB8"/>
    <w:rsid w:val="00DB47AA"/>
    <w:rsid w:val="00DC07C8"/>
    <w:rsid w:val="00DC0AEC"/>
    <w:rsid w:val="00DC12ED"/>
    <w:rsid w:val="00DC2918"/>
    <w:rsid w:val="00DC5E0D"/>
    <w:rsid w:val="00DC604D"/>
    <w:rsid w:val="00DC680A"/>
    <w:rsid w:val="00DC6E5A"/>
    <w:rsid w:val="00DC6FFE"/>
    <w:rsid w:val="00DC7333"/>
    <w:rsid w:val="00DC76F8"/>
    <w:rsid w:val="00DD102D"/>
    <w:rsid w:val="00DD519A"/>
    <w:rsid w:val="00DD6F16"/>
    <w:rsid w:val="00DD7667"/>
    <w:rsid w:val="00DE0E36"/>
    <w:rsid w:val="00DE2E93"/>
    <w:rsid w:val="00DE312A"/>
    <w:rsid w:val="00DE5102"/>
    <w:rsid w:val="00DE6D4C"/>
    <w:rsid w:val="00DE7C00"/>
    <w:rsid w:val="00DF02DF"/>
    <w:rsid w:val="00DF07DF"/>
    <w:rsid w:val="00DF1970"/>
    <w:rsid w:val="00DF1F66"/>
    <w:rsid w:val="00DF2FF4"/>
    <w:rsid w:val="00DF4249"/>
    <w:rsid w:val="00DF4304"/>
    <w:rsid w:val="00DF5294"/>
    <w:rsid w:val="00DF554D"/>
    <w:rsid w:val="00DF5FF8"/>
    <w:rsid w:val="00DF7384"/>
    <w:rsid w:val="00DF76FB"/>
    <w:rsid w:val="00E020F7"/>
    <w:rsid w:val="00E02928"/>
    <w:rsid w:val="00E04534"/>
    <w:rsid w:val="00E048EA"/>
    <w:rsid w:val="00E058EE"/>
    <w:rsid w:val="00E0779F"/>
    <w:rsid w:val="00E105B9"/>
    <w:rsid w:val="00E1096C"/>
    <w:rsid w:val="00E1205D"/>
    <w:rsid w:val="00E133BD"/>
    <w:rsid w:val="00E135E7"/>
    <w:rsid w:val="00E14A0B"/>
    <w:rsid w:val="00E16655"/>
    <w:rsid w:val="00E16696"/>
    <w:rsid w:val="00E167BD"/>
    <w:rsid w:val="00E169D5"/>
    <w:rsid w:val="00E16D18"/>
    <w:rsid w:val="00E172D6"/>
    <w:rsid w:val="00E2142F"/>
    <w:rsid w:val="00E227AD"/>
    <w:rsid w:val="00E23D42"/>
    <w:rsid w:val="00E24A53"/>
    <w:rsid w:val="00E25A02"/>
    <w:rsid w:val="00E27D22"/>
    <w:rsid w:val="00E30218"/>
    <w:rsid w:val="00E3148D"/>
    <w:rsid w:val="00E328A5"/>
    <w:rsid w:val="00E32AD3"/>
    <w:rsid w:val="00E34F33"/>
    <w:rsid w:val="00E37E05"/>
    <w:rsid w:val="00E40801"/>
    <w:rsid w:val="00E40AA5"/>
    <w:rsid w:val="00E40B4A"/>
    <w:rsid w:val="00E44694"/>
    <w:rsid w:val="00E47C89"/>
    <w:rsid w:val="00E51814"/>
    <w:rsid w:val="00E54FF1"/>
    <w:rsid w:val="00E55714"/>
    <w:rsid w:val="00E5652D"/>
    <w:rsid w:val="00E57EF7"/>
    <w:rsid w:val="00E61EFB"/>
    <w:rsid w:val="00E626FD"/>
    <w:rsid w:val="00E63094"/>
    <w:rsid w:val="00E646DF"/>
    <w:rsid w:val="00E6498F"/>
    <w:rsid w:val="00E650B2"/>
    <w:rsid w:val="00E67824"/>
    <w:rsid w:val="00E70D18"/>
    <w:rsid w:val="00E7262D"/>
    <w:rsid w:val="00E758D4"/>
    <w:rsid w:val="00E75910"/>
    <w:rsid w:val="00E75CE0"/>
    <w:rsid w:val="00E76098"/>
    <w:rsid w:val="00E7702B"/>
    <w:rsid w:val="00E80CEA"/>
    <w:rsid w:val="00E81D65"/>
    <w:rsid w:val="00E824C8"/>
    <w:rsid w:val="00E829FA"/>
    <w:rsid w:val="00E83D86"/>
    <w:rsid w:val="00E8472E"/>
    <w:rsid w:val="00E84B3C"/>
    <w:rsid w:val="00E84F71"/>
    <w:rsid w:val="00E85E9F"/>
    <w:rsid w:val="00E87034"/>
    <w:rsid w:val="00E8725D"/>
    <w:rsid w:val="00E910EA"/>
    <w:rsid w:val="00E92AB7"/>
    <w:rsid w:val="00E9504A"/>
    <w:rsid w:val="00E958F7"/>
    <w:rsid w:val="00E96B8E"/>
    <w:rsid w:val="00E97242"/>
    <w:rsid w:val="00E97ABC"/>
    <w:rsid w:val="00EA04A2"/>
    <w:rsid w:val="00EA0FE0"/>
    <w:rsid w:val="00EA1BF7"/>
    <w:rsid w:val="00EA21D1"/>
    <w:rsid w:val="00EA2B8B"/>
    <w:rsid w:val="00EA3238"/>
    <w:rsid w:val="00EA3B2B"/>
    <w:rsid w:val="00EA4F24"/>
    <w:rsid w:val="00EA5DC7"/>
    <w:rsid w:val="00EA5F20"/>
    <w:rsid w:val="00EA6565"/>
    <w:rsid w:val="00EA7B10"/>
    <w:rsid w:val="00EB02F1"/>
    <w:rsid w:val="00EB077C"/>
    <w:rsid w:val="00EB2289"/>
    <w:rsid w:val="00EB2481"/>
    <w:rsid w:val="00EB2BDF"/>
    <w:rsid w:val="00EB3197"/>
    <w:rsid w:val="00EB3999"/>
    <w:rsid w:val="00EB3D52"/>
    <w:rsid w:val="00EB59A8"/>
    <w:rsid w:val="00EB5D55"/>
    <w:rsid w:val="00EB649A"/>
    <w:rsid w:val="00EC1531"/>
    <w:rsid w:val="00EC6A16"/>
    <w:rsid w:val="00EC78E0"/>
    <w:rsid w:val="00EC7C28"/>
    <w:rsid w:val="00ED0720"/>
    <w:rsid w:val="00ED3347"/>
    <w:rsid w:val="00ED33BC"/>
    <w:rsid w:val="00ED3969"/>
    <w:rsid w:val="00ED3D42"/>
    <w:rsid w:val="00ED524F"/>
    <w:rsid w:val="00ED6241"/>
    <w:rsid w:val="00ED78A6"/>
    <w:rsid w:val="00ED7CFA"/>
    <w:rsid w:val="00EE2156"/>
    <w:rsid w:val="00EE2BAF"/>
    <w:rsid w:val="00EE3330"/>
    <w:rsid w:val="00EE6738"/>
    <w:rsid w:val="00EE6A04"/>
    <w:rsid w:val="00EF0292"/>
    <w:rsid w:val="00EF0354"/>
    <w:rsid w:val="00EF1135"/>
    <w:rsid w:val="00EF165B"/>
    <w:rsid w:val="00EF1CEF"/>
    <w:rsid w:val="00EF5574"/>
    <w:rsid w:val="00EF59CA"/>
    <w:rsid w:val="00EF791E"/>
    <w:rsid w:val="00EF7C56"/>
    <w:rsid w:val="00F00AC7"/>
    <w:rsid w:val="00F013B4"/>
    <w:rsid w:val="00F01A3D"/>
    <w:rsid w:val="00F02CB2"/>
    <w:rsid w:val="00F02DE9"/>
    <w:rsid w:val="00F030D9"/>
    <w:rsid w:val="00F03789"/>
    <w:rsid w:val="00F05623"/>
    <w:rsid w:val="00F11392"/>
    <w:rsid w:val="00F1200C"/>
    <w:rsid w:val="00F128A2"/>
    <w:rsid w:val="00F1437E"/>
    <w:rsid w:val="00F1564A"/>
    <w:rsid w:val="00F1576A"/>
    <w:rsid w:val="00F15803"/>
    <w:rsid w:val="00F15A7C"/>
    <w:rsid w:val="00F23318"/>
    <w:rsid w:val="00F23B56"/>
    <w:rsid w:val="00F24D0C"/>
    <w:rsid w:val="00F259B3"/>
    <w:rsid w:val="00F260C6"/>
    <w:rsid w:val="00F311F0"/>
    <w:rsid w:val="00F326C5"/>
    <w:rsid w:val="00F350AF"/>
    <w:rsid w:val="00F35216"/>
    <w:rsid w:val="00F379EE"/>
    <w:rsid w:val="00F403BA"/>
    <w:rsid w:val="00F42FE9"/>
    <w:rsid w:val="00F442DB"/>
    <w:rsid w:val="00F46D98"/>
    <w:rsid w:val="00F47DF5"/>
    <w:rsid w:val="00F500D2"/>
    <w:rsid w:val="00F50395"/>
    <w:rsid w:val="00F51CDF"/>
    <w:rsid w:val="00F5203A"/>
    <w:rsid w:val="00F5317C"/>
    <w:rsid w:val="00F533FE"/>
    <w:rsid w:val="00F537C8"/>
    <w:rsid w:val="00F5416A"/>
    <w:rsid w:val="00F549A9"/>
    <w:rsid w:val="00F54FD5"/>
    <w:rsid w:val="00F5663D"/>
    <w:rsid w:val="00F56D77"/>
    <w:rsid w:val="00F60135"/>
    <w:rsid w:val="00F60347"/>
    <w:rsid w:val="00F613F5"/>
    <w:rsid w:val="00F6170D"/>
    <w:rsid w:val="00F65A64"/>
    <w:rsid w:val="00F66714"/>
    <w:rsid w:val="00F66B02"/>
    <w:rsid w:val="00F67FB7"/>
    <w:rsid w:val="00F70C5C"/>
    <w:rsid w:val="00F712F8"/>
    <w:rsid w:val="00F71B2D"/>
    <w:rsid w:val="00F73CB4"/>
    <w:rsid w:val="00F75189"/>
    <w:rsid w:val="00F7573F"/>
    <w:rsid w:val="00F80106"/>
    <w:rsid w:val="00F807A8"/>
    <w:rsid w:val="00F809A5"/>
    <w:rsid w:val="00F8137A"/>
    <w:rsid w:val="00F81E9D"/>
    <w:rsid w:val="00F83B36"/>
    <w:rsid w:val="00F83C34"/>
    <w:rsid w:val="00F84A83"/>
    <w:rsid w:val="00F84F31"/>
    <w:rsid w:val="00F8697C"/>
    <w:rsid w:val="00F87571"/>
    <w:rsid w:val="00F87809"/>
    <w:rsid w:val="00F878C5"/>
    <w:rsid w:val="00F90597"/>
    <w:rsid w:val="00F919F1"/>
    <w:rsid w:val="00F91C3A"/>
    <w:rsid w:val="00F939DB"/>
    <w:rsid w:val="00F96B80"/>
    <w:rsid w:val="00F97CA4"/>
    <w:rsid w:val="00FA19BF"/>
    <w:rsid w:val="00FB07B7"/>
    <w:rsid w:val="00FB2E3C"/>
    <w:rsid w:val="00FB38E8"/>
    <w:rsid w:val="00FB3B53"/>
    <w:rsid w:val="00FB4285"/>
    <w:rsid w:val="00FB5889"/>
    <w:rsid w:val="00FB6BA6"/>
    <w:rsid w:val="00FC0E78"/>
    <w:rsid w:val="00FC3FED"/>
    <w:rsid w:val="00FC40E3"/>
    <w:rsid w:val="00FC4E53"/>
    <w:rsid w:val="00FC5105"/>
    <w:rsid w:val="00FC559E"/>
    <w:rsid w:val="00FC6946"/>
    <w:rsid w:val="00FD1220"/>
    <w:rsid w:val="00FD15E9"/>
    <w:rsid w:val="00FD2441"/>
    <w:rsid w:val="00FD290E"/>
    <w:rsid w:val="00FD3C22"/>
    <w:rsid w:val="00FD53E1"/>
    <w:rsid w:val="00FD56DD"/>
    <w:rsid w:val="00FD5B7F"/>
    <w:rsid w:val="00FD667E"/>
    <w:rsid w:val="00FD6C24"/>
    <w:rsid w:val="00FE1D6D"/>
    <w:rsid w:val="00FE294F"/>
    <w:rsid w:val="00FE2A02"/>
    <w:rsid w:val="00FE303A"/>
    <w:rsid w:val="00FE4770"/>
    <w:rsid w:val="00FE4FAD"/>
    <w:rsid w:val="00FE541B"/>
    <w:rsid w:val="00FE6003"/>
    <w:rsid w:val="00FE6940"/>
    <w:rsid w:val="00FE739F"/>
    <w:rsid w:val="00FF28C2"/>
    <w:rsid w:val="00FF3794"/>
    <w:rsid w:val="00FF408E"/>
    <w:rsid w:val="00FF46D2"/>
    <w:rsid w:val="00FF56BC"/>
    <w:rsid w:val="00FF5704"/>
    <w:rsid w:val="00FF6DDA"/>
    <w:rsid w:val="00FF73C7"/>
    <w:rsid w:val="3061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B195C"/>
  <w15:chartTrackingRefBased/>
  <w15:docId w15:val="{0A78738A-F9B8-4A1F-B6A6-958E44E7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347F"/>
    <w:pPr>
      <w:spacing w:line="276" w:lineRule="auto"/>
      <w:jc w:val="both"/>
    </w:pPr>
    <w:rPr>
      <w:rFonts w:ascii="Lucida Grande" w:hAnsi="Lucida Grande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39E1"/>
    <w:pPr>
      <w:keepNext/>
      <w:keepLines/>
      <w:spacing w:after="200"/>
      <w:outlineLvl w:val="0"/>
    </w:pPr>
    <w:rPr>
      <w:rFonts w:eastAsiaTheme="majorEastAsia" w:cstheme="majorBidi"/>
      <w:b/>
      <w:bCs/>
      <w:caps/>
      <w:color w:val="12619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4822"/>
    <w:pPr>
      <w:keepNext/>
      <w:keepLines/>
      <w:spacing w:before="40"/>
      <w:outlineLvl w:val="1"/>
    </w:pPr>
    <w:rPr>
      <w:rFonts w:ascii="Lucida Sans" w:eastAsiaTheme="majorEastAsia" w:hAnsi="Lucida Sans" w:cstheme="majorBidi"/>
      <w:b/>
      <w:bCs/>
      <w:color w:val="12619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5A02"/>
    <w:pPr>
      <w:keepNext/>
      <w:keepLines/>
      <w:spacing w:before="40"/>
      <w:outlineLvl w:val="2"/>
    </w:pPr>
    <w:rPr>
      <w:rFonts w:eastAsiaTheme="majorEastAsia" w:cstheme="majorBidi"/>
      <w:b/>
      <w:color w:val="12619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39E1"/>
    <w:rPr>
      <w:rFonts w:ascii="Lucida Grande" w:eastAsiaTheme="majorEastAsia" w:hAnsi="Lucida Grande" w:cstheme="majorBidi"/>
      <w:b/>
      <w:bCs/>
      <w:caps/>
      <w:color w:val="12619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4822"/>
    <w:rPr>
      <w:rFonts w:ascii="Lucida Sans" w:eastAsiaTheme="majorEastAsia" w:hAnsi="Lucida Sans" w:cstheme="majorBidi"/>
      <w:b/>
      <w:bCs/>
      <w:color w:val="12619F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439E1"/>
    <w:pPr>
      <w:spacing w:before="960"/>
      <w:contextualSpacing/>
    </w:pPr>
    <w:rPr>
      <w:rFonts w:ascii="Lucida Sans" w:eastAsiaTheme="majorEastAsia" w:hAnsi="Lucida Sans" w:cstheme="majorBidi"/>
      <w:b/>
      <w:bCs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39E1"/>
    <w:rPr>
      <w:rFonts w:ascii="Lucida Sans" w:eastAsiaTheme="majorEastAsia" w:hAnsi="Lucida Sans" w:cstheme="majorBidi"/>
      <w:b/>
      <w:bCs/>
      <w:color w:val="000000" w:themeColor="text1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666F53"/>
    <w:rPr>
      <w:rFonts w:ascii="Garamond" w:hAnsi="Garamond"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5A02"/>
    <w:rPr>
      <w:rFonts w:ascii="Lucida Grande" w:eastAsiaTheme="majorEastAsia" w:hAnsi="Lucida Grande" w:cstheme="majorBidi"/>
      <w:b/>
      <w:color w:val="12619F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rFonts w:ascii="Lucida Sans" w:hAnsi="Lucida Sans"/>
      <w:noProof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rFonts w:ascii="Lucida Sans" w:hAnsi="Lucida Sans"/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rFonts w:ascii="Lucida Sans" w:hAnsi="Lucida Sans"/>
      <w:noProof/>
    </w:rPr>
  </w:style>
  <w:style w:type="paragraph" w:customStyle="1" w:styleId="berschrift1Inline">
    <w:name w:val="Überschrift 1 Inline"/>
    <w:basedOn w:val="berschrift1"/>
    <w:qFormat/>
    <w:rsid w:val="008439E1"/>
    <w:pPr>
      <w:spacing w:before="240"/>
    </w:pPr>
    <w:rPr>
      <w:rFonts w:ascii="Lucida Sans" w:hAnsi="Lucida Sans"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Garamond" w:hAnsi="Garamond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8439E1"/>
    <w:pPr>
      <w:framePr w:w="5670" w:hSpace="142" w:vSpace="142" w:wrap="notBeside" w:vAnchor="text" w:hAnchor="text" w:y="1"/>
      <w:spacing w:before="240" w:after="240"/>
    </w:pPr>
    <w:rPr>
      <w:rFonts w:ascii="Garamond" w:hAnsi="Garamond" w:cs="Lucida Grande"/>
      <w:color w:val="D8117D"/>
      <w:sz w:val="2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customStyle="1" w:styleId="Stand">
    <w:name w:val="Stand"/>
    <w:basedOn w:val="Standard"/>
    <w:next w:val="Standard"/>
    <w:qFormat/>
    <w:rsid w:val="0057457D"/>
    <w:rPr>
      <w:rFonts w:ascii="Lucida Sans" w:hAnsi="Lucida Sans"/>
    </w:r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8439E1"/>
    <w:pPr>
      <w:numPr>
        <w:numId w:val="1"/>
      </w:numPr>
      <w:spacing w:before="120" w:after="120"/>
      <w:contextualSpacing/>
    </w:pPr>
    <w:rPr>
      <w:rFonts w:ascii="Lucida Sans" w:hAnsi="Lucida Sans"/>
    </w:r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uiPriority w:val="99"/>
    <w:rsid w:val="009735F2"/>
    <w:rPr>
      <w:rFonts w:ascii="Arial" w:hAnsi="Arial"/>
      <w:b/>
      <w:color w:val="003366"/>
      <w:spacing w:val="0"/>
      <w:position w:val="0"/>
      <w:sz w:val="19"/>
      <w:u w:val="single" w:color="003366"/>
      <w:effect w:val="none"/>
    </w:rPr>
  </w:style>
  <w:style w:type="paragraph" w:styleId="Textkrper2">
    <w:name w:val="Body Text 2"/>
    <w:basedOn w:val="Standard"/>
    <w:link w:val="Textkrper2Zchn"/>
    <w:semiHidden/>
    <w:rsid w:val="009735F2"/>
    <w:pPr>
      <w:spacing w:after="60" w:line="336" w:lineRule="auto"/>
    </w:pPr>
    <w:rPr>
      <w:rFonts w:ascii="Arial" w:eastAsia="Times" w:hAnsi="Arial" w:cs="Arial"/>
      <w:color w:val="auto"/>
      <w:sz w:val="19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735F2"/>
    <w:rPr>
      <w:rFonts w:ascii="Arial" w:eastAsia="Times" w:hAnsi="Arial" w:cs="Arial"/>
      <w:sz w:val="19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81B8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805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F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F14"/>
    <w:rPr>
      <w:rFonts w:ascii="Segoe UI" w:hAnsi="Segoe UI" w:cs="Segoe UI"/>
      <w:color w:val="000000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1C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1CE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1CE4"/>
    <w:rPr>
      <w:rFonts w:ascii="Lucida Grande" w:hAnsi="Lucida Grande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CE4"/>
    <w:rPr>
      <w:rFonts w:ascii="Lucida Grande" w:hAnsi="Lucida Grande"/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5A32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76C7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76C7"/>
    <w:rPr>
      <w:rFonts w:ascii="Lucida Grande" w:hAnsi="Lucida Grande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76C7"/>
    <w:rPr>
      <w:vertAlign w:val="superscript"/>
    </w:rPr>
  </w:style>
  <w:style w:type="paragraph" w:customStyle="1" w:styleId="BW1Standard">
    <w:name w:val="BW_1Standard"/>
    <w:link w:val="BW1StandardZchn"/>
    <w:qFormat/>
    <w:rsid w:val="005823FB"/>
    <w:pPr>
      <w:spacing w:line="360" w:lineRule="atLeast"/>
    </w:pPr>
    <w:rPr>
      <w:rFonts w:ascii="Arial" w:hAnsi="Arial" w:cs="Arial"/>
      <w:kern w:val="20"/>
    </w:rPr>
  </w:style>
  <w:style w:type="character" w:customStyle="1" w:styleId="BW1StandardZchn">
    <w:name w:val="BW_1Standard Zchn"/>
    <w:basedOn w:val="Absatz-Standardschriftart"/>
    <w:link w:val="BW1Standard"/>
    <w:rsid w:val="005823FB"/>
    <w:rPr>
      <w:rFonts w:ascii="Arial" w:hAnsi="Arial" w:cs="Arial"/>
      <w:kern w:val="20"/>
    </w:rPr>
  </w:style>
  <w:style w:type="paragraph" w:customStyle="1" w:styleId="BW1StandardFett">
    <w:name w:val="BW_1StandardFett"/>
    <w:link w:val="BW1StandardFettZchn"/>
    <w:qFormat/>
    <w:rsid w:val="005823FB"/>
    <w:pPr>
      <w:spacing w:line="360" w:lineRule="atLeast"/>
    </w:pPr>
    <w:rPr>
      <w:rFonts w:ascii="Arial" w:hAnsi="Arial" w:cs="Arial"/>
      <w:b/>
      <w:kern w:val="20"/>
    </w:rPr>
  </w:style>
  <w:style w:type="character" w:customStyle="1" w:styleId="BW1StandardFettZchn">
    <w:name w:val="BW_1StandardFett Zchn"/>
    <w:basedOn w:val="Absatz-Standardschriftart"/>
    <w:link w:val="BW1StandardFett"/>
    <w:rsid w:val="005823FB"/>
    <w:rPr>
      <w:rFonts w:ascii="Arial" w:hAnsi="Arial" w:cs="Arial"/>
      <w:b/>
      <w:kern w:val="20"/>
    </w:rPr>
  </w:style>
  <w:style w:type="paragraph" w:customStyle="1" w:styleId="BW4StandardEinzeilig">
    <w:name w:val="BW_4StandardEinzeilig"/>
    <w:basedOn w:val="BW1Standard"/>
    <w:link w:val="BW4StandardEinzeiligZchn"/>
    <w:qFormat/>
    <w:rsid w:val="005823FB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5823FB"/>
    <w:rPr>
      <w:rFonts w:ascii="Arial" w:hAnsi="Arial" w:cs="Arial"/>
      <w:kern w:val="20"/>
    </w:rPr>
  </w:style>
  <w:style w:type="paragraph" w:customStyle="1" w:styleId="BW4Seitenzahl">
    <w:name w:val="BW_4Seitenzahl"/>
    <w:basedOn w:val="BW1Standard"/>
    <w:link w:val="BW4SeitenzahlZchn"/>
    <w:qFormat/>
    <w:rsid w:val="005823FB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5823FB"/>
    <w:rPr>
      <w:rFonts w:ascii="Arial" w:hAnsi="Arial" w:cs="Arial"/>
      <w:kern w:val="20"/>
      <w:sz w:val="16"/>
    </w:rPr>
  </w:style>
  <w:style w:type="paragraph" w:customStyle="1" w:styleId="BW3Absenderangabe">
    <w:name w:val="BW_3Absenderangabe"/>
    <w:basedOn w:val="BW1Standard"/>
    <w:link w:val="BW3AbsenderangabeZchn"/>
    <w:qFormat/>
    <w:rsid w:val="005823FB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5823FB"/>
    <w:rPr>
      <w:rFonts w:ascii="Times New Roman" w:hAnsi="Times New Roman" w:cs="Times New Roman"/>
      <w:kern w:val="20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5823FB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5823FB"/>
    <w:rPr>
      <w:rFonts w:ascii="Arial" w:hAnsi="Arial" w:cs="Arial"/>
      <w:kern w:val="20"/>
    </w:rPr>
  </w:style>
  <w:style w:type="paragraph" w:customStyle="1" w:styleId="BW3InfoblockLinks">
    <w:name w:val="BW_3InfoblockLinks"/>
    <w:basedOn w:val="BW1Standard"/>
    <w:link w:val="BW3InfoblockLinksZchn"/>
    <w:qFormat/>
    <w:rsid w:val="005823FB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5823FB"/>
    <w:rPr>
      <w:rFonts w:ascii="Times New Roman" w:hAnsi="Times New Roman" w:cs="Times New Roman"/>
      <w:kern w:val="20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5823FB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5823FB"/>
    <w:rPr>
      <w:rFonts w:ascii="Arial" w:hAnsi="Arial" w:cs="Arial"/>
      <w:kern w:val="20"/>
      <w:sz w:val="16"/>
    </w:rPr>
  </w:style>
  <w:style w:type="paragraph" w:customStyle="1" w:styleId="BW4Fuzeile">
    <w:name w:val="BW_4Fußzeile"/>
    <w:basedOn w:val="BW1Standard"/>
    <w:link w:val="BW4FuzeileZchn"/>
    <w:qFormat/>
    <w:rsid w:val="005823FB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5823FB"/>
    <w:rPr>
      <w:rFonts w:ascii="Times New Roman" w:hAnsi="Times New Roman" w:cs="Times New Roman"/>
      <w:kern w:val="20"/>
      <w:sz w:val="16"/>
    </w:rPr>
  </w:style>
  <w:style w:type="paragraph" w:customStyle="1" w:styleId="BW5Kopf">
    <w:name w:val="BW_5Kopf"/>
    <w:basedOn w:val="BW1Standard"/>
    <w:link w:val="BW5KopfZchn"/>
    <w:qFormat/>
    <w:rsid w:val="005823FB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5823FB"/>
    <w:rPr>
      <w:rFonts w:ascii="Arial" w:hAnsi="Arial" w:cs="Arial"/>
      <w:kern w:val="20"/>
      <w:sz w:val="18"/>
    </w:rPr>
  </w:style>
  <w:style w:type="paragraph" w:customStyle="1" w:styleId="BW5Entwurf">
    <w:name w:val="BW_5Entwurf"/>
    <w:basedOn w:val="BW1Standard"/>
    <w:link w:val="BW5EntwurfZchn"/>
    <w:qFormat/>
    <w:rsid w:val="005823FB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5823FB"/>
    <w:rPr>
      <w:rFonts w:ascii="Arial" w:hAnsi="Arial" w:cs="Arial"/>
      <w:vanish/>
      <w:kern w:val="20"/>
      <w:sz w:val="18"/>
    </w:rPr>
  </w:style>
  <w:style w:type="paragraph" w:customStyle="1" w:styleId="BWTagestermine">
    <w:name w:val="BW_Tagestermine"/>
    <w:basedOn w:val="BW1Standard"/>
    <w:link w:val="BWTagestermineZchn"/>
    <w:qFormat/>
    <w:rsid w:val="005823FB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5823FB"/>
    <w:rPr>
      <w:rFonts w:ascii="Arial" w:hAnsi="Arial" w:cs="Arial"/>
      <w:kern w:val="20"/>
    </w:rPr>
  </w:style>
  <w:style w:type="paragraph" w:customStyle="1" w:styleId="BW2Aufzhlung">
    <w:name w:val="BW_2Aufzählung"/>
    <w:basedOn w:val="BW1Standard"/>
    <w:link w:val="BW2AufzhlungZchn"/>
    <w:qFormat/>
    <w:rsid w:val="005823FB"/>
    <w:pPr>
      <w:numPr>
        <w:numId w:val="2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5823FB"/>
    <w:rPr>
      <w:rFonts w:ascii="Arial" w:hAnsi="Arial" w:cs="Arial"/>
      <w:kern w:val="20"/>
    </w:rPr>
  </w:style>
  <w:style w:type="paragraph" w:customStyle="1" w:styleId="BW2Nummeriert">
    <w:name w:val="BW_2Nummeriert"/>
    <w:basedOn w:val="BW1Standard"/>
    <w:link w:val="BW2NummeriertZchn"/>
    <w:qFormat/>
    <w:rsid w:val="005823FB"/>
    <w:pPr>
      <w:numPr>
        <w:numId w:val="3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5823FB"/>
    <w:rPr>
      <w:rFonts w:ascii="Arial" w:hAnsi="Arial" w:cs="Arial"/>
      <w:kern w:val="20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5823FB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5823FB"/>
    <w:rPr>
      <w:rFonts w:ascii="Arial" w:hAnsi="Arial" w:cs="Arial"/>
      <w:b/>
      <w:kern w:val="20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5823FB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5823FB"/>
    <w:rPr>
      <w:rFonts w:ascii="Arial" w:hAnsi="Arial" w:cs="Arial"/>
      <w:kern w:val="20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5823FB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5823FB"/>
    <w:rPr>
      <w:rFonts w:ascii="Arial" w:hAnsi="Arial" w:cs="Arial"/>
      <w:kern w:val="20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5823FB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5823FB"/>
    <w:rPr>
      <w:rFonts w:ascii="Arial" w:hAnsi="Arial" w:cs="Arial"/>
      <w:kern w:val="20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5823FB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5823FB"/>
    <w:rPr>
      <w:rFonts w:ascii="Arial" w:hAnsi="Arial" w:cs="Arial"/>
      <w:kern w:val="20"/>
    </w:rPr>
  </w:style>
  <w:style w:type="numbering" w:styleId="111111">
    <w:name w:val="Outline List 2"/>
    <w:basedOn w:val="KeineListe"/>
    <w:uiPriority w:val="99"/>
    <w:semiHidden/>
    <w:unhideWhenUsed/>
    <w:rsid w:val="005823FB"/>
    <w:pPr>
      <w:numPr>
        <w:numId w:val="4"/>
      </w:numPr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7ECC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D0BA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1970"/>
    <w:rPr>
      <w:rFonts w:ascii="Lucida Grande" w:hAnsi="Lucida Grande"/>
      <w:color w:val="000000" w:themeColor="text1"/>
      <w:sz w:val="2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7E1B68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670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customStyle="1" w:styleId="normaltextrun">
    <w:name w:val="normaltextrun"/>
    <w:basedOn w:val="Absatz-Standardschriftart"/>
    <w:rsid w:val="00D670B1"/>
  </w:style>
  <w:style w:type="character" w:customStyle="1" w:styleId="eop">
    <w:name w:val="eop"/>
    <w:basedOn w:val="Absatz-Standardschriftart"/>
    <w:rsid w:val="00D670B1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025C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 w:val="32"/>
      <w:lang w:eastAsia="de-D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D0640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B1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dtradeln.de/anmeld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vers-bw.de/bausteine-mit-aktionsfokus/schulradel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adkultur-bw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2" ma:contentTypeDescription="Ein neues Dokument erstellen." ma:contentTypeScope="" ma:versionID="f5ccb48b9efea62329ed6e55322e1a47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targetNamespace="http://schemas.microsoft.com/office/2006/metadata/properties" ma:root="true" ma:fieldsID="a6698d3a3830a2b7245be842ef529ffa" ns2:_="" ns3:_="">
    <xsd:import namespace="cb960c95-7305-47e7-bbbc-4a9c0041e8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Kommentar" ma:index="19" nillable="true" ma:displayName="Kommentar" ma:format="Dropdown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Kommentar xmlns="cb960c95-7305-47e7-bbbc-4a9c0041e8a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CE84E-36B0-4780-A99E-AC0FA9683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C3E61-593E-4CE3-8847-3B0D82BDB15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b960c95-7305-47e7-bbbc-4a9c0041e8a3"/>
  </ds:schemaRefs>
</ds:datastoreItem>
</file>

<file path=customXml/itemProps3.xml><?xml version="1.0" encoding="utf-8"?>
<ds:datastoreItem xmlns:ds="http://schemas.openxmlformats.org/officeDocument/2006/customXml" ds:itemID="{EA16E55B-8486-4A1B-8499-A57AAD8B54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8AF223-070A-47DD-A176-9A8799C95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RadKULTUR_InfopapierSTADTRADELN (002).docx</vt:lpstr>
      <vt:lpstr>Hier steht eine Headline</vt:lpstr>
      <vt:lpstr>    Hier steht eine Unterüberschrift</vt:lpstr>
      <vt:lpstr>        Hier steht eine Unterüberschrift</vt:lpstr>
      <vt:lpstr>Hier steht eine Headline</vt:lpstr>
    </vt:vector>
  </TitlesOfParts>
  <Manager/>
  <Company>UM</Company>
  <LinksUpToDate>false</LinksUpToDate>
  <CharactersWithSpaces>6591</CharactersWithSpaces>
  <SharedDoc>false</SharedDoc>
  <HyperlinkBase/>
  <HLinks>
    <vt:vector size="60" baseType="variant">
      <vt:variant>
        <vt:i4>6750333</vt:i4>
      </vt:variant>
      <vt:variant>
        <vt:i4>48</vt:i4>
      </vt:variant>
      <vt:variant>
        <vt:i4>0</vt:i4>
      </vt:variant>
      <vt:variant>
        <vt:i4>5</vt:i4>
      </vt:variant>
      <vt:variant>
        <vt:lpwstr>http://www.radkultur-bw.de/</vt:lpwstr>
      </vt:variant>
      <vt:variant>
        <vt:lpwstr/>
      </vt:variant>
      <vt:variant>
        <vt:i4>7012408</vt:i4>
      </vt:variant>
      <vt:variant>
        <vt:i4>45</vt:i4>
      </vt:variant>
      <vt:variant>
        <vt:i4>0</vt:i4>
      </vt:variant>
      <vt:variant>
        <vt:i4>5</vt:i4>
      </vt:variant>
      <vt:variant>
        <vt:lpwstr>http://www.radkultur-bw.de/stadtradeln</vt:lpwstr>
      </vt:variant>
      <vt:variant>
        <vt:lpwstr/>
      </vt:variant>
      <vt:variant>
        <vt:i4>4259844</vt:i4>
      </vt:variant>
      <vt:variant>
        <vt:i4>42</vt:i4>
      </vt:variant>
      <vt:variant>
        <vt:i4>0</vt:i4>
      </vt:variant>
      <vt:variant>
        <vt:i4>5</vt:i4>
      </vt:variant>
      <vt:variant>
        <vt:lpwstr>https://www.stadtradeln.de/radpendler-bw/</vt:lpwstr>
      </vt:variant>
      <vt:variant>
        <vt:lpwstr/>
      </vt:variant>
      <vt:variant>
        <vt:i4>7143540</vt:i4>
      </vt:variant>
      <vt:variant>
        <vt:i4>39</vt:i4>
      </vt:variant>
      <vt:variant>
        <vt:i4>0</vt:i4>
      </vt:variant>
      <vt:variant>
        <vt:i4>5</vt:i4>
      </vt:variant>
      <vt:variant>
        <vt:lpwstr>http://www.stadtradeln.de/anmelden/</vt:lpwstr>
      </vt:variant>
      <vt:variant>
        <vt:lpwstr/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_Toc42263719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_Toc42263718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_Toc42263717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_Toc42263716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_Toc42263715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_Toc42263714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RadKULTUR_InfopapierSTADTRADELN (002).docx</dc:title>
  <dc:subject/>
  <dc:creator>mareike.seewald@die-wegmeister.com</dc:creator>
  <cp:keywords/>
  <dc:description/>
  <cp:lastModifiedBy>Charlotte von Hauff</cp:lastModifiedBy>
  <cp:revision>3</cp:revision>
  <cp:lastPrinted>2018-02-21T07:36:00Z</cp:lastPrinted>
  <dcterms:created xsi:type="dcterms:W3CDTF">2023-04-04T11:37:00Z</dcterms:created>
  <dcterms:modified xsi:type="dcterms:W3CDTF">2023-04-04T11:52:00Z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</Properties>
</file>